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7BD" w:rsidRDefault="001827BD">
      <w:pPr>
        <w:rPr>
          <w:rFonts w:ascii="Times New Roman" w:hAnsi="Times New Roman" w:cs="Times New Roman"/>
          <w:sz w:val="40"/>
          <w:szCs w:val="40"/>
        </w:rPr>
      </w:pPr>
    </w:p>
    <w:p w:rsidR="00263C96" w:rsidRDefault="00DA24BB" w:rsidP="00263C96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</w:t>
      </w:r>
      <w:r w:rsidR="00263C96">
        <w:rPr>
          <w:rFonts w:ascii="Times New Roman" w:hAnsi="Times New Roman" w:cs="Times New Roman"/>
          <w:sz w:val="40"/>
          <w:szCs w:val="40"/>
        </w:rPr>
        <w:t xml:space="preserve">   </w:t>
      </w:r>
    </w:p>
    <w:p w:rsidR="001827BD" w:rsidRPr="00DA24BB" w:rsidRDefault="00DA24BB" w:rsidP="00DA24BB">
      <w:pPr>
        <w:rPr>
          <w:rFonts w:ascii="Times New Roman" w:hAnsi="Times New Roman" w:cs="Times New Roman"/>
          <w:b/>
          <w:i/>
          <w:color w:val="C00000"/>
          <w:sz w:val="96"/>
          <w:szCs w:val="96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</w:t>
      </w:r>
      <w:r w:rsidR="001827BD" w:rsidRPr="00DA24BB">
        <w:rPr>
          <w:rFonts w:ascii="Times New Roman" w:hAnsi="Times New Roman" w:cs="Times New Roman"/>
          <w:b/>
          <w:i/>
          <w:color w:val="C00000"/>
          <w:sz w:val="96"/>
          <w:szCs w:val="96"/>
        </w:rPr>
        <w:t>Вільям Шекспір-</w:t>
      </w:r>
    </w:p>
    <w:p w:rsidR="001827BD" w:rsidRPr="00DA24BB" w:rsidRDefault="001827BD" w:rsidP="001827BD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1F497D" w:themeColor="text2"/>
          <w:sz w:val="72"/>
          <w:szCs w:val="72"/>
        </w:rPr>
      </w:pPr>
      <w:r w:rsidRPr="00DA24BB">
        <w:rPr>
          <w:rFonts w:ascii="Times New Roman" w:hAnsi="Times New Roman" w:cs="Times New Roman"/>
          <w:b/>
          <w:i/>
          <w:color w:val="1F497D" w:themeColor="text2"/>
          <w:sz w:val="72"/>
          <w:szCs w:val="72"/>
        </w:rPr>
        <w:t>геніальний англійський</w:t>
      </w:r>
    </w:p>
    <w:p w:rsidR="001827BD" w:rsidRPr="00DA24BB" w:rsidRDefault="001827BD" w:rsidP="001827BD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1F497D" w:themeColor="text2"/>
          <w:sz w:val="72"/>
          <w:szCs w:val="72"/>
        </w:rPr>
      </w:pPr>
      <w:r w:rsidRPr="00DA24BB">
        <w:rPr>
          <w:rFonts w:ascii="Times New Roman" w:hAnsi="Times New Roman" w:cs="Times New Roman"/>
          <w:b/>
          <w:i/>
          <w:color w:val="1F497D" w:themeColor="text2"/>
          <w:sz w:val="72"/>
          <w:szCs w:val="72"/>
        </w:rPr>
        <w:t>драматург і поет доби</w:t>
      </w:r>
    </w:p>
    <w:p w:rsidR="001827BD" w:rsidRPr="00DA24BB" w:rsidRDefault="001827BD" w:rsidP="001827BD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1F497D" w:themeColor="text2"/>
          <w:sz w:val="72"/>
          <w:szCs w:val="72"/>
        </w:rPr>
      </w:pPr>
      <w:r w:rsidRPr="00DA24BB">
        <w:rPr>
          <w:rFonts w:ascii="Times New Roman" w:hAnsi="Times New Roman" w:cs="Times New Roman"/>
          <w:b/>
          <w:i/>
          <w:color w:val="1F497D" w:themeColor="text2"/>
          <w:sz w:val="72"/>
          <w:szCs w:val="72"/>
        </w:rPr>
        <w:t>Відродження.</w:t>
      </w:r>
    </w:p>
    <w:p w:rsidR="001827BD" w:rsidRPr="00DA24BB" w:rsidRDefault="001827BD" w:rsidP="001827BD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1F497D" w:themeColor="text2"/>
          <w:sz w:val="72"/>
          <w:szCs w:val="72"/>
        </w:rPr>
      </w:pPr>
      <w:r w:rsidRPr="00DA24BB">
        <w:rPr>
          <w:rFonts w:ascii="Times New Roman" w:hAnsi="Times New Roman" w:cs="Times New Roman"/>
          <w:b/>
          <w:i/>
          <w:color w:val="1F497D" w:themeColor="text2"/>
          <w:sz w:val="72"/>
          <w:szCs w:val="72"/>
        </w:rPr>
        <w:t>Короткі біог</w:t>
      </w:r>
      <w:bookmarkStart w:id="0" w:name="_GoBack"/>
      <w:bookmarkEnd w:id="0"/>
      <w:r w:rsidRPr="00DA24BB">
        <w:rPr>
          <w:rFonts w:ascii="Times New Roman" w:hAnsi="Times New Roman" w:cs="Times New Roman"/>
          <w:b/>
          <w:i/>
          <w:color w:val="1F497D" w:themeColor="text2"/>
          <w:sz w:val="72"/>
          <w:szCs w:val="72"/>
        </w:rPr>
        <w:t>рафічні</w:t>
      </w:r>
    </w:p>
    <w:p w:rsidR="001827BD" w:rsidRPr="00DA24BB" w:rsidRDefault="001827BD" w:rsidP="001827BD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1F497D" w:themeColor="text2"/>
          <w:sz w:val="72"/>
          <w:szCs w:val="72"/>
        </w:rPr>
      </w:pPr>
      <w:r w:rsidRPr="00DA24BB">
        <w:rPr>
          <w:rFonts w:ascii="Times New Roman" w:hAnsi="Times New Roman" w:cs="Times New Roman"/>
          <w:b/>
          <w:i/>
          <w:color w:val="1F497D" w:themeColor="text2"/>
          <w:sz w:val="72"/>
          <w:szCs w:val="72"/>
        </w:rPr>
        <w:t>відомості</w:t>
      </w:r>
    </w:p>
    <w:p w:rsidR="001827BD" w:rsidRDefault="001827BD" w:rsidP="001827B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72"/>
          <w:szCs w:val="72"/>
        </w:rPr>
      </w:pPr>
    </w:p>
    <w:p w:rsidR="001827BD" w:rsidRDefault="00263C96" w:rsidP="00263C96">
      <w:pPr>
        <w:spacing w:after="0" w:line="240" w:lineRule="auto"/>
        <w:rPr>
          <w:rFonts w:ascii="Times New Roman" w:hAnsi="Times New Roman" w:cs="Times New Roman"/>
          <w:b/>
          <w:i/>
          <w:sz w:val="72"/>
          <w:szCs w:val="72"/>
        </w:rPr>
      </w:pPr>
      <w:r>
        <w:rPr>
          <w:rFonts w:ascii="Times New Roman" w:hAnsi="Times New Roman" w:cs="Times New Roman"/>
          <w:b/>
          <w:i/>
          <w:sz w:val="72"/>
          <w:szCs w:val="72"/>
        </w:rPr>
        <w:t xml:space="preserve">                 </w:t>
      </w:r>
      <w:r>
        <w:rPr>
          <w:rFonts w:ascii="Times New Roman" w:hAnsi="Times New Roman" w:cs="Times New Roman"/>
          <w:b/>
          <w:i/>
          <w:noProof/>
          <w:sz w:val="72"/>
          <w:szCs w:val="72"/>
        </w:rPr>
        <w:drawing>
          <wp:inline distT="0" distB="0" distL="0" distR="0">
            <wp:extent cx="2085975" cy="2607469"/>
            <wp:effectExtent l="19050" t="0" r="9525" b="0"/>
            <wp:docPr id="1" name="Рисунок 0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2481" cy="2615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24BB" w:rsidRDefault="00DA24BB" w:rsidP="001827B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0F6F31" w:rsidRDefault="000F6F31" w:rsidP="001827B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0F6F31" w:rsidRDefault="000F6F31" w:rsidP="001827B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0F6F31" w:rsidRDefault="000F6F31" w:rsidP="001827B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0F6F31" w:rsidRDefault="000F6F31" w:rsidP="001827B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0F6F31" w:rsidRDefault="000F6F31" w:rsidP="001827B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0F6F31" w:rsidRDefault="000F6F31" w:rsidP="001827B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0F6F31" w:rsidRDefault="000F6F31" w:rsidP="001827B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0F6F31" w:rsidRDefault="000F6F31" w:rsidP="001827B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0F6F31" w:rsidRDefault="000F6F31" w:rsidP="001827B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1827BD" w:rsidRDefault="001827BD" w:rsidP="0018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F70">
        <w:rPr>
          <w:rFonts w:ascii="Times New Roman" w:hAnsi="Times New Roman" w:cs="Times New Roman"/>
          <w:b/>
          <w:sz w:val="28"/>
          <w:szCs w:val="28"/>
          <w:u w:val="single"/>
        </w:rPr>
        <w:t>Тема: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Вільям Шекспір – геніальний англійський драматург і поет доби</w:t>
      </w:r>
    </w:p>
    <w:p w:rsidR="001827BD" w:rsidRDefault="001827BD" w:rsidP="0018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Відродження.</w:t>
      </w:r>
      <w:r w:rsidR="00813F70">
        <w:rPr>
          <w:rFonts w:ascii="Times New Roman" w:hAnsi="Times New Roman" w:cs="Times New Roman"/>
          <w:sz w:val="28"/>
          <w:szCs w:val="28"/>
        </w:rPr>
        <w:t xml:space="preserve"> Короткі біографічні відомості.</w:t>
      </w:r>
    </w:p>
    <w:p w:rsidR="00813F70" w:rsidRDefault="00813F70" w:rsidP="001827B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13F70" w:rsidRDefault="00813F70" w:rsidP="0018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Мета: </w:t>
      </w:r>
      <w:r>
        <w:rPr>
          <w:rFonts w:ascii="Times New Roman" w:hAnsi="Times New Roman" w:cs="Times New Roman"/>
          <w:sz w:val="28"/>
          <w:szCs w:val="28"/>
        </w:rPr>
        <w:t xml:space="preserve">Ознайомити учнів з особливостями театру шекспірівської доби, з </w:t>
      </w:r>
    </w:p>
    <w:p w:rsidR="00813F70" w:rsidRDefault="00813F70" w:rsidP="0018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фактами біографії В.Шекспіра, творчим спадком драматурга; з</w:t>
      </w:r>
      <w:r w:rsidRPr="00A8644D">
        <w:rPr>
          <w:rFonts w:ascii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sz w:val="28"/>
          <w:szCs w:val="28"/>
        </w:rPr>
        <w:t>ясувати</w:t>
      </w:r>
    </w:p>
    <w:p w:rsidR="00813F70" w:rsidRDefault="00813F70" w:rsidP="0018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суть шекспірівського питання;</w:t>
      </w:r>
    </w:p>
    <w:p w:rsidR="00813F70" w:rsidRDefault="00813F70" w:rsidP="0018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розвивати усне мовлення школярів, їх творчі здібності та логічне </w:t>
      </w:r>
    </w:p>
    <w:p w:rsidR="00813F70" w:rsidRDefault="00813F70" w:rsidP="0018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мислення;</w:t>
      </w:r>
    </w:p>
    <w:p w:rsidR="00813F70" w:rsidRDefault="00813F70" w:rsidP="0018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виховувати допитливість, естетичні смаки, любов і пошану до надбань     </w:t>
      </w:r>
    </w:p>
    <w:p w:rsidR="00813F70" w:rsidRDefault="00813F70" w:rsidP="0018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минулих поколінь.</w:t>
      </w:r>
    </w:p>
    <w:p w:rsidR="00813F70" w:rsidRDefault="00813F70" w:rsidP="0018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406C" w:rsidRDefault="00813F70" w:rsidP="0018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Обладнання: </w:t>
      </w:r>
      <w:r>
        <w:rPr>
          <w:rFonts w:ascii="Times New Roman" w:hAnsi="Times New Roman" w:cs="Times New Roman"/>
          <w:sz w:val="28"/>
          <w:szCs w:val="28"/>
        </w:rPr>
        <w:t>Портрети В.Шекспіра; вислови</w:t>
      </w:r>
      <w:r w:rsidR="0065406C">
        <w:rPr>
          <w:rFonts w:ascii="Times New Roman" w:hAnsi="Times New Roman" w:cs="Times New Roman"/>
          <w:sz w:val="28"/>
          <w:szCs w:val="28"/>
        </w:rPr>
        <w:t xml:space="preserve"> В.Шекспіра і вислови про нього;</w:t>
      </w:r>
    </w:p>
    <w:p w:rsidR="0065406C" w:rsidRDefault="0065406C" w:rsidP="0018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слайд-презентація;</w:t>
      </w:r>
      <w:r w:rsidR="00813F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виставка різних видань творів драматурга;</w:t>
      </w:r>
    </w:p>
    <w:p w:rsidR="0065406C" w:rsidRDefault="0065406C" w:rsidP="0018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ілюстрації до творів; опорні конспекти; кросворд.</w:t>
      </w:r>
    </w:p>
    <w:p w:rsidR="0065406C" w:rsidRDefault="0065406C" w:rsidP="0018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406C" w:rsidRDefault="0065406C" w:rsidP="0018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Тип уроку:</w:t>
      </w:r>
      <w:r>
        <w:rPr>
          <w:rFonts w:ascii="Times New Roman" w:hAnsi="Times New Roman" w:cs="Times New Roman"/>
          <w:sz w:val="28"/>
          <w:szCs w:val="28"/>
        </w:rPr>
        <w:t xml:space="preserve"> урок засвоєння нових знань, умінь та навичок.</w:t>
      </w:r>
    </w:p>
    <w:p w:rsidR="0065406C" w:rsidRDefault="0065406C" w:rsidP="0018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406C" w:rsidRPr="0065406C" w:rsidRDefault="0065406C" w:rsidP="0065406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5406C">
        <w:rPr>
          <w:rFonts w:ascii="Times New Roman" w:hAnsi="Times New Roman" w:cs="Times New Roman"/>
          <w:b/>
          <w:sz w:val="28"/>
          <w:szCs w:val="28"/>
        </w:rPr>
        <w:t xml:space="preserve">Душа нашого століття, чудо нашої сцени, він належить </w:t>
      </w:r>
    </w:p>
    <w:p w:rsidR="0065406C" w:rsidRPr="0065406C" w:rsidRDefault="0065406C" w:rsidP="006540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 w:rsidRPr="0065406C">
        <w:rPr>
          <w:rFonts w:ascii="Times New Roman" w:hAnsi="Times New Roman" w:cs="Times New Roman"/>
          <w:b/>
          <w:sz w:val="28"/>
          <w:szCs w:val="28"/>
        </w:rPr>
        <w:t>не одному віку, а всім часам.</w:t>
      </w:r>
    </w:p>
    <w:p w:rsidR="00813F70" w:rsidRPr="0065406C" w:rsidRDefault="0065406C" w:rsidP="0065406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5406C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Б.Джонсон                                      </w:t>
      </w:r>
      <w:r w:rsidR="00813F70" w:rsidRPr="0065406C">
        <w:rPr>
          <w:rFonts w:ascii="Times New Roman" w:hAnsi="Times New Roman" w:cs="Times New Roman"/>
          <w:b/>
          <w:i/>
          <w:sz w:val="28"/>
          <w:szCs w:val="28"/>
        </w:rPr>
        <w:t xml:space="preserve">     </w:t>
      </w:r>
    </w:p>
    <w:p w:rsidR="0065406C" w:rsidRDefault="0065406C" w:rsidP="006540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Шекспір – це пророк, посланий Богом, щоб розкрити</w:t>
      </w:r>
    </w:p>
    <w:p w:rsidR="0065406C" w:rsidRDefault="0065406C" w:rsidP="006540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нам таємницю про людину, про душу людську.   </w:t>
      </w:r>
    </w:p>
    <w:p w:rsidR="0065406C" w:rsidRDefault="0065406C" w:rsidP="0065406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Ф.Достоєвський</w:t>
      </w:r>
    </w:p>
    <w:p w:rsidR="0065406C" w:rsidRDefault="0065406C" w:rsidP="006540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Шекспір, і краю йому немає.</w:t>
      </w:r>
    </w:p>
    <w:p w:rsidR="0065406C" w:rsidRDefault="0065406C" w:rsidP="0065406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>Й.В.Гете</w:t>
      </w:r>
    </w:p>
    <w:p w:rsidR="0065406C" w:rsidRDefault="0065406C" w:rsidP="006540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…людям вічне у хвилиннім дав.</w:t>
      </w:r>
    </w:p>
    <w:p w:rsidR="0065406C" w:rsidRDefault="0065406C" w:rsidP="006540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>М.Рильський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65406C" w:rsidRDefault="0065406C" w:rsidP="005F32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32E2" w:rsidRDefault="005F32E2" w:rsidP="005F32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F32E2">
        <w:rPr>
          <w:rFonts w:ascii="Times New Roman" w:hAnsi="Times New Roman" w:cs="Times New Roman"/>
          <w:b/>
          <w:sz w:val="28"/>
          <w:szCs w:val="28"/>
          <w:u w:val="single"/>
        </w:rPr>
        <w:t>Хід уроку</w:t>
      </w:r>
    </w:p>
    <w:p w:rsidR="005F32E2" w:rsidRDefault="005F32E2" w:rsidP="005F32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32E2" w:rsidRDefault="002A4764" w:rsidP="005F32E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І. </w:t>
      </w:r>
      <w:r w:rsidR="005F32E2">
        <w:rPr>
          <w:rFonts w:ascii="Times New Roman" w:hAnsi="Times New Roman" w:cs="Times New Roman"/>
          <w:b/>
          <w:i/>
          <w:sz w:val="28"/>
          <w:szCs w:val="28"/>
          <w:u w:val="single"/>
        </w:rPr>
        <w:t>Актуалізація опорних знань.</w:t>
      </w:r>
    </w:p>
    <w:p w:rsidR="005F32E2" w:rsidRDefault="005F32E2" w:rsidP="005F32E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Слово вчителя.</w:t>
      </w:r>
    </w:p>
    <w:p w:rsidR="00635DA4" w:rsidRDefault="002A4764" w:rsidP="002A47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764">
        <w:rPr>
          <w:rFonts w:ascii="Times New Roman" w:hAnsi="Times New Roman" w:cs="Times New Roman"/>
          <w:sz w:val="28"/>
          <w:szCs w:val="28"/>
        </w:rPr>
        <w:t xml:space="preserve">    Велика відповідальність – розуміти, що лише від тебе залежатиме твоє майбутнє. І нікому докоряти, що у житті відбувається щось не так, як хотілось би. Такими сміливцями були титани Відродження – нової доби у розвитку людства.</w:t>
      </w:r>
      <w:r>
        <w:rPr>
          <w:rFonts w:ascii="Times New Roman" w:hAnsi="Times New Roman" w:cs="Times New Roman"/>
          <w:sz w:val="28"/>
          <w:szCs w:val="28"/>
        </w:rPr>
        <w:t xml:space="preserve"> «Тобі дана можливість впасти до рівня тварини, але також і можливість піднестися до рівня істоти богоподібної – лише завдяки особистій внутрішній волі», – говорив Піко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делла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Мірандола</w:t>
      </w:r>
      <w:proofErr w:type="spellEnd"/>
      <w:r>
        <w:rPr>
          <w:rFonts w:ascii="Times New Roman" w:hAnsi="Times New Roman" w:cs="Times New Roman"/>
          <w:sz w:val="28"/>
          <w:szCs w:val="28"/>
        </w:rPr>
        <w:t>. Від уроку до уроку ми відкривали для себе добу в історії людства під назвою Відродження. Яскрава і смілива, створена геніями світового рівня, епоха Ренесансу завжди буде приваблювати мислячих людей.</w:t>
      </w:r>
    </w:p>
    <w:p w:rsidR="00635DA4" w:rsidRDefault="00635DA4" w:rsidP="002A47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Що ж ми знаємо про культуру цієї доби?</w:t>
      </w:r>
    </w:p>
    <w:p w:rsidR="005F32E2" w:rsidRDefault="005F32E2" w:rsidP="00635D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5DA4" w:rsidRDefault="00635DA4" w:rsidP="00635DA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Складання реклами епохи Відродження </w:t>
      </w:r>
      <w:r>
        <w:rPr>
          <w:rFonts w:ascii="Times New Roman" w:hAnsi="Times New Roman" w:cs="Times New Roman"/>
          <w:sz w:val="28"/>
          <w:szCs w:val="28"/>
        </w:rPr>
        <w:t>(на основі вивченого)</w:t>
      </w:r>
      <w:r w:rsidR="00B00EAC">
        <w:rPr>
          <w:rFonts w:ascii="Times New Roman" w:hAnsi="Times New Roman" w:cs="Times New Roman"/>
          <w:sz w:val="28"/>
          <w:szCs w:val="28"/>
        </w:rPr>
        <w:t>.</w:t>
      </w:r>
    </w:p>
    <w:p w:rsidR="00635DA4" w:rsidRDefault="00635DA4" w:rsidP="00635DA4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5DA4" w:rsidRDefault="00635DA4" w:rsidP="00635DA4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5DA4" w:rsidRDefault="00635DA4" w:rsidP="00635DA4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5DA4" w:rsidRDefault="00635DA4" w:rsidP="00635DA4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5DA4">
        <w:rPr>
          <w:rFonts w:ascii="Times New Roman" w:hAnsi="Times New Roman" w:cs="Times New Roman"/>
          <w:b/>
          <w:i/>
          <w:sz w:val="28"/>
          <w:szCs w:val="28"/>
          <w:u w:val="single"/>
        </w:rPr>
        <w:t>Зразок реклами</w:t>
      </w:r>
    </w:p>
    <w:p w:rsidR="00AC4780" w:rsidRDefault="00635DA4" w:rsidP="00635D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Якщо ви любите мистецтво та художнє слово, то подорож епохою Відродження саме для вас. Адже, мандруючи Італією 15-16 ст., ви зможете насолоджуватись прекрасними</w:t>
      </w:r>
      <w:r w:rsidR="00AC4780">
        <w:rPr>
          <w:rFonts w:ascii="Times New Roman" w:hAnsi="Times New Roman" w:cs="Times New Roman"/>
          <w:sz w:val="28"/>
          <w:szCs w:val="28"/>
        </w:rPr>
        <w:t xml:space="preserve"> сонетами засновника гуманізму </w:t>
      </w:r>
      <w:proofErr w:type="spellStart"/>
      <w:r w:rsidR="00AC4780">
        <w:rPr>
          <w:rFonts w:ascii="Times New Roman" w:hAnsi="Times New Roman" w:cs="Times New Roman"/>
          <w:sz w:val="28"/>
          <w:szCs w:val="28"/>
        </w:rPr>
        <w:t>Франческо</w:t>
      </w:r>
      <w:proofErr w:type="spellEnd"/>
      <w:r w:rsidR="00AC4780">
        <w:rPr>
          <w:rFonts w:ascii="Times New Roman" w:hAnsi="Times New Roman" w:cs="Times New Roman"/>
          <w:sz w:val="28"/>
          <w:szCs w:val="28"/>
        </w:rPr>
        <w:t xml:space="preserve"> Петрарки, присвяченими коханій Лаурі.</w:t>
      </w:r>
    </w:p>
    <w:p w:rsidR="00AC4780" w:rsidRDefault="00AC4780" w:rsidP="00635D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Відкривши збірку новел Джованні Боккаччо «Декамерон», ви не пошкодуєте, що провели час над сторінками твору, бо відкриєте для себе неповторний світ письменника, першого прозаїка доби Ренесансу.</w:t>
      </w:r>
    </w:p>
    <w:p w:rsidR="00B00EAC" w:rsidRDefault="00AC4780" w:rsidP="00635D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А коли вам захочеться відпочити</w:t>
      </w:r>
      <w:r w:rsidR="00B00EAC">
        <w:rPr>
          <w:rFonts w:ascii="Times New Roman" w:hAnsi="Times New Roman" w:cs="Times New Roman"/>
          <w:sz w:val="28"/>
          <w:szCs w:val="28"/>
        </w:rPr>
        <w:t xml:space="preserve"> та посміятись, візьміть роман про славнозвісного рицаря Дон Кіхота Мігеля Сервантеса. Хоча герой зовні мало схожий на рицаря, його душа прагне захищати слабких, знедолених, допомагати ображеним.</w:t>
      </w:r>
    </w:p>
    <w:p w:rsidR="00B00EAC" w:rsidRDefault="00B00EAC" w:rsidP="00635D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А про подорож картинною галереєю, де виставлені роботи Рафаеля, Мікеланджело, Леонардо да Вінчі,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Тіціана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Ель Греко, Дієго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Веласкеса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 говорити нічого.</w:t>
      </w:r>
    </w:p>
    <w:p w:rsidR="00B00EAC" w:rsidRDefault="00B00EAC" w:rsidP="00635D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Тож не баріться, сміливо вирушайте у подорож. Ви не пошкодуєте!</w:t>
      </w:r>
    </w:p>
    <w:p w:rsidR="00B00EAC" w:rsidRDefault="00B00EAC" w:rsidP="00635D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5DA4" w:rsidRPr="00B00EAC" w:rsidRDefault="00B00EAC" w:rsidP="00B00EA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Розгадування кросворда «Доба Відродження».</w:t>
      </w:r>
    </w:p>
    <w:p w:rsidR="00B00EAC" w:rsidRDefault="00B00EAC" w:rsidP="00B00EAC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020E5" w:rsidRDefault="002020E5" w:rsidP="00B00EAC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Кросворд</w:t>
      </w:r>
    </w:p>
    <w:p w:rsidR="002020E5" w:rsidRDefault="002020E5" w:rsidP="002020E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«Джоконда», "Сікстинська мадонна», «Тайна вечеря», «Парнас» - це</w:t>
      </w:r>
    </w:p>
    <w:p w:rsidR="002020E5" w:rsidRDefault="002020E5" w:rsidP="002020E5">
      <w:pPr>
        <w:pStyle w:val="a3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…  живопису епохи Відродження.              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r w:rsidRPr="00286BD9">
        <w:rPr>
          <w:rFonts w:ascii="Times New Roman" w:hAnsi="Times New Roman" w:cs="Times New Roman"/>
          <w:i/>
          <w:sz w:val="28"/>
          <w:szCs w:val="28"/>
          <w:u w:val="single"/>
        </w:rPr>
        <w:t>ш</w:t>
      </w:r>
      <w:r>
        <w:rPr>
          <w:rFonts w:ascii="Times New Roman" w:hAnsi="Times New Roman" w:cs="Times New Roman"/>
          <w:i/>
          <w:sz w:val="28"/>
          <w:szCs w:val="28"/>
        </w:rPr>
        <w:t>едеври)</w:t>
      </w:r>
    </w:p>
    <w:p w:rsidR="002020E5" w:rsidRPr="002020E5" w:rsidRDefault="002020E5" w:rsidP="002020E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Інша назва Відродження.                             </w:t>
      </w:r>
      <w:r>
        <w:rPr>
          <w:rFonts w:ascii="Times New Roman" w:hAnsi="Times New Roman" w:cs="Times New Roman"/>
          <w:i/>
          <w:sz w:val="28"/>
          <w:szCs w:val="28"/>
        </w:rPr>
        <w:t>(Рен</w:t>
      </w:r>
      <w:r w:rsidRPr="00286BD9">
        <w:rPr>
          <w:rFonts w:ascii="Times New Roman" w:hAnsi="Times New Roman" w:cs="Times New Roman"/>
          <w:i/>
          <w:sz w:val="28"/>
          <w:szCs w:val="28"/>
          <w:u w:val="single"/>
        </w:rPr>
        <w:t>е</w:t>
      </w:r>
      <w:r>
        <w:rPr>
          <w:rFonts w:ascii="Times New Roman" w:hAnsi="Times New Roman" w:cs="Times New Roman"/>
          <w:i/>
          <w:sz w:val="28"/>
          <w:szCs w:val="28"/>
        </w:rPr>
        <w:t>санс)</w:t>
      </w:r>
    </w:p>
    <w:p w:rsidR="002020E5" w:rsidRDefault="002020E5" w:rsidP="002020E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20E5">
        <w:rPr>
          <w:rFonts w:ascii="Times New Roman" w:hAnsi="Times New Roman" w:cs="Times New Roman"/>
          <w:sz w:val="28"/>
          <w:szCs w:val="28"/>
        </w:rPr>
        <w:t>Зачинатель європейської</w:t>
      </w:r>
      <w:r>
        <w:rPr>
          <w:rFonts w:ascii="Times New Roman" w:hAnsi="Times New Roman" w:cs="Times New Roman"/>
          <w:sz w:val="28"/>
          <w:szCs w:val="28"/>
        </w:rPr>
        <w:t xml:space="preserve"> прози, автор «Декамерона».   </w:t>
      </w:r>
      <w:r>
        <w:rPr>
          <w:rFonts w:ascii="Times New Roman" w:hAnsi="Times New Roman" w:cs="Times New Roman"/>
          <w:i/>
          <w:sz w:val="28"/>
          <w:szCs w:val="28"/>
        </w:rPr>
        <w:t>(Бо</w:t>
      </w:r>
      <w:r w:rsidRPr="00286BD9">
        <w:rPr>
          <w:rFonts w:ascii="Times New Roman" w:hAnsi="Times New Roman" w:cs="Times New Roman"/>
          <w:i/>
          <w:sz w:val="28"/>
          <w:szCs w:val="28"/>
          <w:u w:val="single"/>
        </w:rPr>
        <w:t>к</w:t>
      </w:r>
      <w:r>
        <w:rPr>
          <w:rFonts w:ascii="Times New Roman" w:hAnsi="Times New Roman" w:cs="Times New Roman"/>
          <w:i/>
          <w:sz w:val="28"/>
          <w:szCs w:val="28"/>
        </w:rPr>
        <w:t>каччо)</w:t>
      </w:r>
    </w:p>
    <w:p w:rsidR="002020E5" w:rsidRDefault="002020E5" w:rsidP="002020E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Людей доби Відродження за філософськими поглядами називали….</w:t>
      </w:r>
    </w:p>
    <w:p w:rsidR="002020E5" w:rsidRDefault="002020E5" w:rsidP="002020E5">
      <w:pPr>
        <w:pStyle w:val="a3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i/>
          <w:sz w:val="28"/>
          <w:szCs w:val="28"/>
        </w:rPr>
        <w:t>(гумані</w:t>
      </w:r>
      <w:r w:rsidRPr="00286BD9">
        <w:rPr>
          <w:rFonts w:ascii="Times New Roman" w:hAnsi="Times New Roman" w:cs="Times New Roman"/>
          <w:i/>
          <w:sz w:val="28"/>
          <w:szCs w:val="28"/>
          <w:u w:val="single"/>
        </w:rPr>
        <w:t>с</w:t>
      </w:r>
      <w:r>
        <w:rPr>
          <w:rFonts w:ascii="Times New Roman" w:hAnsi="Times New Roman" w:cs="Times New Roman"/>
          <w:i/>
          <w:sz w:val="28"/>
          <w:szCs w:val="28"/>
        </w:rPr>
        <w:t>тами)</w:t>
      </w:r>
    </w:p>
    <w:p w:rsidR="002020E5" w:rsidRDefault="002020E5" w:rsidP="002020E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Країна, яка подарувала світові автора знаменитого «Дон Кіхота».</w:t>
      </w:r>
    </w:p>
    <w:p w:rsidR="002020E5" w:rsidRDefault="002020E5" w:rsidP="002020E5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286BD9">
        <w:rPr>
          <w:rFonts w:ascii="Times New Roman" w:hAnsi="Times New Roman" w:cs="Times New Roman"/>
          <w:i/>
          <w:sz w:val="28"/>
          <w:szCs w:val="28"/>
        </w:rPr>
        <w:t>(Іс</w:t>
      </w:r>
      <w:r w:rsidR="00286BD9" w:rsidRPr="00286BD9">
        <w:rPr>
          <w:rFonts w:ascii="Times New Roman" w:hAnsi="Times New Roman" w:cs="Times New Roman"/>
          <w:i/>
          <w:sz w:val="28"/>
          <w:szCs w:val="28"/>
          <w:u w:val="single"/>
        </w:rPr>
        <w:t>п</w:t>
      </w:r>
      <w:r w:rsidR="00286BD9">
        <w:rPr>
          <w:rFonts w:ascii="Times New Roman" w:hAnsi="Times New Roman" w:cs="Times New Roman"/>
          <w:i/>
          <w:sz w:val="28"/>
          <w:szCs w:val="28"/>
        </w:rPr>
        <w:t>анія)</w:t>
      </w:r>
    </w:p>
    <w:p w:rsidR="00286BD9" w:rsidRPr="00286BD9" w:rsidRDefault="00286BD9" w:rsidP="00286BD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Країна – батьківщина Відродження.             </w:t>
      </w:r>
      <w:r>
        <w:rPr>
          <w:rFonts w:ascii="Times New Roman" w:hAnsi="Times New Roman" w:cs="Times New Roman"/>
          <w:i/>
          <w:sz w:val="28"/>
          <w:szCs w:val="28"/>
        </w:rPr>
        <w:t>(Італ</w:t>
      </w:r>
      <w:r w:rsidRPr="00286BD9">
        <w:rPr>
          <w:rFonts w:ascii="Times New Roman" w:hAnsi="Times New Roman" w:cs="Times New Roman"/>
          <w:i/>
          <w:sz w:val="28"/>
          <w:szCs w:val="28"/>
          <w:u w:val="single"/>
        </w:rPr>
        <w:t>і</w:t>
      </w:r>
      <w:r>
        <w:rPr>
          <w:rFonts w:ascii="Times New Roman" w:hAnsi="Times New Roman" w:cs="Times New Roman"/>
          <w:i/>
          <w:sz w:val="28"/>
          <w:szCs w:val="28"/>
        </w:rPr>
        <w:t>я)</w:t>
      </w:r>
    </w:p>
    <w:p w:rsidR="00286BD9" w:rsidRPr="00286BD9" w:rsidRDefault="00286BD9" w:rsidP="00286BD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Він народився і жив в Італії, писав сонети, був увінчаний лавровим вінком, усе життя кохав одну жінку, яку вважав ідеалом.   </w:t>
      </w:r>
      <w:r>
        <w:rPr>
          <w:rFonts w:ascii="Times New Roman" w:hAnsi="Times New Roman" w:cs="Times New Roman"/>
          <w:i/>
          <w:sz w:val="28"/>
          <w:szCs w:val="28"/>
        </w:rPr>
        <w:t>(Пет</w:t>
      </w:r>
      <w:r w:rsidRPr="00286BD9">
        <w:rPr>
          <w:rFonts w:ascii="Times New Roman" w:hAnsi="Times New Roman" w:cs="Times New Roman"/>
          <w:i/>
          <w:sz w:val="28"/>
          <w:szCs w:val="28"/>
          <w:u w:val="single"/>
        </w:rPr>
        <w:t>р</w:t>
      </w:r>
      <w:r>
        <w:rPr>
          <w:rFonts w:ascii="Times New Roman" w:hAnsi="Times New Roman" w:cs="Times New Roman"/>
          <w:i/>
          <w:sz w:val="28"/>
          <w:szCs w:val="28"/>
        </w:rPr>
        <w:t>арка)</w:t>
      </w:r>
    </w:p>
    <w:p w:rsidR="00286BD9" w:rsidRDefault="00286BD9" w:rsidP="00286BD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Ключове слово «Шекспір»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286BD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86BD9" w:rsidRDefault="00286BD9" w:rsidP="00286BD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6BD9" w:rsidRPr="00286BD9" w:rsidRDefault="00286BD9" w:rsidP="00286BD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Детектор правди</w:t>
      </w:r>
    </w:p>
    <w:p w:rsidR="00FB424F" w:rsidRDefault="00FB424F" w:rsidP="00FB424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6BD9" w:rsidRPr="00FB424F" w:rsidRDefault="00286BD9" w:rsidP="00286BD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Одним із естетичних принципів світогляду Відродження був принцип:</w:t>
      </w:r>
      <w:r w:rsidR="00FB424F">
        <w:rPr>
          <w:rFonts w:ascii="Times New Roman" w:hAnsi="Times New Roman" w:cs="Times New Roman"/>
          <w:sz w:val="28"/>
          <w:szCs w:val="28"/>
        </w:rPr>
        <w:t xml:space="preserve"> «Людина – вінець природи».                  </w:t>
      </w:r>
      <w:r w:rsidR="00FB424F">
        <w:rPr>
          <w:rFonts w:ascii="Times New Roman" w:hAnsi="Times New Roman" w:cs="Times New Roman"/>
          <w:i/>
          <w:sz w:val="28"/>
          <w:szCs w:val="28"/>
        </w:rPr>
        <w:t>(Так)</w:t>
      </w:r>
    </w:p>
    <w:p w:rsidR="00FB424F" w:rsidRPr="00FB424F" w:rsidRDefault="00FB424F" w:rsidP="00286BD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Збірка сонетів </w:t>
      </w:r>
      <w:proofErr w:type="spellStart"/>
      <w:r>
        <w:rPr>
          <w:rFonts w:ascii="Times New Roman" w:hAnsi="Times New Roman" w:cs="Times New Roman"/>
          <w:sz w:val="28"/>
          <w:szCs w:val="28"/>
        </w:rPr>
        <w:t>Франческо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Петрарки має назву «Нове життя».   </w:t>
      </w:r>
      <w:r>
        <w:rPr>
          <w:rFonts w:ascii="Times New Roman" w:hAnsi="Times New Roman" w:cs="Times New Roman"/>
          <w:i/>
          <w:sz w:val="28"/>
          <w:szCs w:val="28"/>
        </w:rPr>
        <w:t>(Ні)</w:t>
      </w:r>
    </w:p>
    <w:p w:rsidR="00FB424F" w:rsidRPr="00FB424F" w:rsidRDefault="00FB424F" w:rsidP="00286BD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«Декамерон» Джованні Боккаччо складається із 1000 новел.     </w:t>
      </w:r>
      <w:r>
        <w:rPr>
          <w:rFonts w:ascii="Times New Roman" w:hAnsi="Times New Roman" w:cs="Times New Roman"/>
          <w:i/>
          <w:sz w:val="28"/>
          <w:szCs w:val="28"/>
        </w:rPr>
        <w:t>(Ні)</w:t>
      </w:r>
    </w:p>
    <w:p w:rsidR="00FB424F" w:rsidRPr="00FB424F" w:rsidRDefault="00FB424F" w:rsidP="00286BD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Представником  іспанського Відродження є Мігель де Сервантес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Сааведра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                                               </w:t>
      </w:r>
      <w:r>
        <w:rPr>
          <w:rFonts w:ascii="Times New Roman" w:hAnsi="Times New Roman" w:cs="Times New Roman"/>
          <w:i/>
          <w:sz w:val="28"/>
          <w:szCs w:val="28"/>
        </w:rPr>
        <w:t>(Так)</w:t>
      </w:r>
    </w:p>
    <w:p w:rsidR="00FB424F" w:rsidRPr="00FB424F" w:rsidRDefault="00FB424F" w:rsidP="00286BD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Структура італійського сонета: 4, 4, 4, 2.                           </w:t>
      </w:r>
      <w:r>
        <w:rPr>
          <w:rFonts w:ascii="Times New Roman" w:hAnsi="Times New Roman" w:cs="Times New Roman"/>
          <w:i/>
          <w:sz w:val="28"/>
          <w:szCs w:val="28"/>
        </w:rPr>
        <w:t>(Ні)</w:t>
      </w:r>
    </w:p>
    <w:p w:rsidR="00FB424F" w:rsidRDefault="00FB424F" w:rsidP="00286BD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Роман «Дон Кіхот» Сервантеса, розпочатий як пародія на рицарські романи, переріс в трагікомічний епос іспанського життя.   </w:t>
      </w:r>
      <w:r>
        <w:rPr>
          <w:rFonts w:ascii="Times New Roman" w:hAnsi="Times New Roman" w:cs="Times New Roman"/>
          <w:i/>
          <w:sz w:val="28"/>
          <w:szCs w:val="28"/>
        </w:rPr>
        <w:t>(Так)</w:t>
      </w:r>
    </w:p>
    <w:p w:rsidR="00FB424F" w:rsidRDefault="00FB424F" w:rsidP="00FB424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424F" w:rsidRPr="00FB424F" w:rsidRDefault="00FB424F" w:rsidP="00FB424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FB424F" w:rsidRDefault="00FB424F" w:rsidP="006B602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6B602F" w:rsidRDefault="006B602F" w:rsidP="006B602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ІІ. Оголошення теми та мети уроку.</w:t>
      </w:r>
    </w:p>
    <w:p w:rsidR="006B602F" w:rsidRDefault="006B602F" w:rsidP="006B602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6B602F" w:rsidRDefault="006B602F" w:rsidP="006B602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ІІІ. Мотивація навчальної діяльності.</w:t>
      </w:r>
    </w:p>
    <w:p w:rsidR="006B602F" w:rsidRDefault="006B602F" w:rsidP="006B602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602F" w:rsidRDefault="006B602F" w:rsidP="006B60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Чи багатьох велетів західноєвропейської літератури можна поставити поруч із Шекспіром? Може, трьох – чотирьох. Але й перед ними він матиме перевагу, бо не віддалився на художній Олімп, де мешкають боги і куди люди зазирають лише у дні ювілеїв. Він живе у своїх безсмертних драмах, сонетах – на сценах театрів, у кінофільмах, у книгах, у своєму вічному гімні любові – трагедії «Ромео і Джульєтта». То ж зачерпнемо й ми мудрості із живлющої криниці світових шедеврів літератури.</w:t>
      </w:r>
    </w:p>
    <w:p w:rsidR="00F91E82" w:rsidRPr="00F91E82" w:rsidRDefault="00F91E82" w:rsidP="00F91E82">
      <w:pPr>
        <w:pStyle w:val="a3"/>
        <w:spacing w:after="0" w:line="240" w:lineRule="auto"/>
        <w:ind w:left="990"/>
        <w:jc w:val="both"/>
        <w:rPr>
          <w:rFonts w:ascii="Times New Roman" w:hAnsi="Times New Roman" w:cs="Times New Roman"/>
          <w:sz w:val="28"/>
          <w:szCs w:val="28"/>
        </w:rPr>
      </w:pPr>
    </w:p>
    <w:p w:rsidR="006B602F" w:rsidRPr="00F91E82" w:rsidRDefault="00F91E82" w:rsidP="00F91E8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E82">
        <w:rPr>
          <w:rFonts w:ascii="Times New Roman" w:hAnsi="Times New Roman" w:cs="Times New Roman"/>
          <w:b/>
          <w:sz w:val="28"/>
          <w:szCs w:val="28"/>
        </w:rPr>
        <w:t>Поетична пауза</w:t>
      </w:r>
    </w:p>
    <w:p w:rsidR="00F91E82" w:rsidRDefault="00F91E82" w:rsidP="00F91E82">
      <w:pPr>
        <w:pStyle w:val="a3"/>
        <w:spacing w:after="0" w:line="240" w:lineRule="auto"/>
        <w:ind w:left="99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Шекспір</w:t>
      </w:r>
    </w:p>
    <w:p w:rsidR="00F91E82" w:rsidRDefault="00F91E82" w:rsidP="00F91E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Блукав я сам у браконьєрськім строї</w:t>
      </w:r>
    </w:p>
    <w:p w:rsidR="00F91E82" w:rsidRDefault="00F91E82" w:rsidP="00F91E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гаях зелених Англії старої,</w:t>
      </w:r>
    </w:p>
    <w:p w:rsidR="00F91E82" w:rsidRDefault="00F91E82" w:rsidP="00F91E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вколо</w:t>
      </w:r>
      <w:proofErr w:type="spellEnd"/>
      <w:r>
        <w:rPr>
          <w:rFonts w:ascii="Times New Roman" w:hAnsi="Times New Roman" w:cs="Times New Roman"/>
          <w:sz w:val="28"/>
          <w:szCs w:val="28"/>
        </w:rPr>
        <w:t>, в затуманеній далі</w:t>
      </w:r>
    </w:p>
    <w:p w:rsidR="00F91E82" w:rsidRDefault="00F91E82" w:rsidP="00F91E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Проходили і блазні, й королі.</w:t>
      </w:r>
    </w:p>
    <w:p w:rsidR="00F91E82" w:rsidRDefault="00F91E82" w:rsidP="00F91E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Присівши на пеньку, серед поляни,</w:t>
      </w:r>
    </w:p>
    <w:p w:rsidR="00F91E82" w:rsidRDefault="00F91E82" w:rsidP="00F91E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Я розглядав видовисько туманне,</w:t>
      </w:r>
    </w:p>
    <w:p w:rsidR="00F91E82" w:rsidRDefault="00F91E82" w:rsidP="00F91E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І рисами тонкими рисував – </w:t>
      </w:r>
    </w:p>
    <w:p w:rsidR="00F91E82" w:rsidRDefault="00F91E82" w:rsidP="00F91E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І людям вічне у хвилиннім дав.</w:t>
      </w:r>
    </w:p>
    <w:p w:rsidR="00F91E82" w:rsidRDefault="00F91E82" w:rsidP="00F91E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Актор, п’яниця, мрійник і мисливий</w:t>
      </w:r>
    </w:p>
    <w:p w:rsidR="00F91E82" w:rsidRDefault="00F91E82" w:rsidP="00F91E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Любив я слів непереможні зливи,</w:t>
      </w:r>
    </w:p>
    <w:p w:rsidR="00F91E82" w:rsidRDefault="00F91E82" w:rsidP="00F91E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Кохання, муки, ревнощі і гнів,</w:t>
      </w:r>
    </w:p>
    <w:p w:rsidR="00F91E82" w:rsidRDefault="00F91E82" w:rsidP="00F91E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Характери із криці і з шовків.</w:t>
      </w:r>
    </w:p>
    <w:p w:rsidR="00F91E82" w:rsidRDefault="00F91E82" w:rsidP="00F91E8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>М. Рильський</w:t>
      </w:r>
    </w:p>
    <w:p w:rsidR="00F91E82" w:rsidRDefault="00F91E82" w:rsidP="00F91E8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1E82" w:rsidRDefault="00F91E82" w:rsidP="00F91E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3B448D">
        <w:rPr>
          <w:rFonts w:ascii="Times New Roman" w:hAnsi="Times New Roman" w:cs="Times New Roman"/>
          <w:sz w:val="28"/>
          <w:szCs w:val="28"/>
        </w:rPr>
        <w:t>Сьогоднішній урок – розмова про геніального англійського поета і драматурга доби Відродження. Щойно ви почули, яким його змальовує Максим Рильський. Можливо, до кінця заняття ви зможете доповнити цей портрет і створити у своїй уяві власне бачення постаті видатного митця.</w:t>
      </w:r>
    </w:p>
    <w:p w:rsidR="003B448D" w:rsidRDefault="003B448D" w:rsidP="00F91E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448D" w:rsidRPr="003B448D" w:rsidRDefault="003B448D" w:rsidP="003B448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Робота в групах</w:t>
      </w:r>
    </w:p>
    <w:p w:rsidR="003B448D" w:rsidRDefault="003B448D" w:rsidP="003B44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На театрі, в якому грав та для якого писав п’єси великий Шекспір, було написано латиною: «</w:t>
      </w:r>
      <w:proofErr w:type="spellStart"/>
      <w:r>
        <w:rPr>
          <w:rFonts w:ascii="Times New Roman" w:hAnsi="Times New Roman" w:cs="Times New Roman"/>
          <w:sz w:val="28"/>
          <w:szCs w:val="28"/>
        </w:rPr>
        <w:t>Totus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mundu</w:t>
      </w:r>
      <w:r w:rsidR="005874D1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5874D1" w:rsidRPr="00A864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874D1">
        <w:rPr>
          <w:rFonts w:ascii="Times New Roman" w:hAnsi="Times New Roman" w:cs="Times New Roman"/>
          <w:sz w:val="28"/>
          <w:szCs w:val="28"/>
          <w:lang w:val="en-US"/>
        </w:rPr>
        <w:t>agit</w:t>
      </w:r>
      <w:proofErr w:type="spellEnd"/>
      <w:r w:rsidR="005874D1" w:rsidRPr="00A864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874D1">
        <w:rPr>
          <w:rFonts w:ascii="Times New Roman" w:hAnsi="Times New Roman" w:cs="Times New Roman"/>
          <w:sz w:val="28"/>
          <w:szCs w:val="28"/>
          <w:lang w:val="en-US"/>
        </w:rPr>
        <w:t>histrionem</w:t>
      </w:r>
      <w:proofErr w:type="spellEnd"/>
      <w:r w:rsidR="005874D1" w:rsidRPr="00A8644D">
        <w:rPr>
          <w:rFonts w:ascii="Times New Roman" w:hAnsi="Times New Roman" w:cs="Times New Roman"/>
          <w:sz w:val="28"/>
          <w:szCs w:val="28"/>
          <w:lang w:val="ru-RU"/>
        </w:rPr>
        <w:t>”</w:t>
      </w:r>
      <w:r w:rsidR="005874D1">
        <w:rPr>
          <w:rFonts w:ascii="Times New Roman" w:hAnsi="Times New Roman" w:cs="Times New Roman"/>
          <w:sz w:val="28"/>
          <w:szCs w:val="28"/>
        </w:rPr>
        <w:t>. Відгадайте криптограму та дізнайтесь, що це за слова. У пригоді вам стане український алфавіт.</w:t>
      </w:r>
    </w:p>
    <w:p w:rsidR="005874D1" w:rsidRDefault="005874D1" w:rsidP="003B44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851"/>
        <w:gridCol w:w="709"/>
        <w:gridCol w:w="850"/>
        <w:gridCol w:w="851"/>
        <w:gridCol w:w="708"/>
        <w:gridCol w:w="709"/>
        <w:gridCol w:w="709"/>
      </w:tblGrid>
      <w:tr w:rsidR="005874D1" w:rsidTr="005874D1">
        <w:tc>
          <w:tcPr>
            <w:tcW w:w="851" w:type="dxa"/>
          </w:tcPr>
          <w:p w:rsidR="005874D1" w:rsidRDefault="005874D1" w:rsidP="005874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09" w:type="dxa"/>
          </w:tcPr>
          <w:p w:rsidR="005874D1" w:rsidRDefault="005874D1" w:rsidP="005874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5874D1" w:rsidRDefault="005874D1" w:rsidP="005874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</w:tcPr>
          <w:p w:rsidR="005874D1" w:rsidRDefault="005874D1" w:rsidP="005874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08" w:type="dxa"/>
          </w:tcPr>
          <w:p w:rsidR="005874D1" w:rsidRDefault="005874D1" w:rsidP="005874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09" w:type="dxa"/>
          </w:tcPr>
          <w:p w:rsidR="005874D1" w:rsidRDefault="005874D1" w:rsidP="005874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874D1" w:rsidRDefault="005874D1" w:rsidP="005874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4D1" w:rsidTr="005874D1">
        <w:tc>
          <w:tcPr>
            <w:tcW w:w="851" w:type="dxa"/>
          </w:tcPr>
          <w:p w:rsidR="005874D1" w:rsidRDefault="006D0854" w:rsidP="005874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874D1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09" w:type="dxa"/>
          </w:tcPr>
          <w:p w:rsidR="005874D1" w:rsidRDefault="005874D1" w:rsidP="005874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5874D1" w:rsidRDefault="005874D1" w:rsidP="005874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1" w:type="dxa"/>
          </w:tcPr>
          <w:p w:rsidR="005874D1" w:rsidRDefault="005874D1" w:rsidP="005874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08" w:type="dxa"/>
          </w:tcPr>
          <w:p w:rsidR="005874D1" w:rsidRDefault="005874D1" w:rsidP="005874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874D1" w:rsidRDefault="005874D1" w:rsidP="005874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874D1" w:rsidRDefault="005874D1" w:rsidP="005874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4D1" w:rsidTr="005874D1">
        <w:tc>
          <w:tcPr>
            <w:tcW w:w="851" w:type="dxa"/>
          </w:tcPr>
          <w:p w:rsidR="005874D1" w:rsidRDefault="005874D1" w:rsidP="005874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09" w:type="dxa"/>
          </w:tcPr>
          <w:p w:rsidR="005874D1" w:rsidRDefault="005874D1" w:rsidP="005874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0" w:type="dxa"/>
          </w:tcPr>
          <w:p w:rsidR="005874D1" w:rsidRDefault="005874D1" w:rsidP="005874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51" w:type="dxa"/>
          </w:tcPr>
          <w:p w:rsidR="005874D1" w:rsidRDefault="005874D1" w:rsidP="005874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8" w:type="dxa"/>
          </w:tcPr>
          <w:p w:rsidR="005874D1" w:rsidRDefault="005874D1" w:rsidP="005874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5874D1" w:rsidRDefault="005874D1" w:rsidP="005874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9" w:type="dxa"/>
          </w:tcPr>
          <w:p w:rsidR="005874D1" w:rsidRDefault="005874D1" w:rsidP="005874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6D0854" w:rsidRDefault="006D0854" w:rsidP="006D08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0854" w:rsidRDefault="006D0854" w:rsidP="006D085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«Увесь світ лицедіє…»  (Римський письменник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Петроній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6D0854" w:rsidRPr="006D0854" w:rsidRDefault="006D0854" w:rsidP="006D0854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 ви розумієте ці слова?</w:t>
      </w:r>
    </w:p>
    <w:p w:rsidR="006D0854" w:rsidRPr="006D0854" w:rsidRDefault="006D0854" w:rsidP="006D0854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Чому їх було написано на театрі Шекспіра?</w:t>
      </w:r>
    </w:p>
    <w:p w:rsidR="006D0854" w:rsidRDefault="006D0854" w:rsidP="006D085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6D0854" w:rsidRDefault="006D0854" w:rsidP="006D08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ІV. Вивчення нового матеріалу.</w:t>
      </w:r>
    </w:p>
    <w:p w:rsidR="006D0854" w:rsidRDefault="006D0854" w:rsidP="00BE0E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0854" w:rsidRPr="00BE0EA7" w:rsidRDefault="006D0854" w:rsidP="00BE0EA7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E0EA7">
        <w:rPr>
          <w:rFonts w:ascii="Times New Roman" w:hAnsi="Times New Roman" w:cs="Times New Roman"/>
          <w:b/>
          <w:sz w:val="28"/>
          <w:szCs w:val="28"/>
        </w:rPr>
        <w:t>Виступ учня – історика про театр шекспірівської доби.</w:t>
      </w:r>
    </w:p>
    <w:p w:rsidR="00BE0EA7" w:rsidRDefault="00BE0EA7" w:rsidP="00BE0E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У 70-х роках 16 ст. у Лондоні з</w:t>
      </w:r>
      <w:r w:rsidRPr="00A8644D">
        <w:rPr>
          <w:rFonts w:ascii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sz w:val="28"/>
          <w:szCs w:val="28"/>
        </w:rPr>
        <w:t xml:space="preserve">явилася велика група акторів, що називали себе слугами графа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Лестера</w:t>
      </w:r>
      <w:proofErr w:type="spellEnd"/>
      <w:r>
        <w:rPr>
          <w:rFonts w:ascii="Times New Roman" w:hAnsi="Times New Roman" w:cs="Times New Roman"/>
          <w:sz w:val="28"/>
          <w:szCs w:val="28"/>
        </w:rPr>
        <w:t>. Вони починали грати на порогах готелів, як робили це за часів своїх мандрівок.</w:t>
      </w:r>
    </w:p>
    <w:p w:rsidR="00774EAD" w:rsidRDefault="00BE0EA7" w:rsidP="00BE0E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У 1576 році столяр Джеймс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Бербедж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батько знаменитого драматурга Річарда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Бербеджа</w:t>
      </w:r>
      <w:proofErr w:type="spellEnd"/>
      <w:r>
        <w:rPr>
          <w:rFonts w:ascii="Times New Roman" w:hAnsi="Times New Roman" w:cs="Times New Roman"/>
          <w:sz w:val="28"/>
          <w:szCs w:val="28"/>
        </w:rPr>
        <w:t>, побудував у передмісті Лондона стаціонарний театр. Протягом недовгого часу з</w:t>
      </w:r>
      <w:r w:rsidRPr="00A8644D">
        <w:rPr>
          <w:rFonts w:ascii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sz w:val="28"/>
          <w:szCs w:val="28"/>
        </w:rPr>
        <w:t>явився другий. А до кінця століття у Лондоні налічувалося вже 9 театральних споруд. Найбільш</w:t>
      </w:r>
      <w:r w:rsidR="00774EAD">
        <w:rPr>
          <w:rFonts w:ascii="Times New Roman" w:hAnsi="Times New Roman" w:cs="Times New Roman"/>
          <w:sz w:val="28"/>
          <w:szCs w:val="28"/>
        </w:rPr>
        <w:t xml:space="preserve">им із них був «Глобус», який побудував у 1599 році той же </w:t>
      </w:r>
      <w:proofErr w:type="spellStart"/>
      <w:r w:rsidR="00774EAD">
        <w:rPr>
          <w:rFonts w:ascii="Times New Roman" w:hAnsi="Times New Roman" w:cs="Times New Roman"/>
          <w:sz w:val="28"/>
          <w:szCs w:val="28"/>
        </w:rPr>
        <w:t>Бербедж</w:t>
      </w:r>
      <w:proofErr w:type="spellEnd"/>
      <w:r w:rsidR="00774EAD">
        <w:rPr>
          <w:rFonts w:ascii="Times New Roman" w:hAnsi="Times New Roman" w:cs="Times New Roman"/>
          <w:sz w:val="28"/>
          <w:szCs w:val="28"/>
        </w:rPr>
        <w:t>. У жодному європейському місті не було такої кількості театрів.</w:t>
      </w:r>
    </w:p>
    <w:p w:rsidR="00012F86" w:rsidRDefault="00774EAD" w:rsidP="00BE0E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«Глобус» за своєю архітектурою нагадував поріг готелю: великий овальний простір був огороджений високою дерев</w:t>
      </w:r>
      <w:r w:rsidRPr="00A8644D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 xml:space="preserve">яною стіною. Під час вистави двір заповнювався бідняками </w:t>
      </w:r>
      <w:r w:rsidR="00E56927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6927">
        <w:rPr>
          <w:rFonts w:ascii="Times New Roman" w:hAnsi="Times New Roman" w:cs="Times New Roman"/>
          <w:sz w:val="28"/>
          <w:szCs w:val="28"/>
        </w:rPr>
        <w:t>платили за вхід усього одне пенні. Вздовж внутрішньої стіни були влаштовані галереї для багатих жителів міста. Дехто міг сидіти просто на сцені.</w:t>
      </w:r>
    </w:p>
    <w:p w:rsidR="00012F86" w:rsidRDefault="00012F86" w:rsidP="00BE0E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Передня частина сцени була розташована просто неба, задня частина – прикрита навісом. Декорацій у сучасному розумінні цього слова не було. За часів Шекспіра іноді навіть писали на папері: «Ліс» або «Площа»; вивішували написи, щоб глядачі зрозуміли, де відбувається дія п’єси. Однак дуже багатими були костюми акторів: їх шили з шовку та атласу, прикрашали справжніми перлинами.</w:t>
      </w:r>
    </w:p>
    <w:p w:rsidR="00797281" w:rsidRDefault="00012F86" w:rsidP="00BE0E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Як і за часів давньогрецьких театрів, в англійському театрі</w:t>
      </w:r>
      <w:r w:rsidR="00797281">
        <w:rPr>
          <w:rFonts w:ascii="Times New Roman" w:hAnsi="Times New Roman" w:cs="Times New Roman"/>
          <w:sz w:val="28"/>
          <w:szCs w:val="28"/>
        </w:rPr>
        <w:t xml:space="preserve"> усі ролі виконувалися чоловіками. Якщо вистава затримувалася, глядачі жартували: «Королева голиться».</w:t>
      </w:r>
    </w:p>
    <w:p w:rsidR="00797281" w:rsidRDefault="00797281" w:rsidP="00BE0E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Дуже поважали в театрі «зберігача книг», у якого зберігались рукописи п’єс, і який вів вистави, а також був відповідальним за роботу суфлерів, тому що на підготовку вистави відводилося небагато часу, і актори не завжди могли запам’ятати свої слова.</w:t>
      </w:r>
    </w:p>
    <w:p w:rsidR="00797281" w:rsidRDefault="00797281" w:rsidP="00BE0E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Свою назву театр «Глобус» отримав від статуї Атланта</w:t>
      </w:r>
      <w:r w:rsidR="00960B3F">
        <w:rPr>
          <w:rFonts w:ascii="Times New Roman" w:hAnsi="Times New Roman" w:cs="Times New Roman"/>
          <w:sz w:val="28"/>
          <w:szCs w:val="28"/>
        </w:rPr>
        <w:t xml:space="preserve"> біля входу, який тримав земну кулю. Ця земна куля («глобус») була оповита стрічкою зі знаменитим написом:  «Весь світ театр».</w:t>
      </w:r>
    </w:p>
    <w:p w:rsidR="00960B3F" w:rsidRDefault="00960B3F" w:rsidP="00BE0E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У 1613 році дерев</w:t>
      </w:r>
      <w:r w:rsidR="00D46383" w:rsidRPr="00A8644D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 xml:space="preserve">яне </w:t>
      </w:r>
      <w:r w:rsidR="00D46383">
        <w:rPr>
          <w:rFonts w:ascii="Times New Roman" w:hAnsi="Times New Roman" w:cs="Times New Roman"/>
          <w:sz w:val="28"/>
          <w:szCs w:val="28"/>
        </w:rPr>
        <w:t xml:space="preserve"> приміщення згоріло, і театр «Глобус» знову було відбудовано з каменю. У 1644 році приміщення  «Глобусу» було знесене за наказом пуританського парламенту. В наші дні можна побачити заново відбудований у 1996 році «Глобус», де точно відтворена обстановка оригінального театру.</w:t>
      </w:r>
    </w:p>
    <w:p w:rsidR="00E6756D" w:rsidRDefault="00D46383" w:rsidP="00BE0EA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D46383" w:rsidRPr="00A62C00" w:rsidRDefault="00D46383" w:rsidP="00A62C0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2C00">
        <w:rPr>
          <w:rFonts w:ascii="Times New Roman" w:hAnsi="Times New Roman" w:cs="Times New Roman"/>
          <w:b/>
          <w:sz w:val="28"/>
          <w:szCs w:val="28"/>
        </w:rPr>
        <w:t>Значна подорож(розповідь вчителя про В.</w:t>
      </w:r>
      <w:r w:rsidR="001A5F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62C00">
        <w:rPr>
          <w:rFonts w:ascii="Times New Roman" w:hAnsi="Times New Roman" w:cs="Times New Roman"/>
          <w:b/>
          <w:sz w:val="28"/>
          <w:szCs w:val="28"/>
        </w:rPr>
        <w:t>Шекспіра)</w:t>
      </w:r>
    </w:p>
    <w:p w:rsidR="00D46383" w:rsidRDefault="00D46383" w:rsidP="00BE0E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C80773">
        <w:rPr>
          <w:rFonts w:ascii="Times New Roman" w:hAnsi="Times New Roman" w:cs="Times New Roman"/>
          <w:sz w:val="28"/>
          <w:szCs w:val="28"/>
        </w:rPr>
        <w:t xml:space="preserve">На річці </w:t>
      </w:r>
      <w:proofErr w:type="spellStart"/>
      <w:r w:rsidR="00C80773">
        <w:rPr>
          <w:rFonts w:ascii="Times New Roman" w:hAnsi="Times New Roman" w:cs="Times New Roman"/>
          <w:sz w:val="28"/>
          <w:szCs w:val="28"/>
        </w:rPr>
        <w:t>Ейво</w:t>
      </w:r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 графстві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Варникшир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E675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розкинулось невеличке містечко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Стратфорд</w:t>
      </w:r>
      <w:proofErr w:type="spellEnd"/>
      <w:r>
        <w:rPr>
          <w:rFonts w:ascii="Times New Roman" w:hAnsi="Times New Roman" w:cs="Times New Roman"/>
          <w:sz w:val="28"/>
          <w:szCs w:val="28"/>
        </w:rPr>
        <w:t>,  батьківщина  Вільяма  Шекспіра, англійського драматурга і поета. Спробуйте уявити собі, як виглядало воно у ХVI столітті</w:t>
      </w:r>
      <w:r w:rsidR="00A90A4B">
        <w:rPr>
          <w:rFonts w:ascii="Times New Roman" w:hAnsi="Times New Roman" w:cs="Times New Roman"/>
          <w:sz w:val="28"/>
          <w:szCs w:val="28"/>
        </w:rPr>
        <w:t xml:space="preserve">. Вулиці </w:t>
      </w:r>
      <w:proofErr w:type="spellStart"/>
      <w:r w:rsidR="00A90A4B">
        <w:rPr>
          <w:rFonts w:ascii="Times New Roman" w:hAnsi="Times New Roman" w:cs="Times New Roman"/>
          <w:sz w:val="28"/>
          <w:szCs w:val="28"/>
        </w:rPr>
        <w:t>заросли</w:t>
      </w:r>
      <w:proofErr w:type="spellEnd"/>
      <w:r w:rsidR="00A90A4B">
        <w:rPr>
          <w:rFonts w:ascii="Times New Roman" w:hAnsi="Times New Roman" w:cs="Times New Roman"/>
          <w:sz w:val="28"/>
          <w:szCs w:val="28"/>
        </w:rPr>
        <w:t xml:space="preserve"> травою, дерев’</w:t>
      </w:r>
      <w:proofErr w:type="spellStart"/>
      <w:r w:rsidR="00A90A4B" w:rsidRPr="00A8644D">
        <w:rPr>
          <w:rFonts w:ascii="Times New Roman" w:hAnsi="Times New Roman" w:cs="Times New Roman"/>
          <w:sz w:val="28"/>
          <w:szCs w:val="28"/>
          <w:lang w:val="ru-RU"/>
        </w:rPr>
        <w:t>яні</w:t>
      </w:r>
      <w:proofErr w:type="spellEnd"/>
      <w:r w:rsidR="00A90A4B" w:rsidRPr="00A864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90A4B" w:rsidRPr="00A8644D">
        <w:rPr>
          <w:rFonts w:ascii="Times New Roman" w:hAnsi="Times New Roman" w:cs="Times New Roman"/>
          <w:sz w:val="28"/>
          <w:szCs w:val="28"/>
          <w:lang w:val="ru-RU"/>
        </w:rPr>
        <w:t>будиночки</w:t>
      </w:r>
      <w:proofErr w:type="spellEnd"/>
      <w:r w:rsidR="00A90A4B" w:rsidRPr="00A8644D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="00A90A4B" w:rsidRPr="00A8644D">
        <w:rPr>
          <w:rFonts w:ascii="Times New Roman" w:hAnsi="Times New Roman" w:cs="Times New Roman"/>
          <w:sz w:val="28"/>
          <w:szCs w:val="28"/>
          <w:lang w:val="ru-RU"/>
        </w:rPr>
        <w:t>гос</w:t>
      </w:r>
      <w:proofErr w:type="spellEnd"/>
      <w:r w:rsidR="00A90A4B">
        <w:rPr>
          <w:rFonts w:ascii="Times New Roman" w:hAnsi="Times New Roman" w:cs="Times New Roman"/>
          <w:sz w:val="28"/>
          <w:szCs w:val="28"/>
        </w:rPr>
        <w:t>т</w:t>
      </w:r>
      <w:proofErr w:type="spellStart"/>
      <w:r w:rsidR="00A90A4B" w:rsidRPr="00A8644D">
        <w:rPr>
          <w:rFonts w:ascii="Times New Roman" w:hAnsi="Times New Roman" w:cs="Times New Roman"/>
          <w:sz w:val="28"/>
          <w:szCs w:val="28"/>
          <w:lang w:val="ru-RU"/>
        </w:rPr>
        <w:t>роверхими</w:t>
      </w:r>
      <w:proofErr w:type="spellEnd"/>
      <w:r w:rsidR="00A90A4B" w:rsidRPr="00A864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90A4B" w:rsidRPr="00A8644D">
        <w:rPr>
          <w:rFonts w:ascii="Times New Roman" w:hAnsi="Times New Roman" w:cs="Times New Roman"/>
          <w:sz w:val="28"/>
          <w:szCs w:val="28"/>
          <w:lang w:val="ru-RU"/>
        </w:rPr>
        <w:t>червоними</w:t>
      </w:r>
      <w:proofErr w:type="spellEnd"/>
      <w:r w:rsidR="00A90A4B" w:rsidRPr="00A864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90A4B" w:rsidRPr="00A8644D">
        <w:rPr>
          <w:rFonts w:ascii="Times New Roman" w:hAnsi="Times New Roman" w:cs="Times New Roman"/>
          <w:sz w:val="28"/>
          <w:szCs w:val="28"/>
          <w:lang w:val="ru-RU"/>
        </w:rPr>
        <w:t>дахами</w:t>
      </w:r>
      <w:proofErr w:type="spellEnd"/>
      <w:r w:rsidR="00A90A4B" w:rsidRPr="00A864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90A4B" w:rsidRPr="00A8644D">
        <w:rPr>
          <w:rFonts w:ascii="Times New Roman" w:hAnsi="Times New Roman" w:cs="Times New Roman"/>
          <w:sz w:val="28"/>
          <w:szCs w:val="28"/>
          <w:lang w:val="ru-RU"/>
        </w:rPr>
        <w:t>тулились</w:t>
      </w:r>
      <w:proofErr w:type="spellEnd"/>
      <w:r w:rsidR="00A90A4B" w:rsidRPr="00A8644D">
        <w:rPr>
          <w:rFonts w:ascii="Times New Roman" w:hAnsi="Times New Roman" w:cs="Times New Roman"/>
          <w:sz w:val="28"/>
          <w:szCs w:val="28"/>
          <w:lang w:val="ru-RU"/>
        </w:rPr>
        <w:t xml:space="preserve"> один до одного</w:t>
      </w:r>
      <w:r w:rsidR="00A90A4B">
        <w:rPr>
          <w:rFonts w:ascii="Times New Roman" w:hAnsi="Times New Roman" w:cs="Times New Roman"/>
          <w:sz w:val="28"/>
          <w:szCs w:val="28"/>
        </w:rPr>
        <w:t xml:space="preserve"> і з повагою дивились на дві будівлі, що здіймались над містом: старовинний собор та ратушу, а навкруги – поля, пагорби,</w:t>
      </w:r>
      <w:r w:rsidR="00E6756D">
        <w:rPr>
          <w:rFonts w:ascii="Times New Roman" w:hAnsi="Times New Roman" w:cs="Times New Roman"/>
          <w:sz w:val="28"/>
          <w:szCs w:val="28"/>
        </w:rPr>
        <w:t xml:space="preserve"> </w:t>
      </w:r>
      <w:r w:rsidR="00A90A4B">
        <w:rPr>
          <w:rFonts w:ascii="Times New Roman" w:hAnsi="Times New Roman" w:cs="Times New Roman"/>
          <w:sz w:val="28"/>
          <w:szCs w:val="28"/>
        </w:rPr>
        <w:t>ліси…</w:t>
      </w:r>
    </w:p>
    <w:p w:rsidR="00A90A4B" w:rsidRDefault="00A90A4B" w:rsidP="00BE0E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0A4B" w:rsidRDefault="00A90A4B" w:rsidP="00BE0E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В одному з таких дерев’</w:t>
      </w:r>
      <w:proofErr w:type="spellStart"/>
      <w:r w:rsidRPr="00A8644D">
        <w:rPr>
          <w:rFonts w:ascii="Times New Roman" w:hAnsi="Times New Roman" w:cs="Times New Roman"/>
          <w:sz w:val="28"/>
          <w:szCs w:val="28"/>
          <w:lang w:val="ru-RU"/>
        </w:rPr>
        <w:t>яних</w:t>
      </w:r>
      <w:proofErr w:type="spellEnd"/>
      <w:r w:rsidRPr="00A864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8644D">
        <w:rPr>
          <w:rFonts w:ascii="Times New Roman" w:hAnsi="Times New Roman" w:cs="Times New Roman"/>
          <w:sz w:val="28"/>
          <w:szCs w:val="28"/>
          <w:lang w:val="ru-RU"/>
        </w:rPr>
        <w:t>будиночків</w:t>
      </w:r>
      <w:proofErr w:type="spellEnd"/>
      <w:r w:rsidRPr="00A8644D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A8644D">
        <w:rPr>
          <w:rFonts w:ascii="Times New Roman" w:hAnsi="Times New Roman" w:cs="Times New Roman"/>
          <w:sz w:val="28"/>
          <w:szCs w:val="28"/>
          <w:lang w:val="ru-RU"/>
        </w:rPr>
        <w:t>з’явився</w:t>
      </w:r>
      <w:proofErr w:type="spellEnd"/>
      <w:r w:rsidRPr="00A8644D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A8644D">
        <w:rPr>
          <w:rFonts w:ascii="Times New Roman" w:hAnsi="Times New Roman" w:cs="Times New Roman"/>
          <w:sz w:val="28"/>
          <w:szCs w:val="28"/>
          <w:lang w:val="ru-RU"/>
        </w:rPr>
        <w:t>світ</w:t>
      </w:r>
      <w:proofErr w:type="spellEnd"/>
      <w:r w:rsidRPr="00A8644D">
        <w:rPr>
          <w:rFonts w:ascii="Times New Roman" w:hAnsi="Times New Roman" w:cs="Times New Roman"/>
          <w:sz w:val="28"/>
          <w:szCs w:val="28"/>
          <w:lang w:val="ru-RU"/>
        </w:rPr>
        <w:t xml:space="preserve"> 23 </w:t>
      </w:r>
      <w:proofErr w:type="spellStart"/>
      <w:r w:rsidRPr="00A8644D">
        <w:rPr>
          <w:rFonts w:ascii="Times New Roman" w:hAnsi="Times New Roman" w:cs="Times New Roman"/>
          <w:sz w:val="28"/>
          <w:szCs w:val="28"/>
          <w:lang w:val="ru-RU"/>
        </w:rPr>
        <w:t>квітня</w:t>
      </w:r>
      <w:proofErr w:type="spellEnd"/>
      <w:r w:rsidRPr="00A8644D">
        <w:rPr>
          <w:rFonts w:ascii="Times New Roman" w:hAnsi="Times New Roman" w:cs="Times New Roman"/>
          <w:sz w:val="28"/>
          <w:szCs w:val="28"/>
          <w:lang w:val="ru-RU"/>
        </w:rPr>
        <w:t xml:space="preserve"> 1564 року у </w:t>
      </w:r>
      <w:proofErr w:type="spellStart"/>
      <w:r w:rsidRPr="00A8644D">
        <w:rPr>
          <w:rFonts w:ascii="Times New Roman" w:hAnsi="Times New Roman" w:cs="Times New Roman"/>
          <w:sz w:val="28"/>
          <w:szCs w:val="28"/>
          <w:lang w:val="ru-RU"/>
        </w:rPr>
        <w:t>сім’ї</w:t>
      </w:r>
      <w:proofErr w:type="spellEnd"/>
      <w:r w:rsidRPr="00A864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8644D">
        <w:rPr>
          <w:rFonts w:ascii="Times New Roman" w:hAnsi="Times New Roman" w:cs="Times New Roman"/>
          <w:sz w:val="28"/>
          <w:szCs w:val="28"/>
          <w:lang w:val="ru-RU"/>
        </w:rPr>
        <w:t>забезпеченого</w:t>
      </w:r>
      <w:proofErr w:type="spellEnd"/>
      <w:r w:rsidRPr="00A864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8644D">
        <w:rPr>
          <w:rFonts w:ascii="Times New Roman" w:hAnsi="Times New Roman" w:cs="Times New Roman"/>
          <w:sz w:val="28"/>
          <w:szCs w:val="28"/>
          <w:lang w:val="ru-RU"/>
        </w:rPr>
        <w:t>ремісника</w:t>
      </w:r>
      <w:proofErr w:type="spellEnd"/>
      <w:r w:rsidRPr="00A8644D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A8644D">
        <w:rPr>
          <w:rFonts w:ascii="Times New Roman" w:hAnsi="Times New Roman" w:cs="Times New Roman"/>
          <w:sz w:val="28"/>
          <w:szCs w:val="28"/>
          <w:lang w:val="ru-RU"/>
        </w:rPr>
        <w:t>комерсанта</w:t>
      </w:r>
      <w:proofErr w:type="spellEnd"/>
      <w:r w:rsidRPr="00A864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8644D">
        <w:rPr>
          <w:rFonts w:ascii="Times New Roman" w:hAnsi="Times New Roman" w:cs="Times New Roman"/>
          <w:sz w:val="28"/>
          <w:szCs w:val="28"/>
          <w:lang w:val="ru-RU"/>
        </w:rPr>
        <w:t>Вільям</w:t>
      </w:r>
      <w:proofErr w:type="spellEnd"/>
      <w:r w:rsidRPr="00A864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8644D">
        <w:rPr>
          <w:rFonts w:ascii="Times New Roman" w:hAnsi="Times New Roman" w:cs="Times New Roman"/>
          <w:sz w:val="28"/>
          <w:szCs w:val="28"/>
          <w:lang w:val="ru-RU"/>
        </w:rPr>
        <w:t>Шекспір</w:t>
      </w:r>
      <w:proofErr w:type="spellEnd"/>
      <w:r w:rsidRPr="00A8644D">
        <w:rPr>
          <w:rFonts w:ascii="Times New Roman" w:hAnsi="Times New Roman" w:cs="Times New Roman"/>
          <w:sz w:val="28"/>
          <w:szCs w:val="28"/>
          <w:lang w:val="ru-RU"/>
        </w:rPr>
        <w:t>. Бать</w:t>
      </w:r>
      <w:r>
        <w:rPr>
          <w:rFonts w:ascii="Times New Roman" w:hAnsi="Times New Roman" w:cs="Times New Roman"/>
          <w:sz w:val="28"/>
          <w:szCs w:val="28"/>
        </w:rPr>
        <w:t xml:space="preserve">ко </w:t>
      </w:r>
      <w:proofErr w:type="gramStart"/>
      <w:r>
        <w:rPr>
          <w:rFonts w:ascii="Times New Roman" w:hAnsi="Times New Roman" w:cs="Times New Roman"/>
          <w:sz w:val="28"/>
          <w:szCs w:val="28"/>
        </w:rPr>
        <w:t>Вільяма</w:t>
      </w:r>
      <w:r w:rsidR="00E6756D">
        <w:rPr>
          <w:rFonts w:ascii="Times New Roman" w:hAnsi="Times New Roman" w:cs="Times New Roman"/>
          <w:sz w:val="28"/>
          <w:szCs w:val="28"/>
        </w:rPr>
        <w:t xml:space="preserve"> </w:t>
      </w:r>
      <w:r w:rsidR="00DA24BB">
        <w:rPr>
          <w:rFonts w:ascii="Times New Roman" w:hAnsi="Times New Roman" w:cs="Times New Roman"/>
          <w:sz w:val="28"/>
          <w:szCs w:val="28"/>
        </w:rPr>
        <w:t xml:space="preserve"> Джона</w:t>
      </w:r>
      <w:proofErr w:type="gramEnd"/>
      <w:r w:rsidR="00DA24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Шекспір навіть був якийсь час міським головою.</w:t>
      </w:r>
    </w:p>
    <w:p w:rsidR="00A90A4B" w:rsidRDefault="00A90A4B" w:rsidP="00BE0E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Вільям навчався у так званій граматичній школі, де викладали латинську  і грецьку мови, літературу й історію</w:t>
      </w:r>
      <w:r w:rsidR="00E675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(з 7 років).</w:t>
      </w:r>
      <w:r w:rsidR="00E6756D">
        <w:rPr>
          <w:rFonts w:ascii="Times New Roman" w:hAnsi="Times New Roman" w:cs="Times New Roman"/>
          <w:sz w:val="28"/>
          <w:szCs w:val="28"/>
        </w:rPr>
        <w:t xml:space="preserve"> Напевно,  що саме через матеріальну скруту в сім</w:t>
      </w:r>
      <w:r w:rsidR="00E6756D" w:rsidRPr="00A8644D">
        <w:rPr>
          <w:rFonts w:ascii="Times New Roman" w:hAnsi="Times New Roman" w:cs="Times New Roman"/>
          <w:sz w:val="28"/>
          <w:szCs w:val="28"/>
        </w:rPr>
        <w:t>’</w:t>
      </w:r>
      <w:r w:rsidR="00E6756D">
        <w:rPr>
          <w:rFonts w:ascii="Times New Roman" w:hAnsi="Times New Roman" w:cs="Times New Roman"/>
          <w:sz w:val="28"/>
          <w:szCs w:val="28"/>
        </w:rPr>
        <w:t>ї, Вільям у віці 14-ти років залишає школу і з тих пір більше ніде не вчиться. Він допомагав батькові в різноманітних справах, потім працював молодшим учителем.</w:t>
      </w:r>
    </w:p>
    <w:p w:rsidR="00E6756D" w:rsidRDefault="00E6756D" w:rsidP="00BE0E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У 18 років Вільям одружився з </w:t>
      </w:r>
      <w:proofErr w:type="spellStart"/>
      <w:r>
        <w:rPr>
          <w:rFonts w:ascii="Times New Roman" w:hAnsi="Times New Roman" w:cs="Times New Roman"/>
          <w:sz w:val="28"/>
          <w:szCs w:val="28"/>
        </w:rPr>
        <w:t>Енн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Хетевей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яка була старшою від чоловіка на 8 років. Одруження було вимушене, батьки молодої домагались цього, а причиною стала старша донька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Сьюзан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що </w:t>
      </w:r>
      <w:r w:rsidR="00301C75">
        <w:rPr>
          <w:rFonts w:ascii="Times New Roman" w:hAnsi="Times New Roman" w:cs="Times New Roman"/>
          <w:sz w:val="28"/>
          <w:szCs w:val="28"/>
        </w:rPr>
        <w:t xml:space="preserve">народилася через 5 місяців після вінчання. </w:t>
      </w:r>
      <w:proofErr w:type="spellStart"/>
      <w:r w:rsidR="00301C75">
        <w:rPr>
          <w:rFonts w:ascii="Times New Roman" w:hAnsi="Times New Roman" w:cs="Times New Roman"/>
          <w:sz w:val="28"/>
          <w:szCs w:val="28"/>
        </w:rPr>
        <w:t>Енн</w:t>
      </w:r>
      <w:proofErr w:type="spellEnd"/>
      <w:r w:rsidR="00301C75">
        <w:rPr>
          <w:rFonts w:ascii="Times New Roman" w:hAnsi="Times New Roman" w:cs="Times New Roman"/>
          <w:sz w:val="28"/>
          <w:szCs w:val="28"/>
        </w:rPr>
        <w:t xml:space="preserve"> була дочкою багатого фермера, за характером сварливою та дуже ревнивою. Через два роки </w:t>
      </w:r>
      <w:proofErr w:type="spellStart"/>
      <w:r w:rsidR="00301C75">
        <w:rPr>
          <w:rFonts w:ascii="Times New Roman" w:hAnsi="Times New Roman" w:cs="Times New Roman"/>
          <w:sz w:val="28"/>
          <w:szCs w:val="28"/>
        </w:rPr>
        <w:t>Енн</w:t>
      </w:r>
      <w:proofErr w:type="spellEnd"/>
      <w:r w:rsidR="00301C75">
        <w:rPr>
          <w:rFonts w:ascii="Times New Roman" w:hAnsi="Times New Roman" w:cs="Times New Roman"/>
          <w:sz w:val="28"/>
          <w:szCs w:val="28"/>
        </w:rPr>
        <w:t xml:space="preserve"> народила близнят, </w:t>
      </w:r>
      <w:proofErr w:type="spellStart"/>
      <w:r w:rsidR="00301C75">
        <w:rPr>
          <w:rFonts w:ascii="Times New Roman" w:hAnsi="Times New Roman" w:cs="Times New Roman"/>
          <w:sz w:val="28"/>
          <w:szCs w:val="28"/>
        </w:rPr>
        <w:t>Гамнета</w:t>
      </w:r>
      <w:proofErr w:type="spellEnd"/>
      <w:r w:rsidR="00301C75">
        <w:rPr>
          <w:rFonts w:ascii="Times New Roman" w:hAnsi="Times New Roman" w:cs="Times New Roman"/>
          <w:sz w:val="28"/>
          <w:szCs w:val="28"/>
        </w:rPr>
        <w:t xml:space="preserve"> (який помер у віці 11-ти років) і </w:t>
      </w:r>
      <w:proofErr w:type="spellStart"/>
      <w:r w:rsidR="00301C75">
        <w:rPr>
          <w:rFonts w:ascii="Times New Roman" w:hAnsi="Times New Roman" w:cs="Times New Roman"/>
          <w:sz w:val="28"/>
          <w:szCs w:val="28"/>
        </w:rPr>
        <w:t>Джудіт</w:t>
      </w:r>
      <w:proofErr w:type="spellEnd"/>
      <w:r w:rsidR="00301C75">
        <w:rPr>
          <w:rFonts w:ascii="Times New Roman" w:hAnsi="Times New Roman" w:cs="Times New Roman"/>
          <w:sz w:val="28"/>
          <w:szCs w:val="28"/>
        </w:rPr>
        <w:t xml:space="preserve">. Так, в 20-ть років Вільям став батьком трьох дітей. </w:t>
      </w:r>
    </w:p>
    <w:p w:rsidR="00F9712F" w:rsidRDefault="00301C75" w:rsidP="00BE0E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Причини переїзду Шекспіра до Лондона достеменно невідомі. Приблизно у 1585 році він залишає сім</w:t>
      </w:r>
      <w:r w:rsidRPr="00A8644D">
        <w:rPr>
          <w:rFonts w:ascii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sz w:val="28"/>
          <w:szCs w:val="28"/>
        </w:rPr>
        <w:t xml:space="preserve">ю, рідне місто й вирушає до Лондона в пошуках щастя. </w:t>
      </w:r>
      <w:r w:rsidR="00F9712F">
        <w:rPr>
          <w:rFonts w:ascii="Times New Roman" w:hAnsi="Times New Roman" w:cs="Times New Roman"/>
          <w:sz w:val="28"/>
          <w:szCs w:val="28"/>
        </w:rPr>
        <w:t xml:space="preserve">Спочатку Вільям наглядав під час вистав у театрі за екіпажами, на яких приїжджали до театру багаті лондонці, потім працював суфлером. Згодом Шекспірові дали невеличку роль, але актором він так і не став. Найбільшими зіграними ним ролями були роль </w:t>
      </w:r>
      <w:proofErr w:type="spellStart"/>
      <w:r w:rsidR="00F9712F">
        <w:rPr>
          <w:rFonts w:ascii="Times New Roman" w:hAnsi="Times New Roman" w:cs="Times New Roman"/>
          <w:sz w:val="28"/>
          <w:szCs w:val="28"/>
        </w:rPr>
        <w:t>Привида</w:t>
      </w:r>
      <w:proofErr w:type="spellEnd"/>
      <w:r w:rsidR="00F9712F">
        <w:rPr>
          <w:rFonts w:ascii="Times New Roman" w:hAnsi="Times New Roman" w:cs="Times New Roman"/>
          <w:sz w:val="28"/>
          <w:szCs w:val="28"/>
        </w:rPr>
        <w:t xml:space="preserve"> батька Гамлета із трагедії «Гамлет» і старий слуга в комедії «Як вам це сподобається» - ролі більш ніж другорядні.</w:t>
      </w:r>
    </w:p>
    <w:p w:rsidR="00A8707E" w:rsidRDefault="00F9712F" w:rsidP="00BE0E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У віці 25 років Шекспір написав свою першу п’єсу. Спочатку молодий </w:t>
      </w:r>
      <w:r w:rsidR="004943F9">
        <w:rPr>
          <w:rFonts w:ascii="Times New Roman" w:hAnsi="Times New Roman" w:cs="Times New Roman"/>
          <w:sz w:val="28"/>
          <w:szCs w:val="28"/>
        </w:rPr>
        <w:t xml:space="preserve">літератор більше переробляв і поліпшував уже написане іншими авторами. Але він надавав п’єсі такої повноти і переконливості, так збагачував дію і мову персонажів, що твір ставав цілком іншим. Слава швидко знаходить драматурга, і незабаром він уже був першим серед авторів, які писали для сцени. Не змушує чекати і матеріальний добробут. 1594 року Шекспір вступив у найкращу лондонську трупу Джеймса </w:t>
      </w:r>
      <w:proofErr w:type="spellStart"/>
      <w:r w:rsidR="004943F9">
        <w:rPr>
          <w:rFonts w:ascii="Times New Roman" w:hAnsi="Times New Roman" w:cs="Times New Roman"/>
          <w:sz w:val="28"/>
          <w:szCs w:val="28"/>
        </w:rPr>
        <w:t>Бербеджа</w:t>
      </w:r>
      <w:proofErr w:type="spellEnd"/>
      <w:r w:rsidR="004943F9">
        <w:rPr>
          <w:rFonts w:ascii="Times New Roman" w:hAnsi="Times New Roman" w:cs="Times New Roman"/>
          <w:sz w:val="28"/>
          <w:szCs w:val="28"/>
        </w:rPr>
        <w:t xml:space="preserve">. У 1599 році </w:t>
      </w:r>
      <w:proofErr w:type="spellStart"/>
      <w:r w:rsidR="004943F9">
        <w:rPr>
          <w:rFonts w:ascii="Times New Roman" w:hAnsi="Times New Roman" w:cs="Times New Roman"/>
          <w:sz w:val="28"/>
          <w:szCs w:val="28"/>
        </w:rPr>
        <w:t>Бербедж</w:t>
      </w:r>
      <w:proofErr w:type="spellEnd"/>
      <w:r w:rsidR="004943F9">
        <w:rPr>
          <w:rFonts w:ascii="Times New Roman" w:hAnsi="Times New Roman" w:cs="Times New Roman"/>
          <w:sz w:val="28"/>
          <w:szCs w:val="28"/>
        </w:rPr>
        <w:t xml:space="preserve"> побудував театр «Глобус», на сцені якого ставили і п’єси Шекспіра. З часом Шекспір стає співвласником цього театру, купує будинок, згодом отримує</w:t>
      </w:r>
      <w:r w:rsidR="00A8707E">
        <w:rPr>
          <w:rFonts w:ascii="Times New Roman" w:hAnsi="Times New Roman" w:cs="Times New Roman"/>
          <w:sz w:val="28"/>
          <w:szCs w:val="28"/>
        </w:rPr>
        <w:t xml:space="preserve"> для себе та батька спадкове дворянство. На гербі його зображений білий сокіл, що тримає у пазурах золотого списа із срібним вістрям – адже прізвище «Шекспір» (</w:t>
      </w:r>
      <w:proofErr w:type="spellStart"/>
      <w:r w:rsidR="00A8707E">
        <w:rPr>
          <w:rFonts w:ascii="Times New Roman" w:hAnsi="Times New Roman" w:cs="Times New Roman"/>
          <w:sz w:val="28"/>
          <w:szCs w:val="28"/>
        </w:rPr>
        <w:t>Shakespeare</w:t>
      </w:r>
      <w:proofErr w:type="spellEnd"/>
      <w:r w:rsidR="00A8707E">
        <w:rPr>
          <w:rFonts w:ascii="Times New Roman" w:hAnsi="Times New Roman" w:cs="Times New Roman"/>
          <w:sz w:val="28"/>
          <w:szCs w:val="28"/>
        </w:rPr>
        <w:t xml:space="preserve">) у перекладі означає «той, хто потрясає списом». </w:t>
      </w:r>
    </w:p>
    <w:p w:rsidR="00A8707E" w:rsidRDefault="00A8707E" w:rsidP="00BE0E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У 1612 році з невідомих причин В.Шекспір залишає театр і повертається до рідного міста.</w:t>
      </w:r>
    </w:p>
    <w:p w:rsidR="00A8707E" w:rsidRDefault="00A8707E" w:rsidP="00BE0E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Помер драматург від тяжкої хвороби у віці 52 роки в день свого народження 23 квітня 1616 року. Поховали Шекспіра під вівтарем у храмі Святої Трійці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Стратфорді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8707E" w:rsidRDefault="00A8707E" w:rsidP="00BE0E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2C00" w:rsidRDefault="00A62C00" w:rsidP="00A62C0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2C00">
        <w:rPr>
          <w:rFonts w:ascii="Times New Roman" w:hAnsi="Times New Roman" w:cs="Times New Roman"/>
          <w:b/>
          <w:sz w:val="28"/>
          <w:szCs w:val="28"/>
        </w:rPr>
        <w:t>Робота з підручником.</w:t>
      </w:r>
    </w:p>
    <w:p w:rsidR="006871B7" w:rsidRDefault="006871B7" w:rsidP="006871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Літературна спадщина В. Шекспіра складається з 37 п</w:t>
      </w:r>
      <w:r w:rsidRPr="00A8644D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</w:rPr>
        <w:t>єс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двох поем та 154 сонетів. За життя драматурга було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видруковано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всі його твори. Першу збірку, до якої входило 36 п</w:t>
      </w:r>
      <w:r w:rsidRPr="00A8644D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</w:rPr>
        <w:t>єс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видали його друзі Джон </w:t>
      </w:r>
      <w:proofErr w:type="spellStart"/>
      <w:r>
        <w:rPr>
          <w:rFonts w:ascii="Times New Roman" w:hAnsi="Times New Roman" w:cs="Times New Roman"/>
          <w:sz w:val="28"/>
          <w:szCs w:val="28"/>
        </w:rPr>
        <w:t>Хемінг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Генрі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Кендел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лише у 1623 році.</w:t>
      </w:r>
    </w:p>
    <w:p w:rsidR="006871B7" w:rsidRDefault="006871B7" w:rsidP="006871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71B7" w:rsidRDefault="006871B7" w:rsidP="006871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71B7" w:rsidRDefault="006871B7" w:rsidP="006871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1B7">
        <w:rPr>
          <w:rFonts w:ascii="Times New Roman" w:hAnsi="Times New Roman" w:cs="Times New Roman"/>
          <w:b/>
          <w:i/>
          <w:sz w:val="28"/>
          <w:szCs w:val="28"/>
          <w:u w:val="single"/>
        </w:rPr>
        <w:t>Завдання 1.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(для учнів середнього й достатнього рівнів </w:t>
      </w:r>
      <w:r w:rsidR="002F3B07">
        <w:rPr>
          <w:rFonts w:ascii="Times New Roman" w:hAnsi="Times New Roman" w:cs="Times New Roman"/>
          <w:i/>
          <w:sz w:val="28"/>
          <w:szCs w:val="28"/>
        </w:rPr>
        <w:t>навчальних досягнень)</w:t>
      </w:r>
    </w:p>
    <w:p w:rsidR="002F3B07" w:rsidRDefault="002F3B07" w:rsidP="006871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Визначити, на скільки періодів поділяють творчість  </w:t>
      </w:r>
    </w:p>
    <w:p w:rsidR="002F3B07" w:rsidRDefault="002F3B07" w:rsidP="006871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В. Шекспіра. Як умовно називають кожен період і які твори </w:t>
      </w:r>
    </w:p>
    <w:p w:rsidR="002F3B07" w:rsidRDefault="002F3B07" w:rsidP="006871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написані драматургом протягом кожного періоду?</w:t>
      </w:r>
    </w:p>
    <w:p w:rsidR="002F3B07" w:rsidRDefault="002F3B07" w:rsidP="006871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(Зробити відповідні записи у зошит)</w:t>
      </w:r>
    </w:p>
    <w:p w:rsidR="002F3B07" w:rsidRDefault="002F3B07" w:rsidP="006871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3B07" w:rsidRDefault="002F3B07" w:rsidP="006871B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Завдання 2.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(для учнів високого рівня навчальних досягнень)</w:t>
      </w:r>
    </w:p>
    <w:p w:rsidR="002F3B07" w:rsidRDefault="002F3B07" w:rsidP="006871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Скласти опорний конспект «Творчий спадок В.</w:t>
      </w:r>
      <w:r w:rsidR="001A5FD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Шекспіра»  і </w:t>
      </w:r>
    </w:p>
    <w:p w:rsidR="002F3B07" w:rsidRDefault="002F3B07" w:rsidP="006871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прокоментувати його.  </w:t>
      </w:r>
    </w:p>
    <w:p w:rsidR="002F3B07" w:rsidRDefault="002F3B07" w:rsidP="006871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0774" w:rsidRDefault="002F3B07" w:rsidP="006871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FF7465" w:rsidRDefault="002F3B07" w:rsidP="006871B7">
      <w:pPr>
        <w:spacing w:after="0" w:line="240" w:lineRule="auto"/>
        <w:jc w:val="both"/>
        <w:rPr>
          <w:rFonts w:ascii="Times New Roman" w:hAnsi="Times New Roman" w:cs="Times New Roman"/>
          <w:b/>
          <w:sz w:val="44"/>
          <w:szCs w:val="44"/>
        </w:rPr>
      </w:pPr>
      <w:r w:rsidRPr="00810774">
        <w:rPr>
          <w:rFonts w:ascii="Times New Roman" w:hAnsi="Times New Roman" w:cs="Times New Roman"/>
          <w:b/>
          <w:sz w:val="44"/>
          <w:szCs w:val="44"/>
        </w:rPr>
        <w:t xml:space="preserve"> </w:t>
      </w:r>
    </w:p>
    <w:p w:rsidR="002F3B07" w:rsidRPr="00810774" w:rsidRDefault="002F3B07" w:rsidP="006871B7">
      <w:pPr>
        <w:spacing w:after="0" w:line="240" w:lineRule="auto"/>
        <w:jc w:val="both"/>
        <w:rPr>
          <w:rFonts w:ascii="Times New Roman" w:hAnsi="Times New Roman" w:cs="Times New Roman"/>
          <w:b/>
          <w:sz w:val="44"/>
          <w:szCs w:val="44"/>
        </w:rPr>
      </w:pPr>
      <w:r w:rsidRPr="00810774">
        <w:rPr>
          <w:rFonts w:ascii="Times New Roman" w:hAnsi="Times New Roman" w:cs="Times New Roman"/>
          <w:b/>
          <w:sz w:val="44"/>
          <w:szCs w:val="44"/>
        </w:rPr>
        <w:t xml:space="preserve">   </w:t>
      </w:r>
      <w:proofErr w:type="spellStart"/>
      <w:r w:rsidR="00DA24BB">
        <w:rPr>
          <w:rFonts w:ascii="Times New Roman" w:hAnsi="Times New Roman" w:cs="Times New Roman"/>
          <w:b/>
          <w:sz w:val="44"/>
          <w:szCs w:val="44"/>
        </w:rPr>
        <w:t>Ок</w:t>
      </w:r>
      <w:proofErr w:type="spellEnd"/>
      <w:r w:rsidR="009857B4" w:rsidRPr="00810774">
        <w:rPr>
          <w:rFonts w:ascii="Times New Roman" w:hAnsi="Times New Roman" w:cs="Times New Roman"/>
          <w:b/>
          <w:sz w:val="44"/>
          <w:szCs w:val="44"/>
        </w:rPr>
        <w:t xml:space="preserve"> №1 «Творчий спадок В. Шекспіра»</w:t>
      </w:r>
    </w:p>
    <w:p w:rsidR="00A62C00" w:rsidRPr="00810774" w:rsidRDefault="00A62C00" w:rsidP="00A62C00">
      <w:pPr>
        <w:spacing w:after="0" w:line="240" w:lineRule="auto"/>
        <w:ind w:left="360"/>
        <w:jc w:val="both"/>
        <w:rPr>
          <w:rFonts w:ascii="Times New Roman" w:hAnsi="Times New Roman" w:cs="Times New Roman"/>
          <w:sz w:val="44"/>
          <w:szCs w:val="44"/>
        </w:rPr>
      </w:pPr>
    </w:p>
    <w:p w:rsidR="009857B4" w:rsidRPr="00810774" w:rsidRDefault="009857B4" w:rsidP="00A62C00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i/>
          <w:sz w:val="44"/>
          <w:szCs w:val="44"/>
        </w:rPr>
      </w:pPr>
      <w:r w:rsidRPr="00810774">
        <w:rPr>
          <w:rFonts w:ascii="Times New Roman" w:hAnsi="Times New Roman" w:cs="Times New Roman"/>
          <w:b/>
          <w:i/>
          <w:sz w:val="44"/>
          <w:szCs w:val="44"/>
        </w:rPr>
        <w:t xml:space="preserve">         37 п</w:t>
      </w:r>
      <w:r w:rsidR="00810774" w:rsidRPr="00A8644D">
        <w:rPr>
          <w:rFonts w:ascii="Times New Roman" w:hAnsi="Times New Roman" w:cs="Times New Roman"/>
          <w:b/>
          <w:i/>
          <w:sz w:val="44"/>
          <w:szCs w:val="44"/>
          <w:lang w:val="ru-RU"/>
        </w:rPr>
        <w:t>’</w:t>
      </w:r>
      <w:proofErr w:type="spellStart"/>
      <w:r w:rsidRPr="00810774">
        <w:rPr>
          <w:rFonts w:ascii="Times New Roman" w:hAnsi="Times New Roman" w:cs="Times New Roman"/>
          <w:b/>
          <w:i/>
          <w:sz w:val="44"/>
          <w:szCs w:val="44"/>
        </w:rPr>
        <w:t>єс</w:t>
      </w:r>
      <w:proofErr w:type="spellEnd"/>
      <w:r w:rsidRPr="00810774">
        <w:rPr>
          <w:rFonts w:ascii="Times New Roman" w:hAnsi="Times New Roman" w:cs="Times New Roman"/>
          <w:b/>
          <w:i/>
          <w:sz w:val="44"/>
          <w:szCs w:val="44"/>
        </w:rPr>
        <w:t>, 2 поеми, 154 сонети</w:t>
      </w:r>
    </w:p>
    <w:p w:rsidR="009857B4" w:rsidRPr="00810774" w:rsidRDefault="009857B4" w:rsidP="00A62C00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i/>
          <w:sz w:val="44"/>
          <w:szCs w:val="44"/>
        </w:rPr>
      </w:pPr>
      <w:r w:rsidRPr="00810774">
        <w:rPr>
          <w:rFonts w:ascii="Times New Roman" w:hAnsi="Times New Roman" w:cs="Times New Roman"/>
          <w:b/>
          <w:i/>
          <w:sz w:val="44"/>
          <w:szCs w:val="44"/>
        </w:rPr>
        <w:t xml:space="preserve">                     Три періоди:</w:t>
      </w:r>
    </w:p>
    <w:p w:rsidR="009857B4" w:rsidRDefault="00A81316" w:rsidP="00A62C00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2633980</wp:posOffset>
                </wp:positionH>
                <wp:positionV relativeFrom="paragraph">
                  <wp:posOffset>97155</wp:posOffset>
                </wp:positionV>
                <wp:extent cx="0" cy="819150"/>
                <wp:effectExtent l="57150" t="5715" r="57150" b="22860"/>
                <wp:wrapNone/>
                <wp:docPr id="63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19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72FD3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3" o:spid="_x0000_s1026" type="#_x0000_t32" style="position:absolute;margin-left:207.4pt;margin-top:7.65pt;width:0;height:6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1TpNAIAAF4EAAAOAAAAZHJzL2Uyb0RvYy54bWysVMuO2yAU3VfqPyD2ie28mlhxRiM76Wba&#10;RprpBxDANioGBCROVPXfe8FJOtNuqqpZkAvcx7nnHrx+OHcSnbh1QqsCZ+MUI66oZkI1Bf76shst&#10;MXKeKEakVrzAF+7ww+b9u3Vvcj7RrZaMWwRJlMt7U+DWe5MniaMt74gba8MVXNbadsTD1jYJs6SH&#10;7J1MJmm6SHptmbGacufgtBou8Sbmr2tO/Ze6dtwjWWDA5uNq43oIa7JZk7yxxLSCXmGQf0DREaGg&#10;6D1VRTxBRyv+SNUJarXTtR9T3SW6rgXlsQfoJkt/6+a5JYbHXoAcZ+40uf+Xln4+7S0SrMCLKUaK&#10;dDCjx6PXsTTKpoGg3rgc/Eq1t6FFelbP5knTbw4pXbZENTx6v1wMBGchInkTEjbOQJlD/0kz8CFQ&#10;ILJ1rm0XUgIP6ByHcrkPhZ89osMhhdNltsrmcV4JyW9xxjr/kesOBaPAzlsimtaXWimYvLZZrEJO&#10;T84HVCS/BYSiSu+ElFEAUqG+wKv5ZB4DnJaChcvg5mxzKKVFJxIkFH+xRbh57Wb1UbGYrOWEba+2&#10;J0KCjXzkxlsBbEmOQ7WOM4wkh1cTrAGeVKEidA6Ar9agou+rdLVdbpez0Wyy2I5maVWNHnflbLTY&#10;ZR/m1bQqyyr7EcBns7wVjHEV8N8Unc3+TjHXtzVo8a7pO1HJ2+yRUQB7+4+g4+jDtAfdHDS77G3o&#10;LqgARBydrw8uvJLX++j167Ow+QkAAP//AwBQSwMEFAAGAAgAAAAhAPwwTg7fAAAACgEAAA8AAABk&#10;cnMvZG93bnJldi54bWxMj8FOwzAQRO9I/IO1SNyoUxqiEuJUQIXIpUi0FeLoxktiEa+j2G1Tvp5F&#10;HOC4M6PZN8VidJ044BCsJwXTSQICqfbGUqNgu3m6moMIUZPRnSdUcMIAi/L8rNC58Ud6xcM6NoJL&#10;KORaQRtjn0sZ6hadDhPfI7H34QenI59DI82gj1zuOnmdJJl02hJ/aHWPjy3Wn+u9UxCX76c2e6sf&#10;bu3L5nmV2a+qqpZKXV6M93cgIo7xLww/+IwOJTPt/J5MEJ2CdJoyemTjZgaCA7/CjoU0nYEsC/l/&#10;QvkNAAD//wMAUEsBAi0AFAAGAAgAAAAhALaDOJL+AAAA4QEAABMAAAAAAAAAAAAAAAAAAAAAAFtD&#10;b250ZW50X1R5cGVzXS54bWxQSwECLQAUAAYACAAAACEAOP0h/9YAAACUAQAACwAAAAAAAAAAAAAA&#10;AAAvAQAAX3JlbHMvLnJlbHNQSwECLQAUAAYACAAAACEA6VNU6TQCAABeBAAADgAAAAAAAAAAAAAA&#10;AAAuAgAAZHJzL2Uyb0RvYy54bWxQSwECLQAUAAYACAAAACEA/DBODt8AAAAKAQAADwAAAAAAAAAA&#10;AAAAAACOBAAAZHJzL2Rvd25yZXYueG1sUEsFBgAAAAAEAAQA8wAAAJo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3091180</wp:posOffset>
                </wp:positionH>
                <wp:positionV relativeFrom="paragraph">
                  <wp:posOffset>97155</wp:posOffset>
                </wp:positionV>
                <wp:extent cx="1171575" cy="628650"/>
                <wp:effectExtent l="9525" t="5715" r="38100" b="51435"/>
                <wp:wrapNone/>
                <wp:docPr id="62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71575" cy="628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6A3749" id="AutoShape 11" o:spid="_x0000_s1026" type="#_x0000_t32" style="position:absolute;margin-left:243.4pt;margin-top:7.65pt;width:92.25pt;height:4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towOwIAAGQEAAAOAAAAZHJzL2Uyb0RvYy54bWysVNuO2yAQfa/Uf0C8J740ySZWnNXKTvqy&#10;7Uba7QcQwDYqBgQkTlT13zuQS5v2parqBzyYmTMzZw5ePh57iQ7cOqFVibNxihFXVDOh2hJ/eduM&#10;5hg5TxQjUite4hN3+HH1/t1yMAXPdacl4xYBiHLFYErceW+KJHG04z1xY224gsNG25542No2YZYM&#10;gN7LJE/TWTJoy4zVlDsHX+vzIV5F/Kbh1L80jeMeyRJDbT6uNq67sCarJSlaS0wn6KUM8g9V9EQo&#10;SHqDqoknaG/FH1C9oFY73fgx1X2im0ZQHnuAbrL0t25eO2J47AXIceZGk/t/sPTzYWuRYCWe5Rgp&#10;0sOMnvZex9QoywJBg3EF+FVqa0OL9KhezbOmXx1SuuqIann0fjsZCI4RyV1I2DgDaXbDJ83Ah0CC&#10;yNaxsX2ABB7QMQ7ldBsKP3pE4WOWPWTThylGFM5m+Xw2jVNLSHGNNtb5j1z3KBgldt4S0Xa+0krB&#10;/LXNYi5yeHYeuoHAa0BIrfRGSBllIBUaSryY5tMY4LQULBwGN2fbXSUtOpAgpPgEagDszs3qvWIR&#10;rOOErS+2J0KCjXxkyFsBnEmOQ7aeM4wkh7sTrDOiVCEj9A8FX6yzlr4t0sV6vp5PRpN8th5N0roe&#10;PW2qyWi2yR6m9Ye6qurseyg+mxSdYIyrUP9V19nk73RzuWFnRd6UfSMquUePJECx13csOgogzPys&#10;np1mp60N3QUtgJSj8+Xahbvy6z56/fw5rH4AAAD//wMAUEsDBBQABgAIAAAAIQCYEzhH4QAAAAoB&#10;AAAPAAAAZHJzL2Rvd25yZXYueG1sTI/BTsMwEETvSPyDtUjcqBNaTAlxKqBC5AISbVVxdGMTW8Tr&#10;KHbblK9nOcFtd2c0+6ZcjL5jBzNEF1BCPsmAGWyCdthK2Kyfr+bAYlKoVRfQSDiZCIvq/KxUhQ5H&#10;fDeHVWoZhWAslASbUl9wHhtrvIqT0Bsk7TMMXiVah5brQR0p3Hf8OssE98ohfbCqN0/WNF+rvZeQ&#10;lh8nK7bN4517W7+8Cvdd1/VSysuL8eEeWDJj+jPDLz6hQ0VMu7BHHVknYTYXhJ5IuJkCI4O4zWnY&#10;0SGfTYFXJf9fofoBAAD//wMAUEsBAi0AFAAGAAgAAAAhALaDOJL+AAAA4QEAABMAAAAAAAAAAAAA&#10;AAAAAAAAAFtDb250ZW50X1R5cGVzXS54bWxQSwECLQAUAAYACAAAACEAOP0h/9YAAACUAQAACwAA&#10;AAAAAAAAAAAAAAAvAQAAX3JlbHMvLnJlbHNQSwECLQAUAAYACAAAACEAtCLaMDsCAABkBAAADgAA&#10;AAAAAAAAAAAAAAAuAgAAZHJzL2Uyb0RvYy54bWxQSwECLQAUAAYACAAAACEAmBM4R+EAAAAKAQAA&#10;DwAAAAAAAAAAAAAAAACVBAAAZHJzL2Rvd25yZXYueG1sUEsFBgAAAAAEAAQA8wAAAKM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1271905</wp:posOffset>
                </wp:positionH>
                <wp:positionV relativeFrom="paragraph">
                  <wp:posOffset>97155</wp:posOffset>
                </wp:positionV>
                <wp:extent cx="1038225" cy="628650"/>
                <wp:effectExtent l="38100" t="5715" r="9525" b="51435"/>
                <wp:wrapNone/>
                <wp:docPr id="61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38225" cy="628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364303" id="AutoShape 12" o:spid="_x0000_s1026" type="#_x0000_t32" style="position:absolute;margin-left:100.15pt;margin-top:7.65pt;width:81.75pt;height:49.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WaJQAIAAG4EAAAOAAAAZHJzL2Uyb0RvYy54bWysVE2P2yAQvVfqf0DcE3+skyZWnNXKTtrD&#10;to202x9AANuoGBCwcaKq/70DyWa720tV1Qc8mJk3b2YeXt0eB4kO3DqhVYWzaYoRV1QzoboKf3vc&#10;ThYYOU8UI1IrXuETd/h2/f7dajQlz3WvJeMWAYhy5Wgq3HtvyiRxtOcDcVNtuILDVtuBeNjaLmGW&#10;jIA+yCRP03kyasuM1ZQ7B1+b8yFeR/y25dR/bVvHPZIVBm4+rjau+7Am6xUpO0tML+iFBvkHFgMR&#10;CpJeoRriCXqy4g+oQVCrnW79lOoh0W0rKI81QDVZ+qaah54YHmuB5jhzbZP7f7D0y2FnkWAVnmcY&#10;KTLAjO6evI6pUZaHBo3GleBXq50NJdKjejD3mn53SOm6J6rj0fvxZCA4CxHJq5CwcQbS7MfPmoEP&#10;gQSxW8fWDqiVwnwKgQEcOoKOcTyn63j40SMKH7P0ZpHnM4wonM3zxXwW55eQMuCEaGOd/8j1gIJR&#10;YectEV3va60UKEHbcw5yuHc+sHwJCMFKb4WUURBSobHCyxkkCydOS8HCYdzYbl9Liw4kSCo+seQ3&#10;blY/KRbBek7Y5mJ7IiTYyMdeeSuge5LjkG3gDCPJ4RYF60xPqpAR6gfCF+usqh/LdLlZbBbFpMjn&#10;m0mRNs3kblsXk/k2+zBrbpq6brKfgXxWlL1gjKvA/1nhWfF3CrrctbM2rxq/Nip5jR47CmSf35F0&#10;lEKY/llHe81OOxuqC6oAUUfnywUMt+b3ffR6+U2sfwEAAP//AwBQSwMEFAAGAAgAAAAhAEMObN7f&#10;AAAACgEAAA8AAABkcnMvZG93bnJldi54bWxMj0FvwjAMhe+T9h8iT9plGil0IFSaomkb44QQHdxD&#10;47UVjVM1Adp/P3MaJ8t+T8/fS5e9bcQFO187UjAeRSCQCmdqKhXsf1avcxA+aDK6cYQKBvSwzB4f&#10;Up0Yd6UdXvJQCg4hn2gFVQhtIqUvKrTaj1yLxNqv66wOvHalNJ2+crht5CSKZtLqmvhDpVv8qLA4&#10;5Wer4DPfTleHl30/GYr1Jv+en7Y0fCn1/NS/L0AE7MO/GW74jA4ZMx3dmYwXjQJOj9nKwpQnG+JZ&#10;zF2OfBi/xSCzVN5XyP4AAAD//wMAUEsBAi0AFAAGAAgAAAAhALaDOJL+AAAA4QEAABMAAAAAAAAA&#10;AAAAAAAAAAAAAFtDb250ZW50X1R5cGVzXS54bWxQSwECLQAUAAYACAAAACEAOP0h/9YAAACUAQAA&#10;CwAAAAAAAAAAAAAAAAAvAQAAX3JlbHMvLnJlbHNQSwECLQAUAAYACAAAACEAfz1miUACAABuBAAA&#10;DgAAAAAAAAAAAAAAAAAuAgAAZHJzL2Uyb0RvYy54bWxQSwECLQAUAAYACAAAACEAQw5s3t8AAAAK&#10;AQAADwAAAAAAAAAAAAAAAACaBAAAZHJzL2Rvd25yZXYueG1sUEsFBgAAAAAEAAQA8wAAAKYFAAAA&#10;AA==&#10;">
                <v:stroke endarrow="block"/>
              </v:shape>
            </w:pict>
          </mc:Fallback>
        </mc:AlternateContent>
      </w:r>
    </w:p>
    <w:p w:rsidR="009857B4" w:rsidRDefault="009857B4" w:rsidP="00A62C00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57B4" w:rsidRDefault="009857B4" w:rsidP="00A62C00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1C75" w:rsidRPr="00A62C00" w:rsidRDefault="00A81316" w:rsidP="00A62C00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509905</wp:posOffset>
                </wp:positionH>
                <wp:positionV relativeFrom="paragraph">
                  <wp:posOffset>121285</wp:posOffset>
                </wp:positionV>
                <wp:extent cx="914400" cy="914400"/>
                <wp:effectExtent l="19050" t="14605" r="19050" b="23495"/>
                <wp:wrapNone/>
                <wp:docPr id="60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8DB40C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AutoShape 2" o:spid="_x0000_s1026" type="#_x0000_t96" style="position:absolute;margin-left:40.15pt;margin-top:9.55pt;width:1in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OtGRgIAAJgEAAAOAAAAZHJzL2Uyb0RvYy54bWysVNtuEzEQfUfiHyy/001C0pZVN1XVEoRU&#10;oFLhAya2N2vwjbGTTfj6jr3bkMIbYh+ssWfmeOYcz15d761hO4VRe9fw6dmEM+WEl9ptGv7t6+rN&#10;JWcxgZNgvFMNP6jIr5evX131oVYz33kjFTICcbHuQ8O7lEJdVVF0ykI880E5crYeLSTa4qaSCD2h&#10;W1PNJpPzqvcoA3qhYqTTu8HJlwW/bZVIX9o2qsRMw6m2VFYs6zqv1fIK6g1C6LQYy4B/qMKCdnTp&#10;EeoOErAt6r+grBboo2/TmfC28m2rhSo9UDfTyR/dPHYQVOmFyInhSFP8f7Di8+4BmZYNPyd6HFjS&#10;6GabfLmazTI/fYg1hT2GB8wdxnDvxY/InL/twG3UDaLvOwWSqprm+OpFQt5ESmXr/pOXhA6EXqja&#10;t2gzIJHA9kWRw1ERtU9M0OG76Xw+ocIEuUY73wD1c3LAmD4ob1k2Gh6tNuqwApFpgxp29zEVWeTY&#10;G8jvnLXWkMg7MGx+vnhbaj7GEvYzZunWGy1X2piywc361iCjzIavyjcmx9Mw41jf8Nnl4mJRqnjh&#10;LC9bHVHSflpizNYSPQPydJK/jAw1ndMDHs7LEdV3hChMvEBHv3WyJGZF3o92Am0Gm7KNGyXKqgzq&#10;rr08kELoh/GgcSaj8/iLs55Gg2j9uQVUnJmPjlQuQtAslc18cTEjgfDUsz71gBME1fDE2WDepmH+&#10;tgH1pqObBgacz++u1en5CQ1VjcXS8y/djqOa5+t0X6J+/1CWTwAAAP//AwBQSwMEFAAGAAgAAAAh&#10;ABZZtFveAAAACQEAAA8AAABkcnMvZG93bnJldi54bWxMj8FOwzAQRO9I/IO1SNyonbSKShqnCkVc&#10;OFRqqeDqxtskIl5HsduGv2c50eO+Gc3OFOvJ9eKCY+g8aUhmCgRS7W1HjYbDx9vTEkSIhqzpPaGG&#10;HwywLu/vCpNbf6UdXvaxERxCITca2hiHXMpQt+hMmPkBibWTH52JfI6NtKO5crjrZapUJp3piD+0&#10;ZsBNi/X3/uw0vIeXw+Ir21Wv2z7ZOKw+t5lyWj8+TNUKRMQp/pvhrz5Xh5I7Hf2ZbBC9hqWas5P5&#10;cwKC9TRdMDgyyOYJyLKQtwvKXwAAAP//AwBQSwECLQAUAAYACAAAACEAtoM4kv4AAADhAQAAEwAA&#10;AAAAAAAAAAAAAAAAAAAAW0NvbnRlbnRfVHlwZXNdLnhtbFBLAQItABQABgAIAAAAIQA4/SH/1gAA&#10;AJQBAAALAAAAAAAAAAAAAAAAAC8BAABfcmVscy8ucmVsc1BLAQItABQABgAIAAAAIQBdVOtGRgIA&#10;AJgEAAAOAAAAAAAAAAAAAAAAAC4CAABkcnMvZTJvRG9jLnhtbFBLAQItABQABgAIAAAAIQAWWbRb&#10;3gAAAAkBAAAPAAAAAAAAAAAAAAAAAKAEAABkcnMvZG93bnJldi54bWxQSwUGAAAAAAQABADzAAAA&#10;qwUAAAAA&#10;" strokecolor="black [3213]" strokeweight="2.25pt"/>
            </w:pict>
          </mc:Fallback>
        </mc:AlternateContent>
      </w:r>
    </w:p>
    <w:p w:rsidR="009857B4" w:rsidRDefault="00A81316" w:rsidP="00BE0EA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2110105</wp:posOffset>
                </wp:positionH>
                <wp:positionV relativeFrom="paragraph">
                  <wp:posOffset>98425</wp:posOffset>
                </wp:positionV>
                <wp:extent cx="981075" cy="946785"/>
                <wp:effectExtent l="19050" t="15240" r="19050" b="19050"/>
                <wp:wrapNone/>
                <wp:docPr id="59" name="Oval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1075" cy="94678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FB95876" id="Oval 15" o:spid="_x0000_s1026" style="position:absolute;margin-left:166.15pt;margin-top:7.75pt;width:77.25pt;height:74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c9KNwIAAGYEAAAOAAAAZHJzL2Uyb0RvYy54bWysVMFu2zAMvQ/YPwi6L7aDpEmMOEWRLsOA&#10;bi3Q7QMUWY6FyaJGKXGyrx8lp1m63ob5IJAi9fT4SHl5e+wMOyj0GmzFi1HOmbISam13Ff/+bfNh&#10;zpkPwtbCgFUVPynPb1fv3y17V6oxtGBqhYxArC97V/E2BFdmmZet6oQfgVOWgg1gJwK5uMtqFD2h&#10;dyYb5/lN1gPWDkEq72n3fgjyVcJvGiXDY9N4FZipOHELacW0buOarZai3KFwrZZnGuIfWHRCW7r0&#10;AnUvgmB71G+gOi0RPDRhJKHLoGm0VKkGqqbI/6rmuRVOpVpIHO8uMvn/Byu/Hp6Q6bri0wVnVnTU&#10;o8eDMKyYRm1650tKeXZPGKvz7gHkD88srFthd+oOEfpWiZoYFTE/e3UgOp6Osm3/BWpCFvsASaZj&#10;g10EJAHYMXXjdOmGOgYmaXMxL/LZlDNJocXkZjZPjDJRvhx26MMnBR2LRsWVMdr5qJcoxeHBh8hH&#10;lC9ZiT8YXW+0McnB3XZtkFG1Fd+kL5VAZV6nGcv6io/nU+LyFiPOqbqghGORcsy+o4IH5CKP3zBo&#10;tE/jOOynLeKXRj1CJLavrkbY2zpNaNT449kOQpvBptPGnkWPOg/92kJ9Is0RhmGnx0lGC/iLs54G&#10;veL+516g4sx8ttS3RTGZxJeRnMl0NiYHryPb64iwkqAqHjgbzHUYXtPeod61dNOggIU76nWjUxPi&#10;HAyszmRpmFO154cXX8u1n7L+/B5WvwEAAP//AwBQSwMEFAAGAAgAAAAhALiTYjzjAAAACgEAAA8A&#10;AABkcnMvZG93bnJldi54bWxMj0FLw0AQhe+C/2EZwYu0G5smhJhNEWkLgpXaFr1ukzGJzc6G7KaN&#10;/97xpMd57+PNe9liNK04Y+8aSwrupwEIpMKWDVUKDvvVJAHhvKZSt5ZQwTc6WOTXV5lOS3uhNzzv&#10;fCU4hFyqFdTed6mUrqjRaDe1HRJ7n7Y32vPZV7Ls9YXDTStnQRBLoxviD7Xu8KnG4rQbjILN82lY&#10;rz622+XLMnl9v4v2UbD+Uur2Znx8AOFx9H8w/Nbn6pBzp6MdqHSiVRCGs5BRNqIIBAPzJOYtRxbi&#10;eQwyz+T/CfkPAAAA//8DAFBLAQItABQABgAIAAAAIQC2gziS/gAAAOEBAAATAAAAAAAAAAAAAAAA&#10;AAAAAABbQ29udGVudF9UeXBlc10ueG1sUEsBAi0AFAAGAAgAAAAhADj9If/WAAAAlAEAAAsAAAAA&#10;AAAAAAAAAAAALwEAAF9yZWxzLy5yZWxzUEsBAi0AFAAGAAgAAAAhANZBz0o3AgAAZgQAAA4AAAAA&#10;AAAAAAAAAAAALgIAAGRycy9lMm9Eb2MueG1sUEsBAi0AFAAGAAgAAAAhALiTYjzjAAAACgEAAA8A&#10;AAAAAAAAAAAAAAAAkQQAAGRycy9kb3ducmV2LnhtbFBLBQYAAAAABAAEAPMAAAChBQAAAAA=&#10;" strokecolor="black [3213]" strokeweight="2.25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4043680</wp:posOffset>
                </wp:positionH>
                <wp:positionV relativeFrom="paragraph">
                  <wp:posOffset>32385</wp:posOffset>
                </wp:positionV>
                <wp:extent cx="914400" cy="914400"/>
                <wp:effectExtent l="19050" t="15875" r="19050" b="22225"/>
                <wp:wrapNone/>
                <wp:docPr id="58" name="Oval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E8743A7" id="Oval 16" o:spid="_x0000_s1026" style="position:absolute;margin-left:318.4pt;margin-top:2.55pt;width:1in;height:1in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KXsMAIAAGYEAAAOAAAAZHJzL2Uyb0RvYy54bWysVMFu2zAMvQ/YPwi6L7aDpO2MOEWRLsOA&#10;bi3Q7QMUWbaFyaJGKXG6rx8lu1my3Yb5IFAi9cT3SHp1e+wNOyj0GmzFi1nOmbISam3bin/7un13&#10;w5kPwtbCgFUVf1Ge367fvlkNrlRz6MDUChmBWF8OruJdCK7MMi871Qs/A6csORvAXgTaYpvVKAZC&#10;7002z/OrbACsHYJU3tPp/ejk64TfNEqGx6bxKjBTccotpBXTuotrtl6JskXhOi2nNMQ/ZNELbenR&#10;E9S9CILtUf8F1WuJ4KEJMwl9Bk2jpUociE2R/8HmuRNOJS4kjncnmfz/g5VfDk/IdF3xJVXKip5q&#10;9HgQhhVXUZvB+ZJCnt0TRnbePYD87pmFTSdsq+4QYeiUqCmjIsZnFxfixtNVths+Q03IYh8gyXRs&#10;sI+AJAA7pmq8nKqhjoFJOnxfLBY51UySa7LjC6J8vezQh48KehaNiitjtPNRL1GKw4MPY/RrVMof&#10;jK632pi0wXa3MciIbcW36UsUiOZ5mLFsqPj8Znm9TNAXztSn6oQSjkWKMfueCI/IRR6/sdHonNpx&#10;PE9HxOYEkbhdoCPsbU0sRBk1/jDZQWgz2nTb2En0qPNYrx3UL6Q5wtjsNJxkdIA/ORuo0Svuf+wF&#10;Ks7MJ0t1S9LSZKTNYnk9J8nx3LM79wgrCarigbPR3IRxmvYOddvRS6MCFu6o1o1ORYh9MGY1JUvN&#10;nNhOgxen5Xyfon7/Hta/AAAA//8DAFBLAwQUAAYACAAAACEA/4Vwk+IAAAAJAQAADwAAAGRycy9k&#10;b3ducmV2LnhtbEyPQUvDQBSE74L/YXmCF2l3oybGmE0RaQsFLbUVvW6zzyQ2uxuymzb+e58nPQ4z&#10;zHyTz0bTsiP2vnFWQjQVwNCWTje2kvC2W0xSYD4oq1XrLEr4Rg+z4vwsV5l2J/uKx22oGJVYnykJ&#10;dQhdxrkvazTKT12HlrxP1xsVSPYV1706Ublp+bUQCTeqsbRQqw6faiwP28FIeFkdhuXiY7OZP8/T&#10;9ftVvIvF8kvKy4vx8QFYwDH8heEXn9ChIKa9G6z2rJWQ3CSEHiTEETDy71JBek/B2/sIeJHz/w+K&#10;HwAAAP//AwBQSwECLQAUAAYACAAAACEAtoM4kv4AAADhAQAAEwAAAAAAAAAAAAAAAAAAAAAAW0Nv&#10;bnRlbnRfVHlwZXNdLnhtbFBLAQItABQABgAIAAAAIQA4/SH/1gAAAJQBAAALAAAAAAAAAAAAAAAA&#10;AC8BAABfcmVscy8ucmVsc1BLAQItABQABgAIAAAAIQA5/KXsMAIAAGYEAAAOAAAAAAAAAAAAAAAA&#10;AC4CAABkcnMvZTJvRG9jLnhtbFBLAQItABQABgAIAAAAIQD/hXCT4gAAAAkBAAAPAAAAAAAAAAAA&#10;AAAAAIoEAABkcnMvZG93bnJldi54bWxQSwUGAAAAAAQABADzAAAAmQUAAAAA&#10;" strokecolor="black [3213]" strokeweight="2.25pt"/>
            </w:pict>
          </mc:Fallback>
        </mc:AlternateContent>
      </w:r>
      <w:r w:rsidR="00D46383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9857B4" w:rsidRPr="00D46383" w:rsidRDefault="00A81316" w:rsidP="00BE0EA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4262755</wp:posOffset>
                </wp:positionH>
                <wp:positionV relativeFrom="paragraph">
                  <wp:posOffset>132715</wp:posOffset>
                </wp:positionV>
                <wp:extent cx="95250" cy="90805"/>
                <wp:effectExtent l="19050" t="15875" r="19050" b="17145"/>
                <wp:wrapNone/>
                <wp:docPr id="57" name="Oval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" cy="9080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C713598" id="Oval 22" o:spid="_x0000_s1026" style="position:absolute;margin-left:335.65pt;margin-top:10.45pt;width:7.5pt;height:7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Tt4NQIAAGMEAAAOAAAAZHJzL2Uyb0RvYy54bWysVM1u2zAMvg/YOwi6L3aMeGmMOkXRrsOA&#10;bi3Q7QEUWbaFyaJGKXG6px8lu1m63YZdDP7pI/mR9OXVcTDsoNBrsDVfLnLOlJXQaNvV/NvXu3cX&#10;nPkgbCMMWFXzZ+X51fbtm8vRVaqAHkyjkBGI9dXoat6H4Kos87JXg/ALcMqSswUcRCAVu6xBMRL6&#10;YLIiz99nI2DjEKTynqy3k5NvE37bKhke2tarwEzNqbaQvpi+u/jNtpei6lC4Xsu5DPEPVQxCW0p6&#10;groVQbA96r+gBi0RPLRhIWHIoG21VKkH6maZ/9HNUy+cSr0QOd6daPL/D1Z+OTwi003NyzVnVgw0&#10;o4eDMKwoIjej8xWFPLlHjN15dw/yu2cWbnphO3WNCGOvREMVLWN89upBVDw9ZbvxMzSELPYBEk3H&#10;FocISASwY5rG82ka6hiYJOOmLEoamSTPJr/Iy4QvqpenDn34qGBgUai5MkY7H9kSlTjc+xCrEdVL&#10;VKoejG7utDFJiRumbgwy6rbmu26Znpr9QKVOtnWZ5/OGkJn2aDInE0GnHY0IKZE/BzeWjTUvLsp1&#10;mVBfOT12u1NeyjAniYjnGAh726T1jAR/mOUgtJlkijd2ZjySPA1rB80zEY4wbTpdJgk94E/ORtry&#10;mvsfe4GKM/PJ0tA2y9UqnkVSVuW6IAXPPbtzj7CSoGoeOJvEmzCd0t6h7nrKNJFo4ZoG3eo0g7gE&#10;U1VzsbTJibH56uKpnOsp6ve/YfsLAAD//wMAUEsDBBQABgAIAAAAIQAfNh5h3wAAAAkBAAAPAAAA&#10;ZHJzL2Rvd25yZXYueG1sTI/LTsMwEEX3SPyDNUjsqONUTds0kyrisYANUPgAN54mUeNxFLtt4Osx&#10;K1jOzNGdc4vtZHtxptF3jhHULAFBXDvTcYPw+fF0twLhg2aje8eE8EUetuX1VaFz4y78TuddaEQM&#10;YZ9rhDaEIZfS1y1Z7WduII63gxutDnEcG2lGfYnhtpdpkmTS6o7jh1YPdN9SfdydLALzs5qqo+of&#10;Dq/V9/D4ppYvC4V4ezNVGxCBpvAHw69+VIcyOu3diY0XPUK2VPOIIqTJGkQEslUWF3uE+SIFWRby&#10;f4PyBwAA//8DAFBLAQItABQABgAIAAAAIQC2gziS/gAAAOEBAAATAAAAAAAAAAAAAAAAAAAAAABb&#10;Q29udGVudF9UeXBlc10ueG1sUEsBAi0AFAAGAAgAAAAhADj9If/WAAAAlAEAAAsAAAAAAAAAAAAA&#10;AAAALwEAAF9yZWxzLy5yZWxzUEsBAi0AFAAGAAgAAAAhAG4JO3g1AgAAYwQAAA4AAAAAAAAAAAAA&#10;AAAALgIAAGRycy9lMm9Eb2MueG1sUEsBAi0AFAAGAAgAAAAhAB82HmHfAAAACQEAAA8AAAAAAAAA&#10;AAAAAAAAjwQAAGRycy9kb3ducmV2LnhtbFBLBQYAAAAABAAEAPMAAACbBQAAAAA=&#10;" fillcolor="#bfbfbf [2412]" strokeweight="2.25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4577080</wp:posOffset>
                </wp:positionH>
                <wp:positionV relativeFrom="paragraph">
                  <wp:posOffset>132715</wp:posOffset>
                </wp:positionV>
                <wp:extent cx="90805" cy="90805"/>
                <wp:effectExtent l="19050" t="15875" r="23495" b="17145"/>
                <wp:wrapNone/>
                <wp:docPr id="56" name="Oval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EB1DBE1" id="Oval 23" o:spid="_x0000_s1026" style="position:absolute;margin-left:360.4pt;margin-top:10.45pt;width:7.15pt;height:7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eBmNAIAAGMEAAAOAAAAZHJzL2Uyb0RvYy54bWysVM1u2zAMvg/YOwi6L3aypEmNOEWRrsOA&#10;bi3Q7QEUWbaFyaJGKXGypx8lu1m63YZdDP7pI/mR9Prm2Bl2UOg12JJPJzlnykqotG1K/u3r/bsV&#10;Zz4IWwkDVpX8pDy/2bx9s+5doWbQgqkUMgKxvuhdydsQXJFlXraqE34CTlly1oCdCKRik1UoekLv&#10;TDbL86usB6wcglTek/VucPJNwq9rJcNjXXsVmCk51RbSF9N3F7/ZZi2KBoVrtRzLEP9QRSe0paRn&#10;qDsRBNuj/guq0xLBQx0mEroM6lpLlXqgbqb5H908t8Kp1AuR492ZJv//YOWXwxMyXZV8ccWZFR3N&#10;6PEgDJu9j9z0zhcU8uyeMHbn3QPI755Z2LbCNuoWEfpWiYoqmsb47NWDqHh6ynb9Z6gIWewDJJqO&#10;NXYRkAhgxzSN03ka6hiYJON1vsoXnEnyDGLEF8XLU4c+fFTQsSiUXBmjnY9siUIcHnwYol+iUvVg&#10;dHWvjUlK3DC1Ncio25Lvmml6avYdlTrYlos8HzeEzLRHgzmZqJC0oxEhleUvwY1lfclnq8VykVBf&#10;OT02u3NeyjAmiYiXGAh7W1EToogEfxjlILQZZIo3dmQ8kjwMawfViQhHGDadLpOEFvAnZz1tecn9&#10;j71AxZn5ZGlo19P5PJ5FUuaL5YwUvPTsLj3CSoIqeeBsELdhOKW9Q920lGkg0cItDbrWaQZxCYaq&#10;xmJpkxNj49XFU7nUU9Tvf8PmFwAAAP//AwBQSwMEFAAGAAgAAAAhADwXVezfAAAACQEAAA8AAABk&#10;cnMvZG93bnJldi54bWxMj81OwzAQhO9IvIO1SNyo7VQhEOJUET8HuACFB3DjbRLVXkex26Z9eswJ&#10;jqMZzXxTrWZn2QGnMHhSIBcCGFLrzUCdgu+vl5s7YCFqMtp6QgUnDLCqLy8qXRp/pE88rGPHUgmF&#10;UivoYxxLzkPbo9Nh4Uek5G395HRMcuq4mfQxlTvLMyFuudMDpYVej/jYY7tb750Colc5Nztpn7bv&#10;zXl8/pDFWy6Vur6amwdgEef4F4Zf/IQOdWLa+D2ZwKyCIhMJPSrIxD2wFCiWuQS2UbDMM+B1xf8/&#10;qH8AAAD//wMAUEsBAi0AFAAGAAgAAAAhALaDOJL+AAAA4QEAABMAAAAAAAAAAAAAAAAAAAAAAFtD&#10;b250ZW50X1R5cGVzXS54bWxQSwECLQAUAAYACAAAACEAOP0h/9YAAACUAQAACwAAAAAAAAAAAAAA&#10;AAAvAQAAX3JlbHMvLnJlbHNQSwECLQAUAAYACAAAACEAZO3gZjQCAABjBAAADgAAAAAAAAAAAAAA&#10;AAAuAgAAZHJzL2Uyb0RvYy54bWxQSwECLQAUAAYACAAAACEAPBdV7N8AAAAJAQAADwAAAAAAAAAA&#10;AAAAAACOBAAAZHJzL2Rvd25yZXYueG1sUEsFBgAAAAAEAAQA8wAAAJoFAAAAAA==&#10;" fillcolor="#bfbfbf [2412]" strokeweight="2.25pt"/>
            </w:pict>
          </mc:Fallback>
        </mc:AlternateContent>
      </w:r>
    </w:p>
    <w:p w:rsidR="00BE0EA7" w:rsidRPr="00BE0EA7" w:rsidRDefault="00A81316" w:rsidP="00BE0E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2681605</wp:posOffset>
                </wp:positionH>
                <wp:positionV relativeFrom="paragraph">
                  <wp:posOffset>71120</wp:posOffset>
                </wp:positionV>
                <wp:extent cx="90805" cy="90805"/>
                <wp:effectExtent l="19050" t="15875" r="23495" b="17145"/>
                <wp:wrapNone/>
                <wp:docPr id="55" name="Oval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03EDAA8" id="Oval 25" o:spid="_x0000_s1026" style="position:absolute;margin-left:211.15pt;margin-top:5.6pt;width:7.15pt;height:7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s5lMgIAAGMEAAAOAAAAZHJzL2Uyb0RvYy54bWysVF1v0zAUfUfiP1h+p0mrhm5R02nqGEIa&#10;bNLgB7iOk1g4vubabVp+PddOVjp4Q7xE98vH5557nfXNsTfsoNBrsBWfz3LOlJVQa9tW/NvX+3dX&#10;nPkgbC0MWFXxk/L8ZvP2zXpwpVpAB6ZWyAjE+nJwFe9CcGWWedmpXvgZOGUp2QD2IpCLbVajGAi9&#10;N9kiz99nA2DtEKTynqJ3Y5JvEn7TKBkem8arwEzFiVtIX0zfXfxmm7UoWxSu03KiIf6BRS+0pUvP&#10;UHciCLZH/RdUryWChybMJPQZNI2WKvVA3czzP7p57oRTqRcSx7uzTP7/wcovhydkuq54UXBmRU8z&#10;ejwIwxZF1GZwvqSSZ/eEsTvvHkB+98zCthO2VbeIMHRK1MRoHuuzVwei4+ko2w2foSZksQ+QZDo2&#10;2EdAEoAd0zRO52moY2CSgtf5VU6cJGVGM+KL8uWoQx8+KuhZNCqujNHOR7VEKQ4PPozVL1WJPRhd&#10;32tjkhM3TG0NMuq24rt2no6afU9Ux9iqyPNpQyhMezSGU4iIpB2NCImWvwQ3lg0VX1wVqyKhvkp6&#10;bHfne+mG6ZKIeImBsLc1NSHKKPCHyQ5Cm9GmemMnxaPI47B2UJ9IcIRx0+llktEB/uRsoC2vuP+x&#10;F6g4M58sDe16vlzGZ5GcZbFakIOXmd1lRlhJUBUPnI3mNoxPae9Qtx3dNIpo4ZYG3eg0g7gEI6uJ&#10;LG1yUmx6dfGpXPqp6ve/YfMLAAD//wMAUEsDBBQABgAIAAAAIQB5YN2n3wAAAAkBAAAPAAAAZHJz&#10;L2Rvd25yZXYueG1sTI/LTsMwEEX3SPyDNUjsqGO3CSjEqSIeC9gUCh/gxtMkqj2OYrcNfD1mBcvR&#10;Pbr3TLWenWUnnMLgSYFYZMCQWm8G6hR8fjzf3AELUZPR1hMq+MIA6/ryotKl8Wd6x9M2diyVUCi1&#10;gj7GseQ8tD06HRZ+RErZ3k9Ox3ROHTeTPqdyZ7nMsoI7PVBa6PWIDz22h+3RKSB6EXNzEPZxv2m+&#10;x6c3cfuaC6Wur+bmHljEOf7B8Kuf1KFOTjt/JBOYVbCScpnQFAgJLAGrZVEA2ymQeQ68rvj/D+of&#10;AAAA//8DAFBLAQItABQABgAIAAAAIQC2gziS/gAAAOEBAAATAAAAAAAAAAAAAAAAAAAAAABbQ29u&#10;dGVudF9UeXBlc10ueG1sUEsBAi0AFAAGAAgAAAAhADj9If/WAAAAlAEAAAsAAAAAAAAAAAAAAAAA&#10;LwEAAF9yZWxzLy5yZWxzUEsBAi0AFAAGAAgAAAAhAFaCzmUyAgAAYwQAAA4AAAAAAAAAAAAAAAAA&#10;LgIAAGRycy9lMm9Eb2MueG1sUEsBAi0AFAAGAAgAAAAhAHlg3affAAAACQEAAA8AAAAAAAAAAAAA&#10;AAAAjAQAAGRycy9kb3ducmV2LnhtbFBLBQYAAAAABAAEAPMAAACYBQAAAAA=&#10;" fillcolor="#bfbfbf [2412]" strokeweight="2.25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2357755</wp:posOffset>
                </wp:positionH>
                <wp:positionV relativeFrom="paragraph">
                  <wp:posOffset>71120</wp:posOffset>
                </wp:positionV>
                <wp:extent cx="90805" cy="90805"/>
                <wp:effectExtent l="19050" t="15875" r="23495" b="17145"/>
                <wp:wrapNone/>
                <wp:docPr id="54" name="Oval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D2CCB0D" id="Oval 24" o:spid="_x0000_s1026" style="position:absolute;margin-left:185.65pt;margin-top:5.6pt;width:7.15pt;height:7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6XBMwIAAGMEAAAOAAAAZHJzL2Uyb0RvYy54bWysVM1u2zAMvg/YOwi6L3aCZGmNOEWRrsOA&#10;bi3Q7QFkWbaFyaJGKXGypx8lu1m63YZdDP7pI/mR9Obm2Bt2UOg12JLPZzlnykqotW1L/u3r/bsr&#10;znwQthYGrCr5SXl+s337ZjO4Qi2gA1MrZARifTG4knchuCLLvOxUL/wMnLLkbAB7EUjFNqtRDITe&#10;m2yR5++zAbB2CFJ5T9a70cm3Cb9plAyPTeNVYKbkVFtIX0zfKn6z7UYULQrXaTmVIf6hil5oS0nP&#10;UHciCLZH/RdUryWChybMJPQZNI2WKvVA3czzP7p57oRTqRcix7szTf7/wcovhydkui75asmZFT3N&#10;6PEgDFssIzeD8wWFPLsnjN159wDyu2cWdp2wrbpFhKFToqaK5jE+e/UgKp6esmr4DDUhi32ARNOx&#10;wT4CEgHsmKZxOk9DHQOTZLzOr/IVZ5I8oxjxRfHy1KEPHxX0LAolV8Zo5yNbohCHBx/G6JeoVD0Y&#10;Xd9rY5ISN0ztDDLqtuRVO09Pzb6nUkfbepXn04aQmfZoNCcTFZJ2NCKksvwluLFsKPniarVeJdRX&#10;To9tdc5LGaYkEfESA2Fva2pCFJHgD5MchDajTPHGToxHksdhVVCfiHCEcdPpMknoAH9yNtCWl9z/&#10;2AtUnJlPloZ2PV8u41kkZblaL0jBS0916RFWElTJA2ejuAvjKe0d6rajTCOJFm5p0I1OM4hLMFY1&#10;FUubnBibri6eyqWeon7/G7a/AAAA//8DAFBLAwQUAAYACAAAACEA2du+ut8AAAAJAQAADwAAAGRy&#10;cy9kb3ducmV2LnhtbEyPy07DMBBF90j8gzVI7KjjRGmrEKeKeCxgQyl8gBtPk6jxOIrdNvD1DCtY&#10;ju7RvWfKzewGccYp9J40qEUCAqnxtqdWw+fH890aRIiGrBk8oYYvDLCprq9KU1h/oXc872IruIRC&#10;YTR0MY6FlKHp0Jmw8CMSZwc/ORP5nFppJ3PhcjfINEmW0pmeeKEzIz502Bx3J6eB6EXN9VENj4e3&#10;+nt82qrVa660vr2Z63sQEef4B8OvPqtDxU57fyIbxKAhW6mMUQ5UCoKBbJ0vQew1pHkOsirl/w+q&#10;HwAAAP//AwBQSwECLQAUAAYACAAAACEAtoM4kv4AAADhAQAAEwAAAAAAAAAAAAAAAAAAAAAAW0Nv&#10;bnRlbnRfVHlwZXNdLnhtbFBLAQItABQABgAIAAAAIQA4/SH/1gAAAJQBAAALAAAAAAAAAAAAAAAA&#10;AC8BAABfcmVscy8ucmVsc1BLAQItABQABgAIAAAAIQBiU6XBMwIAAGMEAAAOAAAAAAAAAAAAAAAA&#10;AC4CAABkcnMvZTJvRG9jLnhtbFBLAQItABQABgAIAAAAIQDZ27663wAAAAkBAAAPAAAAAAAAAAAA&#10;AAAAAI0EAABkcnMvZG93bnJldi54bWxQSwUGAAAAAAQABADzAAAAmQUAAAAA&#10;" fillcolor="#bfbfbf [2412]" strokeweight="2.25pt"/>
            </w:pict>
          </mc:Fallback>
        </mc:AlternateContent>
      </w:r>
      <w:r w:rsidR="00797281">
        <w:rPr>
          <w:rFonts w:ascii="Times New Roman" w:hAnsi="Times New Roman" w:cs="Times New Roman"/>
          <w:sz w:val="28"/>
          <w:szCs w:val="28"/>
        </w:rPr>
        <w:t xml:space="preserve">  </w:t>
      </w:r>
      <w:r w:rsidR="00012F86">
        <w:rPr>
          <w:rFonts w:ascii="Times New Roman" w:hAnsi="Times New Roman" w:cs="Times New Roman"/>
          <w:sz w:val="28"/>
          <w:szCs w:val="28"/>
        </w:rPr>
        <w:t xml:space="preserve"> </w:t>
      </w:r>
      <w:r w:rsidR="00BE0E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0854" w:rsidRPr="006D0854" w:rsidRDefault="00A81316" w:rsidP="00BE0E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4262755</wp:posOffset>
                </wp:positionH>
                <wp:positionV relativeFrom="paragraph">
                  <wp:posOffset>47625</wp:posOffset>
                </wp:positionV>
                <wp:extent cx="523875" cy="0"/>
                <wp:effectExtent l="19050" t="15875" r="19050" b="22225"/>
                <wp:wrapNone/>
                <wp:docPr id="53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387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1BA81F" id="AutoShape 18" o:spid="_x0000_s1026" type="#_x0000_t32" style="position:absolute;margin-left:335.65pt;margin-top:3.75pt;width:41.2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7HUHwIAAD0EAAAOAAAAZHJzL2Uyb0RvYy54bWysU8GO2jAQvVfqP1i+QxIIbDYirFYJ9LLt&#10;Iu32A4ztJFYT27INAVX9944NQbvbS1WVgxlnZt68mXlePZz6Dh25sULJAifTGCMuqWJCNgX+/rqd&#10;ZBhZRyQjnZK8wGdu8cP686fVoHM+U63qGDcIQKTNB13g1jmdR5GlLe+JnSrNJThrZXri4GqaiBky&#10;AHrfRbM4XkaDMkwbRbm18LW6OPE64Nc1p+65ri13qCswcHPhNOHc+zNar0jeGKJbQa80yD+w6ImQ&#10;UPQGVRFH0MGIP6B6QY2yqnZTqvpI1bWgPPQA3STxh25eWqJ56AWGY/VtTPb/wdJvx51BghV4McdI&#10;kh529HhwKpRGSeYHNGibQ1wpd8a3SE/yRT8p+sMiqcqWyIaH6NezhuTEZ0TvUvzFaiizH74qBjEE&#10;CoRpnWrTe0iYAzqFpZxvS+Enhyh8XMzm2d0CIzq6IpKPedpY94WrHnmjwNYZIprWlUpK2LwySahC&#10;jk/WeVYkHxN8Uam2ouuCADqJhgLPsgUU8i6rOsG8N1xMsy87g47Eayj8Qo8fwow6SBbQWk7Y5mo7&#10;IrqLDdU76fGgMeBztS4i+Xkf32+yTZZO0tlyM0njqpo8bst0stwmd4tqXpVllfzy1JI0bwVjXHp2&#10;o2CT9O8EcX06F6ndJHubQ/QePQwMyI7/gXTYrF/mRRZ7xc47M24cNBqCr+/JP4K3d7Dfvvr1bwAA&#10;AP//AwBQSwMEFAAGAAgAAAAhAAPJiV3eAAAABwEAAA8AAABkcnMvZG93bnJldi54bWxMjztPw0AQ&#10;hHsk/sNpkejIOYTEkfE5QkgUIJ5JipQbe/0A357juyTOv2ehgXI0o5lv0sVgW3Wg3jeODYxHESji&#10;3BUNVwbWq4erOSgfkAtsHZOBE3lYZOdnKSaFO/IHHZahUlLCPkEDdQhdorXPa7LoR64jFq90vcUg&#10;sq900eNRym2rr6Nopi02LAs1dnRfU/613FsDu82jzcvnd+9WL6cnXH+Wrze7N2MuL4a7W1CBhvAX&#10;hh98QYdMmLZuz4VXrYFZPJ5I1EA8BSV+PJ3Ile2v1lmq//Nn3wAAAP//AwBQSwECLQAUAAYACAAA&#10;ACEAtoM4kv4AAADhAQAAEwAAAAAAAAAAAAAAAAAAAAAAW0NvbnRlbnRfVHlwZXNdLnhtbFBLAQIt&#10;ABQABgAIAAAAIQA4/SH/1gAAAJQBAAALAAAAAAAAAAAAAAAAAC8BAABfcmVscy8ucmVsc1BLAQIt&#10;ABQABgAIAAAAIQDAR7HUHwIAAD0EAAAOAAAAAAAAAAAAAAAAAC4CAABkcnMvZTJvRG9jLnhtbFBL&#10;AQItABQABgAIAAAAIQADyYld3gAAAAcBAAAPAAAAAAAAAAAAAAAAAHkEAABkcnMvZG93bnJldi54&#10;bWxQSwUGAAAAAAQABADzAAAAhAUAAAAA&#10;" strokeweight="2.25pt"/>
            </w:pict>
          </mc:Fallback>
        </mc:AlternateContent>
      </w:r>
      <w:r w:rsidR="006D0854"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6D0854" w:rsidRDefault="00A81316" w:rsidP="009857B4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2392680</wp:posOffset>
                </wp:positionH>
                <wp:positionV relativeFrom="paragraph">
                  <wp:posOffset>13335</wp:posOffset>
                </wp:positionV>
                <wp:extent cx="462280" cy="914400"/>
                <wp:effectExtent l="6350" t="5080" r="7620" b="0"/>
                <wp:wrapNone/>
                <wp:docPr id="52" name="Arc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2280" cy="914400"/>
                        </a:xfrm>
                        <a:custGeom>
                          <a:avLst/>
                          <a:gdLst>
                            <a:gd name="G0" fmla="+- 3585 0 0"/>
                            <a:gd name="G1" fmla="+- 21600 0 0"/>
                            <a:gd name="G2" fmla="+- 21600 0 0"/>
                            <a:gd name="T0" fmla="*/ 0 w 10916"/>
                            <a:gd name="T1" fmla="*/ 300 h 21600"/>
                            <a:gd name="T2" fmla="*/ 10916 w 10916"/>
                            <a:gd name="T3" fmla="*/ 1282 h 21600"/>
                            <a:gd name="T4" fmla="*/ 3585 w 10916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0916" h="21600" fill="none" extrusionOk="0">
                              <a:moveTo>
                                <a:pt x="-1" y="299"/>
                              </a:moveTo>
                              <a:cubicBezTo>
                                <a:pt x="1184" y="100"/>
                                <a:pt x="2383" y="0"/>
                                <a:pt x="3585" y="0"/>
                              </a:cubicBezTo>
                              <a:cubicBezTo>
                                <a:pt x="6084" y="0"/>
                                <a:pt x="8564" y="433"/>
                                <a:pt x="10915" y="1282"/>
                              </a:cubicBezTo>
                            </a:path>
                            <a:path w="10916" h="21600" stroke="0" extrusionOk="0">
                              <a:moveTo>
                                <a:pt x="-1" y="299"/>
                              </a:moveTo>
                              <a:cubicBezTo>
                                <a:pt x="1184" y="100"/>
                                <a:pt x="2383" y="0"/>
                                <a:pt x="3585" y="0"/>
                              </a:cubicBezTo>
                              <a:cubicBezTo>
                                <a:pt x="6084" y="0"/>
                                <a:pt x="8564" y="433"/>
                                <a:pt x="10915" y="1282"/>
                              </a:cubicBezTo>
                              <a:lnTo>
                                <a:pt x="3585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DE1C6F" id="Arc 91" o:spid="_x0000_s1026" style="position:absolute;margin-left:188.4pt;margin-top:1.05pt;width:36.4pt;height:1in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916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tGkrwMAAKsJAAAOAAAAZHJzL2Uyb0RvYy54bWzsVl2PozYUfa/U/2Dx2CrDRyBL0DCraTJZ&#10;rbTtrrTTH+AYE9CATW0nZLbqf++9NjBkRqlWVR+bB2Ljw/04x77Xt+/PbUNOXOlaitwLbwKPcMFk&#10;UYtD7v3+uFukHtGGioI2UvDce+bae3/34w+3fZfxSFayKbgiYETorO9yrzKmy3xfs4q3VN/IjgtY&#10;LKVqqYGpOviFoj1Ybxs/CoKV30tVdEoyrjW83bpF787aL0vOzOey1NyQJvcgNmOfyj73+PTvbml2&#10;ULSrajaEQf9FFC2tBTidTG2poeSo6jem2popqWVpbphsfVmWNeM2B8gmDF5l87WiHbe5ADm6m2jS&#10;/51Z9tvpiyJ1kXtJ5BFBW9DoXjGyDpGavtMZIL52XxQmp7tPkj1pWPAvVnCiAUP2/a+yAAv0aKSl&#10;41yqFr+ERMnZsv48sc7PhjB4Ga+iKAVtGCytwzgOrCo+zcaP2VGbD1xaQ/T0SRsnWgEjS3kxxP0B&#10;jJRtA/r9vCDLJE1IQEaFJ0w4w0ThKgDIWxBQMRm6BnqcvP3kg42ehME6XA0banT3OLkD0BKcVcTa&#10;ew2bHALM2rlmbzlGhsAoja4ZjGc4S8WV+JIZzmU6ixA0OIws02oknp3FwDyMCMWDHlixO6lRZCQG&#10;pITUcaPQDFAo0xUwZI7g5XeBISsEJ3Ow8zBEpODAvz7qyiNw1PeO8o4aTAQDwiHpoWhZ3UiVe04a&#10;UtYNVAsB9QqK2dmoIxa3z09jmq088UdpLRjMdwEaQ1TRej2E9QJgx33NfuHf5vAwTF0aodvoEIg1&#10;Ey1TEBcMDVvWvUXtXt5irhcmL2fuk1UwOLgwlCYr5zZeWq5Ht5i984DbaSR25gR8IlP/yJg2Sj7B&#10;uQfl/yeMZo2YCz5JOJ18oHSEsEZq7s6JY3mg2+5RK/dL7RNyBzvTFr9G4M5dJ1FiT56WTV3gIqqk&#10;1WG/aRQ5Uex59jfIegFT8igKa6zitHgYxobWjRvbINEeKDqcGKzYtqn9uQ7WD+lDGi/iaPWwiIPt&#10;dnG/28SL1S58l2yX281mG/6FoYVxVtVFwQVGNzbYMP6+Bja0etcapxZ7kcVFsjv7e5usfxmGrUqQ&#10;y/jvuB6bmOt6e1k8Q0NT0t0Y4IYDg0qqbx7p4baQe/qPI1VQIJqPAtqx7VtwvbCTOHkXwUlQ85X9&#10;fIUKBqZyz3hQPnG4Me5KcuxUfajAU2hlFfIeGmlZY8OzHddFNUzgRmAzGG4veOWYzy3q5Y519zcA&#10;AAD//wMAUEsDBBQABgAIAAAAIQAVyPTA4gAAAAkBAAAPAAAAZHJzL2Rvd25yZXYueG1sTI/NTsMw&#10;EITvSLyDtUjcqJMShTbEqfgRIHFAaoOqHt1kSQL2OoqdNuXpWU5wHM1o5pt8NVkjDjj4zpGCeBaB&#10;QKpc3VGj4L18ulqA8EFTrY0jVHBCD6vi/CzXWe2OtMbDJjSCS8hnWkEbQp9J6asWrfYz1yOx9+EG&#10;qwPLoZH1oI9cbo2cR1Eqre6IF1rd40OL1ddmtAps071+v5Xl8/iyvf80/Wn3uFjvlLq8mO5uQQSc&#10;wl8YfvEZHQpm2ruRai+MguublNGDgnkMgv0kWaYg9hxM0hhkkcv/D4ofAAAA//8DAFBLAQItABQA&#10;BgAIAAAAIQC2gziS/gAAAOEBAAATAAAAAAAAAAAAAAAAAAAAAABbQ29udGVudF9UeXBlc10ueG1s&#10;UEsBAi0AFAAGAAgAAAAhADj9If/WAAAAlAEAAAsAAAAAAAAAAAAAAAAALwEAAF9yZWxzLy5yZWxz&#10;UEsBAi0AFAAGAAgAAAAhAE2y0aSvAwAAqwkAAA4AAAAAAAAAAAAAAAAALgIAAGRycy9lMm9Eb2Mu&#10;eG1sUEsBAi0AFAAGAAgAAAAhABXI9MDiAAAACQEAAA8AAAAAAAAAAAAAAAAACQYAAGRycy9kb3du&#10;cmV2LnhtbFBLBQYAAAAABAAEAPMAAAAYBwAAAAA=&#10;" path="m-1,299nfc1184,100,2383,,3585,v2499,,4979,433,7330,1282em-1,299nsc1184,100,2383,,3585,v2499,,4979,433,7330,1282l3585,21600,-1,299xe" filled="f">
                <v:path arrowok="t" o:extrusionok="f" o:connecttype="custom" o:connectlocs="0,12700;462280,54271;151821,914400" o:connectangles="0,0,0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2544445</wp:posOffset>
                </wp:positionH>
                <wp:positionV relativeFrom="paragraph">
                  <wp:posOffset>13335</wp:posOffset>
                </wp:positionV>
                <wp:extent cx="147955" cy="914400"/>
                <wp:effectExtent l="5715" t="5080" r="8255" b="0"/>
                <wp:wrapNone/>
                <wp:docPr id="51" name="Arc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7955" cy="914400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3491"/>
                            <a:gd name="T1" fmla="*/ 0 h 21600"/>
                            <a:gd name="T2" fmla="*/ 3491 w 3491"/>
                            <a:gd name="T3" fmla="*/ 284 h 21600"/>
                            <a:gd name="T4" fmla="*/ 0 w 3491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491" h="21600" fill="none" extrusionOk="0">
                              <a:moveTo>
                                <a:pt x="-1" y="0"/>
                              </a:moveTo>
                              <a:cubicBezTo>
                                <a:pt x="1169" y="0"/>
                                <a:pt x="2336" y="94"/>
                                <a:pt x="3491" y="283"/>
                              </a:cubicBezTo>
                            </a:path>
                            <a:path w="3491" h="21600" stroke="0" extrusionOk="0">
                              <a:moveTo>
                                <a:pt x="-1" y="0"/>
                              </a:moveTo>
                              <a:cubicBezTo>
                                <a:pt x="1169" y="0"/>
                                <a:pt x="2336" y="94"/>
                                <a:pt x="3491" y="283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6A75CD" id="Arc 90" o:spid="_x0000_s1026" style="position:absolute;margin-left:200.35pt;margin-top:1.05pt;width:11.65pt;height:1in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491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QukgwMAAM0IAAAOAAAAZHJzL2Uyb0RvYy54bWzMVttu2zgQfV9g/4Hg4xaOLpYdS4hSpHZc&#10;LNAb0PQDaIqyhEiklqQtp4v+e4ejS+S0KYJiH9YBFFI8Ppxzhpzx1etTXZGj0KZUMqXBhU+JkFxl&#10;pdyn9MvddraixFgmM1YpKVL6IAx9ff3nH1dtk4hQFarKhCZAIk3SNiktrG0SzzO8EDUzF6oREhZz&#10;pWtmYar3XqZZC+x15YW+v/RapbNGKy6MgbebbpFeI3+eC24/5rkRllQphdgsPjU+d+7pXV+xZK9Z&#10;U5S8D4P9RhQ1KyVsOlJtmGXkoMsfqOqSa2VUbi+4qj2V5yUXqAHUBP4TNZ8L1gjUAuaYZrTJ/He0&#10;/MPxkyZlltJFQIlkNeToRnMSozVtYxJAfG4+aSfONO8UvzfgmXe24iYGMGTXvlcZMLCDVWjHKde1&#10;+yYIJSd0/WF0XZws4fAyiC7jxYISDktxEEU+bu2xZPgyPxj7VigkYsd3xnZJy2CElmd93G8hwXld&#10;Qf5ezYjv/vr0jgCQOALCYOn/FBS+AHQ3bvWXBxu1ZB7FwZPd7sbdEFMQ3PEpaNwNQI7kGa75EBTA&#10;wlVEnmGLJrDnwgKrOxMcFZowIQPb94OxrBi85ifZmw0jwtzd9jG/jTIur84OyB4odmeDJYBymXkG&#10;DJIdeP4iMChy4MUU3O3QR6Thjj+93ZoSuN27zuuGWSfEBeSGpE0pZosUKe1SQvKygvogoUJB+TpZ&#10;fXDl7OP9oLJWR3GnkMA6uTPILAQ1nNPHZX7YlfyN+DoFB8EyfoRDDEgRzudLfBtHfZT4ugsMuMPV&#10;aM+EE4Q7Cb+SYqxW93AFISP/ZyUsqeTUpe4AjTcEhA7rvFJGdMeq096bgCl1J2FSHaTaQiaxPFTS&#10;JTpehAs8qEZVZeYWnXdG73frSpMjc10BP/3xOoNpdZAZkhWCZbf92LKy6sYYpOMDo/sD5moalv1/&#10;Yz++Xd2uolkULm9nkb/ZzG6262i23AaXi818s15vgm8utCBKijLLhHTRDS0oiF5W4vtm2DWPsQmd&#10;qTgTu8XPj2K98zDwEoOW4X/n9VDmXXM1yU5lD1Dytep6KvwGgEGh9FdKWuinKTX/HJiGC1X9LaFh&#10;YWWHBoyTaHEZQsb1dGU3XWGSA1VKLYVq44Zr2zXtQ6PLfQE7BZhWqW6g1eSlawnYk7qo+gn0TFTQ&#10;93fXlKdzRD3+Crn+DgAA//8DAFBLAwQUAAYACAAAACEAjiQtJNwAAAAJAQAADwAAAGRycy9kb3du&#10;cmV2LnhtbEyPQUvEMBCF74L/IYzgzU1ayiq16bIIXvaw4Oqix2kTm2IzKU3arf/e8aTH4X28+V61&#10;W/0gFjvFPpCGbKNAWGqD6anT8Pb6fPcAIiYkg0Mgq+HbRtjV11cVliZc6MUup9QJLqFYogaX0lhK&#10;GVtnPcZNGC1x9hkmj4nPqZNmwguX+0HmSm2lx574g8PRPjnbfp1mr+Hc+zkG1yzHdf/RHo4HfF8M&#10;an17s+4fQSS7pj8YfvVZHWp2asJMJopBQ6HUPaMa8gwE50Ve8LaGwWKbgawr+X9B/QMAAP//AwBQ&#10;SwECLQAUAAYACAAAACEAtoM4kv4AAADhAQAAEwAAAAAAAAAAAAAAAAAAAAAAW0NvbnRlbnRfVHlw&#10;ZXNdLnhtbFBLAQItABQABgAIAAAAIQA4/SH/1gAAAJQBAAALAAAAAAAAAAAAAAAAAC8BAABfcmVs&#10;cy8ucmVsc1BLAQItABQABgAIAAAAIQDJlQukgwMAAM0IAAAOAAAAAAAAAAAAAAAAAC4CAABkcnMv&#10;ZTJvRG9jLnhtbFBLAQItABQABgAIAAAAIQCOJC0k3AAAAAkBAAAPAAAAAAAAAAAAAAAAAN0FAABk&#10;cnMvZG93bnJldi54bWxQSwUGAAAAAAQABADzAAAA5gYAAAAA&#10;" path="m-1,nfc1169,,2336,94,3491,283em-1,nsc1169,,2336,94,3491,283l,21600,-1,xe" filled="f">
                <v:path arrowok="t" o:extrusionok="f" o:connecttype="custom" o:connectlocs="0,0;147955,12023;0,914400" o:connectangles="0,0,0"/>
              </v:shape>
            </w:pict>
          </mc:Fallback>
        </mc:AlternateContent>
      </w:r>
    </w:p>
    <w:p w:rsidR="00B4633B" w:rsidRPr="00810774" w:rsidRDefault="00B4633B" w:rsidP="009857B4">
      <w:pPr>
        <w:rPr>
          <w:rFonts w:ascii="Times New Roman" w:hAnsi="Times New Roman" w:cs="Times New Roman"/>
          <w:b/>
          <w:sz w:val="28"/>
          <w:szCs w:val="28"/>
        </w:rPr>
      </w:pPr>
      <w:r w:rsidRPr="00810774">
        <w:rPr>
          <w:rFonts w:ascii="Times New Roman" w:hAnsi="Times New Roman" w:cs="Times New Roman"/>
          <w:b/>
          <w:sz w:val="28"/>
          <w:szCs w:val="28"/>
        </w:rPr>
        <w:t xml:space="preserve">І. «Оптимістичний»       </w:t>
      </w:r>
      <w:r w:rsidR="00DF4C22" w:rsidRPr="0081077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810774">
        <w:rPr>
          <w:rFonts w:ascii="Times New Roman" w:hAnsi="Times New Roman" w:cs="Times New Roman"/>
          <w:b/>
          <w:sz w:val="28"/>
          <w:szCs w:val="28"/>
        </w:rPr>
        <w:t xml:space="preserve"> ІІ. «Трагічний»                   ІІІ. «Романтичний»                  </w:t>
      </w:r>
    </w:p>
    <w:p w:rsidR="00B4633B" w:rsidRDefault="00B4633B" w:rsidP="00B4633B">
      <w:pPr>
        <w:rPr>
          <w:rFonts w:ascii="Times New Roman" w:hAnsi="Times New Roman" w:cs="Times New Roman"/>
          <w:b/>
          <w:sz w:val="28"/>
          <w:szCs w:val="28"/>
        </w:rPr>
      </w:pPr>
      <w:r w:rsidRPr="00B4633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B4633B">
        <w:rPr>
          <w:rFonts w:ascii="Times New Roman" w:hAnsi="Times New Roman" w:cs="Times New Roman"/>
          <w:b/>
          <w:sz w:val="28"/>
          <w:szCs w:val="28"/>
        </w:rPr>
        <w:t xml:space="preserve">  1590-1600 рр.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DF4C2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1601-1608 рр.                             1609-1612 рр.  </w:t>
      </w:r>
    </w:p>
    <w:p w:rsidR="00B4633B" w:rsidRDefault="00A81316" w:rsidP="00B4633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4958080</wp:posOffset>
                </wp:positionH>
                <wp:positionV relativeFrom="paragraph">
                  <wp:posOffset>266065</wp:posOffset>
                </wp:positionV>
                <wp:extent cx="0" cy="438150"/>
                <wp:effectExtent l="57150" t="6350" r="57150" b="22225"/>
                <wp:wrapNone/>
                <wp:docPr id="50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38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F82B9C" id="AutoShape 28" o:spid="_x0000_s1026" type="#_x0000_t32" style="position:absolute;margin-left:390.4pt;margin-top:20.95pt;width:0;height:34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U+JMgIAAF4EAAAOAAAAZHJzL2Uyb0RvYy54bWysVMGO2jAQvVfqP1i+QxI2UIgIq1UCvWy7&#10;SLv9AGM7xKpjW7YhoKr/3rEDtLSXqioHM7Zn3ryZec7y8dRJdOTWCa1KnI1TjLiimgm1L/GXt81o&#10;jpHzRDEiteIlPnOHH1fv3y17U/CJbrVk3CIAUa7oTYlb702RJI62vCNurA1XcNlo2xEPW7tPmCU9&#10;oHcymaTpLOm1ZcZqyp2D03q4xKuI3zSc+pemcdwjWWLg5uNq47oLa7JakmJviWkFvdAg/8CiI0JB&#10;0htUTTxBByv+gOoEtdrpxo+p7hLdNILyWANUk6W/VfPaEsNjLdAcZ25tcv8Pln4+bi0SrMRTaI8i&#10;Hczo6eB1TI0m89Cg3rgC/Cq1taFEelKv5lnTrw4pXbVE7Xn0fjsbCM5CRHIXEjbOQJpd/0kz8CGQ&#10;IHbr1NguQEIf0CkO5XwbCj95RIdDCqf5wzwDigGcFNc4Y53/yHWHglFi5y0R+9ZXWimYvLZZzEKO&#10;z84PgdeAkFTpjZASzkkhFepLvJhOpjHAaSlYuAx3zu53lbToSIKE4u/C4s7N6oNiEazlhK0vtidC&#10;go187I23ArolOQ7ZOs4wkhxeTbAGelKFjFA5EL5Yg4q+LdLFer6e56N8MluP8rSuR0+bKh/NNtmH&#10;af1QV1WdfQ/ks7xoBWNcBf5XRWf53ynm8rYGLd40fWtUco8eRwFkr/+RdBx9mPagm51m560N1QUV&#10;gIij8+XBhVfy6z56/fwsrH4AAAD//wMAUEsDBBQABgAIAAAAIQD/u0j03wAAAAoBAAAPAAAAZHJz&#10;L2Rvd25yZXYueG1sTI/BTsMwDIbvSLxDZCRuLClC3VqaTsCE6GVIbAhxzJrQRDRO1WRbx9NjxAGO&#10;tj/9/v5qOfmeHcwYXUAJ2UwAM9gG7bCT8Lp9vFoAi0mhVn1AI+FkIizr87NKlToc8cUcNqljFIKx&#10;VBJsSkPJeWyt8SrOwmCQbh9h9CrROHZcj+pI4b7n10Lk3CuH9MGqwTxY035u9l5CWr2fbP7W3hfu&#10;efu0zt1X0zQrKS8vprtbYMlM6Q+GH31Sh5qcdmGPOrJewnwhSD1JuMkKYAT8LnZEZqIAXlf8f4X6&#10;GwAA//8DAFBLAQItABQABgAIAAAAIQC2gziS/gAAAOEBAAATAAAAAAAAAAAAAAAAAAAAAABbQ29u&#10;dGVudF9UeXBlc10ueG1sUEsBAi0AFAAGAAgAAAAhADj9If/WAAAAlAEAAAsAAAAAAAAAAAAAAAAA&#10;LwEAAF9yZWxzLy5yZWxzUEsBAi0AFAAGAAgAAAAhAOytT4kyAgAAXgQAAA4AAAAAAAAAAAAAAAAA&#10;LgIAAGRycy9lMm9Eb2MueG1sUEsBAi0AFAAGAAgAAAAhAP+7SPTfAAAACgEAAA8AAAAAAAAAAAAA&#10;AAAAjAQAAGRycy9kb3ducmV2LnhtbFBLBQYAAAAABAAEAPMAAACY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2543810</wp:posOffset>
                </wp:positionH>
                <wp:positionV relativeFrom="paragraph">
                  <wp:posOffset>266065</wp:posOffset>
                </wp:positionV>
                <wp:extent cx="635" cy="438150"/>
                <wp:effectExtent l="52705" t="6350" r="60960" b="22225"/>
                <wp:wrapNone/>
                <wp:docPr id="49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38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448984" id="AutoShape 27" o:spid="_x0000_s1026" type="#_x0000_t32" style="position:absolute;margin-left:200.3pt;margin-top:20.95pt;width:.05pt;height:34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ngNOQIAAGAEAAAOAAAAZHJzL2Uyb0RvYy54bWysVMuO2yAU3VfqPyD2GduJk0msOKORnXQz&#10;7USa6QcQwDYqBgQkTlT133shj860m6pqFuQC93HuuQcvH469RAdundCqxNldihFXVDOh2hJ/fd2M&#10;5hg5TxQjUite4hN3+GH18cNyMAUf605Lxi2CJMoVgylx570pksTRjvfE3WnDFVw22vbEw9a2CbNk&#10;gOy9TMZpOksGbZmxmnLn4LQ+X+JVzN80nPrnpnHcI1liwObjauO6C2uyWpKitcR0gl5gkH9A0ROh&#10;oOgtVU08QXsr/kjVC2q1042/o7pPdNMIymMP0E2W/tbNS0cMj70AOc7caHL/Ly39cthaJFiJ8wVG&#10;ivQwo8e917E0Gt8HggbjCvCr1NaGFulRvZgnTb85pHTVEdXy6P16MhCchYjkXUjYOANldsNnzcCH&#10;QIHI1rGxfUgJPKBjHMrpNhR+9IjC4WwyxYjCeT6ZZ9M4sYQU10hjnf/EdY+CUWLnLRFt5yutFMxe&#10;2yzWIYcn5wMuUlwDQlmlN0LKKAGp0FDixXQ8jQFOS8HCZXBztt1V0qIDCSKKv9gk3Lx1s3qvWEzW&#10;ccLWF9sTIcFGPrLjrQC+JMehWs8ZRpLDuwnWGZ5UoSL0DoAv1llH3xfpYj1fz/NRPp6tR3la16PH&#10;TZWPZpvsflpP6qqqsx8BfJYXnWCMq4D/quks/zvNXF7XWY03Vd+ISt5nj4wC2Ot/BB2HH+Z9Vs5O&#10;s9PWhu6CDkDG0fny5MI7ebuPXr8+DKufAAAA//8DAFBLAwQUAAYACAAAACEAdUk4Dt4AAAAKAQAA&#10;DwAAAGRycy9kb3ducmV2LnhtbEyPTU/DMAyG70j8h8hI3FhahAotTSdgQvQCEhtCHLPGNBGNUzXZ&#10;1vHrMSe4+ePR68f1cvaD2OMUXSAF+SIDgdQF46hX8LZ5vLgBEZMmo4dAqOCIEZbN6UmtKxMO9Ir7&#10;deoFh1CstAKb0lhJGTuLXsdFGJF49xkmrxO3Uy/NpA8c7gd5mWWF9NoRX7B6xAeL3dd65xWk1cfR&#10;Fu/dfeleNk/Phftu23al1PnZfHcLIuGc/mD41Wd1aNhpG3ZkohgUXHE6o1zkJQgGeHANYstknpUg&#10;m1r+f6H5AQAA//8DAFBLAQItABQABgAIAAAAIQC2gziS/gAAAOEBAAATAAAAAAAAAAAAAAAAAAAA&#10;AABbQ29udGVudF9UeXBlc10ueG1sUEsBAi0AFAAGAAgAAAAhADj9If/WAAAAlAEAAAsAAAAAAAAA&#10;AAAAAAAALwEAAF9yZWxzLy5yZWxzUEsBAi0AFAAGAAgAAAAhAP7KeA05AgAAYAQAAA4AAAAAAAAA&#10;AAAAAAAALgIAAGRycy9lMm9Eb2MueG1sUEsBAi0AFAAGAAgAAAAhAHVJOA7eAAAACgEAAA8AAAAA&#10;AAAAAAAAAAAAkwQAAGRycy9kb3ducmV2LnhtbFBLBQYAAAAABAAEAPMAAACeBQAAAAA=&#10;">
                <v:stroke endarrow="block"/>
              </v:shape>
            </w:pict>
          </mc:Fallback>
        </mc:AlternateContent>
      </w:r>
      <w:r w:rsidR="00B4633B">
        <w:rPr>
          <w:rFonts w:ascii="Times New Roman" w:hAnsi="Times New Roman" w:cs="Times New Roman"/>
          <w:b/>
          <w:sz w:val="28"/>
          <w:szCs w:val="28"/>
        </w:rPr>
        <w:t xml:space="preserve">Історичні хроніки               </w:t>
      </w:r>
      <w:r w:rsidR="00DF4C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633B">
        <w:rPr>
          <w:rFonts w:ascii="Times New Roman" w:hAnsi="Times New Roman" w:cs="Times New Roman"/>
          <w:b/>
          <w:sz w:val="28"/>
          <w:szCs w:val="28"/>
        </w:rPr>
        <w:t xml:space="preserve"> Трагедії </w:t>
      </w:r>
      <w:r w:rsidR="00DF4C22">
        <w:rPr>
          <w:rFonts w:ascii="Times New Roman" w:hAnsi="Times New Roman" w:cs="Times New Roman"/>
          <w:b/>
          <w:sz w:val="28"/>
          <w:szCs w:val="28"/>
        </w:rPr>
        <w:t>:</w:t>
      </w:r>
      <w:r w:rsidR="00B4633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Трагікомедії</w:t>
      </w:r>
      <w:r w:rsidR="00DF4C22">
        <w:rPr>
          <w:rFonts w:ascii="Times New Roman" w:hAnsi="Times New Roman" w:cs="Times New Roman"/>
          <w:b/>
          <w:sz w:val="28"/>
          <w:szCs w:val="28"/>
        </w:rPr>
        <w:t>:</w:t>
      </w:r>
    </w:p>
    <w:p w:rsidR="00DF4C22" w:rsidRDefault="00A81316" w:rsidP="00B4633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357505</wp:posOffset>
                </wp:positionH>
                <wp:positionV relativeFrom="paragraph">
                  <wp:posOffset>227965</wp:posOffset>
                </wp:positionV>
                <wp:extent cx="0" cy="361950"/>
                <wp:effectExtent l="57150" t="6350" r="57150" b="22225"/>
                <wp:wrapNone/>
                <wp:docPr id="48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1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CE945C" id="AutoShape 26" o:spid="_x0000_s1026" type="#_x0000_t32" style="position:absolute;margin-left:28.15pt;margin-top:17.95pt;width:0;height:28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IiZNQIAAF4EAAAOAAAAZHJzL2Uyb0RvYy54bWysVE2P2yAQvVfqf0Dcs7azTppYcVYrO+ll&#10;20ba7Q8ggG1UDAhInKjqf++Ak3S3vVRVcyADzMebNw+vHk69REdundCqxNldihFXVDOh2hJ/fdlO&#10;Fhg5TxQjUite4jN3+GH9/t1qMAWf6k5Lxi2CJMoVgylx570pksTRjvfE3WnDFVw22vbEw9a2CbNk&#10;gOy9TKZpOk8GbZmxmnLn4LQeL/E65m8aTv2XpnHcI1liwObjauO6D2uyXpGitcR0gl5gkH9A0ROh&#10;oOgtVU08QQcr/kjVC2q1042/o7pPdNMIymMP0E2W/tbNc0cMj70AOc7caHL/Ly39fNxZJFiJc5iU&#10;Ij3M6PHgdSyNpvNA0GBcAX6V2tnQIj2pZ/Ok6TeHlK46oloevV/OBoKzEJG8CQkbZ6DMfvikGfgQ&#10;KBDZOjW2DymBB3SKQznfhsJPHtHxkMLp/TxbzuK8ElJc44x1/iPXPQpGiZ23RLSdr7RSMHlts1iF&#10;HJ+cD6hIcQ0IRZXeCimjAKRCQ4mXs+ksBjgtBQuXwc3Zdl9Ji44kSCj+Yotw89rN6oNiMVnHCdtc&#10;bE+EBBv5yI23AtiSHIdqPWcYSQ6vJlgjPKlCRegcAF+sUUXfl+lys9gs8kk+nW8meVrXk8dtlU/m&#10;2+zDrL6vq6rOfgTwWV50gjGuAv6rorP87xRzeVujFm+avhGVvM0eGQWw1/8IOo4+THvUzV6z886G&#10;7oIKQMTR+fLgwit5vY9evz4L658AAAD//wMAUEsDBBQABgAIAAAAIQD9OHTh3QAAAAcBAAAPAAAA&#10;ZHJzL2Rvd25yZXYueG1sTI7BTsMwEETvSPyDtUjcqEOrRiRkUwEVIhcq0aKqRzdeEot4HcVum/L1&#10;GC5wHM3ozSsWo+3EkQZvHCPcThIQxLXThhuE983zzR0IHxRr1TkmhDN5WJSXF4XKtTvxGx3XoRER&#10;wj5XCG0IfS6lr1uyyk9cTxy7DzdYFWIcGqkHdYpw28lpkqTSKsPxoVU9PbVUf64PFiEsd+c23daP&#10;mVltXl5T81VV1RLx+mp8uAcRaAx/Y/jRj+pQRqe9O7D2okOYp7O4RJjNMxCx/817hGyagSwL+d+/&#10;/AYAAP//AwBQSwECLQAUAAYACAAAACEAtoM4kv4AAADhAQAAEwAAAAAAAAAAAAAAAAAAAAAAW0Nv&#10;bnRlbnRfVHlwZXNdLnhtbFBLAQItABQABgAIAAAAIQA4/SH/1gAAAJQBAAALAAAAAAAAAAAAAAAA&#10;AC8BAABfcmVscy8ucmVsc1BLAQItABQABgAIAAAAIQAmSIiZNQIAAF4EAAAOAAAAAAAAAAAAAAAA&#10;AC4CAABkcnMvZTJvRG9jLnhtbFBLAQItABQABgAIAAAAIQD9OHTh3QAAAAcBAAAPAAAAAAAAAAAA&#10;AAAAAI8EAABkcnMvZG93bnJldi54bWxQSwUGAAAAAAQABADzAAAAmQUAAAAA&#10;">
                <v:stroke endarrow="block"/>
              </v:shape>
            </w:pict>
          </mc:Fallback>
        </mc:AlternateContent>
      </w:r>
      <w:r w:rsidR="00B4633B">
        <w:rPr>
          <w:rFonts w:ascii="Times New Roman" w:hAnsi="Times New Roman" w:cs="Times New Roman"/>
          <w:b/>
          <w:sz w:val="28"/>
          <w:szCs w:val="28"/>
        </w:rPr>
        <w:t xml:space="preserve">Комедії </w:t>
      </w:r>
      <w:r w:rsidR="00DF4C22">
        <w:rPr>
          <w:rFonts w:ascii="Times New Roman" w:hAnsi="Times New Roman" w:cs="Times New Roman"/>
          <w:b/>
          <w:sz w:val="28"/>
          <w:szCs w:val="28"/>
        </w:rPr>
        <w:t xml:space="preserve">:                                                                                                                                </w:t>
      </w:r>
    </w:p>
    <w:p w:rsidR="00DF4C22" w:rsidRDefault="00B4633B" w:rsidP="0081077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 w:rsidR="00DF4C22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F4C22">
        <w:rPr>
          <w:rFonts w:ascii="Times New Roman" w:hAnsi="Times New Roman" w:cs="Times New Roman"/>
          <w:b/>
          <w:i/>
          <w:sz w:val="28"/>
          <w:szCs w:val="28"/>
        </w:rPr>
        <w:t>«Гамлет»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Pr="00DF4C22">
        <w:rPr>
          <w:rFonts w:ascii="Times New Roman" w:hAnsi="Times New Roman" w:cs="Times New Roman"/>
          <w:b/>
          <w:i/>
          <w:sz w:val="28"/>
          <w:szCs w:val="28"/>
        </w:rPr>
        <w:t xml:space="preserve">   «Зимова казка»</w:t>
      </w:r>
    </w:p>
    <w:p w:rsidR="00DF4C22" w:rsidRDefault="00DF4C22" w:rsidP="0081077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F4C22">
        <w:rPr>
          <w:rFonts w:ascii="Times New Roman" w:hAnsi="Times New Roman" w:cs="Times New Roman"/>
          <w:b/>
          <w:i/>
          <w:sz w:val="28"/>
          <w:szCs w:val="28"/>
        </w:rPr>
        <w:t>«Приборкання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</w:t>
      </w:r>
      <w:r w:rsidR="00810774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«Отелло»    </w:t>
      </w:r>
      <w:r w:rsidR="00810774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«Буря»</w:t>
      </w:r>
    </w:p>
    <w:p w:rsidR="00DF4C22" w:rsidRDefault="00DF4C22" w:rsidP="0081077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норовливої»                           «Король Лір»</w:t>
      </w:r>
    </w:p>
    <w:p w:rsidR="00DF4C22" w:rsidRDefault="00DF4C22" w:rsidP="0081077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«Сон літньої ночі»                «Макбет»</w:t>
      </w:r>
    </w:p>
    <w:p w:rsidR="00DF4C22" w:rsidRDefault="00DF4C22" w:rsidP="0081077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«Багато галасу даремно»</w:t>
      </w:r>
    </w:p>
    <w:p w:rsidR="00DF4C22" w:rsidRPr="00DF4C22" w:rsidRDefault="00DF4C22" w:rsidP="0081077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«Дванадцята ніч»</w:t>
      </w:r>
    </w:p>
    <w:p w:rsidR="00B4633B" w:rsidRDefault="00B4633B" w:rsidP="0081077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</w:p>
    <w:p w:rsidR="00810774" w:rsidRDefault="00810774" w:rsidP="0081077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10774" w:rsidRDefault="00810774" w:rsidP="0081077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10774" w:rsidRDefault="00810774" w:rsidP="0081077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10774" w:rsidRDefault="00810774" w:rsidP="0081077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10774" w:rsidRDefault="00810774" w:rsidP="00810774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Виступ учня – літературознавця. «Шекспірівське питання»</w:t>
      </w:r>
    </w:p>
    <w:p w:rsidR="00810774" w:rsidRDefault="00810774" w:rsidP="008107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Вам уже знайоме так зване гомерівське питання: чи існував Гомер насправді, чи він був автором безсмертних давньогрецьких поем «Іліада» та «Одіссея»? Таке ж запитання щодо великого Шекспіра ставлять собі протягом чотирьох століть науковці та звичайні читачі.</w:t>
      </w:r>
      <w:r w:rsidR="00842471">
        <w:rPr>
          <w:rFonts w:ascii="Times New Roman" w:hAnsi="Times New Roman" w:cs="Times New Roman"/>
          <w:sz w:val="28"/>
          <w:szCs w:val="28"/>
        </w:rPr>
        <w:t xml:space="preserve"> Справа в тому, що збереглося не так багато відомостей про життя самого Шекспіра і ще менше – про його авторство щодо всесвітньовідомих п’єс.</w:t>
      </w:r>
    </w:p>
    <w:p w:rsidR="00842471" w:rsidRDefault="00842471" w:rsidP="008107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Що ж викликає сумніви у науковців? Шекспір був не дуже освіченою людиною, а у своїх творах він виявляє різнобічну обізнаність у багатьох галузях знань: про медицину він писав, як лікар, про закони – як юрист, про рослини – як ботанік, про філософські проблеми – як філософ.</w:t>
      </w:r>
    </w:p>
    <w:p w:rsidR="00842471" w:rsidRDefault="00842471" w:rsidP="008107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Вражає й словниковий запас письменника: 30 тисяч слів, до того ж знання іноземних мов: французької, італійської, грецької, іспанської, латини.</w:t>
      </w:r>
    </w:p>
    <w:p w:rsidR="002D3D3E" w:rsidRDefault="00842471" w:rsidP="008107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Автор шексп</w:t>
      </w:r>
      <w:r w:rsidR="00E723F1">
        <w:rPr>
          <w:rFonts w:ascii="Times New Roman" w:hAnsi="Times New Roman" w:cs="Times New Roman"/>
          <w:sz w:val="28"/>
          <w:szCs w:val="28"/>
        </w:rPr>
        <w:t xml:space="preserve">ірівських п’єс добре знав греко </w:t>
      </w:r>
      <w:r>
        <w:rPr>
          <w:rFonts w:ascii="Times New Roman" w:hAnsi="Times New Roman" w:cs="Times New Roman"/>
          <w:sz w:val="28"/>
          <w:szCs w:val="28"/>
        </w:rPr>
        <w:t xml:space="preserve">- римську міфологію, літературу, історію, був знайомий із справжньою Італією: Венецією, Вероною, Міланом,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Мантуєю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А Шекспір, як відомо, ніколи не виїжджав за межі своєї батьківщини. </w:t>
      </w:r>
    </w:p>
    <w:p w:rsidR="002D3D3E" w:rsidRDefault="002D3D3E" w:rsidP="008107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З</w:t>
      </w:r>
      <w:r w:rsidRPr="00A8644D">
        <w:rPr>
          <w:rFonts w:ascii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sz w:val="28"/>
          <w:szCs w:val="28"/>
        </w:rPr>
        <w:t xml:space="preserve">явилася версія, що під </w:t>
      </w:r>
      <w:proofErr w:type="spellStart"/>
      <w:r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A8644D">
        <w:rPr>
          <w:rFonts w:ascii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sz w:val="28"/>
          <w:szCs w:val="28"/>
        </w:rPr>
        <w:t xml:space="preserve">ям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Шексіра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приховувалася</w:t>
      </w:r>
      <w:r w:rsidR="008424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ціла група письменників та вчених, які запропонували авторові за винагороду називати ці твори своїми. Однак ці припущення не отримали підтвердження, оскільки для цього немає достатніх доказів.</w:t>
      </w:r>
    </w:p>
    <w:p w:rsidR="002D3D3E" w:rsidRDefault="002D3D3E" w:rsidP="008107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Ретлендбеконсаутгемптоншекспір</w:t>
      </w:r>
      <w:proofErr w:type="spellEnd"/>
      <w:r>
        <w:rPr>
          <w:rFonts w:ascii="Times New Roman" w:hAnsi="Times New Roman" w:cs="Times New Roman"/>
          <w:sz w:val="28"/>
          <w:szCs w:val="28"/>
        </w:rPr>
        <w:t>» - це фантастичне ім</w:t>
      </w:r>
      <w:r w:rsidRPr="00A8644D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я вигадав англійський письменник Джеймс Джойс. У своєму романі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Улісс</w:t>
      </w:r>
      <w:proofErr w:type="spellEnd"/>
      <w:r>
        <w:rPr>
          <w:rFonts w:ascii="Times New Roman" w:hAnsi="Times New Roman" w:cs="Times New Roman"/>
          <w:sz w:val="28"/>
          <w:szCs w:val="28"/>
        </w:rPr>
        <w:t>» весь 9-й розділ він присвятив проблемі «Загадка Шекспіра».</w:t>
      </w:r>
    </w:p>
    <w:p w:rsidR="00A557A1" w:rsidRDefault="002D3D3E" w:rsidP="008107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Як же розшифрувати фантастичне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A8644D">
        <w:rPr>
          <w:rFonts w:ascii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sz w:val="28"/>
          <w:szCs w:val="28"/>
        </w:rPr>
        <w:t>я? Дуже</w:t>
      </w:r>
      <w:r w:rsidR="008424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просто: потрібно виділити імена тих людей, яких вважають авторами геніальних п’єс: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Ретленд</w:t>
      </w:r>
      <w:proofErr w:type="spellEnd"/>
      <w:r>
        <w:rPr>
          <w:rFonts w:ascii="Times New Roman" w:hAnsi="Times New Roman" w:cs="Times New Roman"/>
          <w:sz w:val="28"/>
          <w:szCs w:val="28"/>
        </w:rPr>
        <w:t>, Бекон, Саутгемптон</w:t>
      </w:r>
      <w:r w:rsidR="00A557A1">
        <w:rPr>
          <w:rFonts w:ascii="Times New Roman" w:hAnsi="Times New Roman" w:cs="Times New Roman"/>
          <w:sz w:val="28"/>
          <w:szCs w:val="28"/>
        </w:rPr>
        <w:t>, Шекспір.</w:t>
      </w:r>
    </w:p>
    <w:p w:rsidR="00A557A1" w:rsidRDefault="00A557A1" w:rsidP="008107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42471" w:rsidRDefault="00A557A1" w:rsidP="00A557A1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57A1">
        <w:rPr>
          <w:rFonts w:ascii="Times New Roman" w:hAnsi="Times New Roman" w:cs="Times New Roman"/>
          <w:b/>
          <w:sz w:val="28"/>
          <w:szCs w:val="28"/>
        </w:rPr>
        <w:t>Проблемне запитання від В.</w:t>
      </w:r>
      <w:r w:rsidR="001A5F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557A1">
        <w:rPr>
          <w:rFonts w:ascii="Times New Roman" w:hAnsi="Times New Roman" w:cs="Times New Roman"/>
          <w:b/>
          <w:sz w:val="28"/>
          <w:szCs w:val="28"/>
        </w:rPr>
        <w:t>Коротича.</w:t>
      </w:r>
      <w:r w:rsidR="002D3D3E" w:rsidRPr="00A557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42471" w:rsidRPr="00A557A1">
        <w:rPr>
          <w:rFonts w:ascii="Times New Roman" w:hAnsi="Times New Roman" w:cs="Times New Roman"/>
          <w:b/>
          <w:sz w:val="28"/>
          <w:szCs w:val="28"/>
        </w:rPr>
        <w:t xml:space="preserve">           </w:t>
      </w:r>
    </w:p>
    <w:p w:rsidR="00A557A1" w:rsidRDefault="00A557A1" w:rsidP="00A557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Незважаючи на серйозні аргументи противників авторства Шекспіра, проблемно – тематичний аналіз показує, що твори, які друкуються під прізвищем Шекспіра, належать одному авторові.</w:t>
      </w:r>
    </w:p>
    <w:p w:rsidR="00A557A1" w:rsidRDefault="00A557A1" w:rsidP="00A557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Шекспір завше присутній на світовій сцені. Його сюжети та образи надихають композиторів і малярів. Його персонажів мріють зіграти актори, п’єси мають за честь поставити режисери. Варто й не забувати сонети Шекспіра. Тут він постає як чутливий лірик і водночас глибокодумний філософ.</w:t>
      </w:r>
    </w:p>
    <w:p w:rsidR="00A557A1" w:rsidRDefault="00A557A1" w:rsidP="00A557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Що ж, тисячу разів має рацію Гете, котрий сказав: «Шекспір, і краю йому немає».</w:t>
      </w:r>
    </w:p>
    <w:p w:rsidR="00A557A1" w:rsidRPr="00E42DFF" w:rsidRDefault="00A557A1" w:rsidP="00A557A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2DFF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E42DFF" w:rsidRPr="00E42DFF">
        <w:rPr>
          <w:rFonts w:ascii="Times New Roman" w:hAnsi="Times New Roman" w:cs="Times New Roman"/>
          <w:b/>
          <w:i/>
          <w:sz w:val="28"/>
          <w:szCs w:val="28"/>
        </w:rPr>
        <w:t>Читання вірша</w:t>
      </w:r>
      <w:r w:rsidRPr="00E42DFF"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p w:rsidR="00A557A1" w:rsidRDefault="00A557A1" w:rsidP="00A557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557A1" w:rsidRDefault="00A557A1" w:rsidP="00A557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557A1" w:rsidRDefault="00A557A1" w:rsidP="00A557A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Хто є Шекспір?</w:t>
      </w:r>
    </w:p>
    <w:p w:rsidR="00A557A1" w:rsidRDefault="00A557A1" w:rsidP="00A557A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В.Коротич</w:t>
      </w:r>
    </w:p>
    <w:p w:rsidR="00E42DFF" w:rsidRDefault="00E42DFF" w:rsidP="00C81C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Хто є Шекспір?</w:t>
      </w:r>
    </w:p>
    <w:p w:rsidR="00E42DFF" w:rsidRDefault="00E42DFF" w:rsidP="00C81C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 був він?</w:t>
      </w:r>
    </w:p>
    <w:p w:rsidR="00E42DFF" w:rsidRDefault="00E42DFF" w:rsidP="00C81C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Білі руки підводять вчені – їм бракує слів.</w:t>
      </w:r>
    </w:p>
    <w:p w:rsidR="00E42DFF" w:rsidRDefault="00E42DFF" w:rsidP="00C81C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 був він – той актор,</w:t>
      </w:r>
    </w:p>
    <w:p w:rsidR="00E42DFF" w:rsidRDefault="00E42DFF" w:rsidP="00C81C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Чиї перуки</w:t>
      </w:r>
    </w:p>
    <w:p w:rsidR="00E42DFF" w:rsidRDefault="00E42DFF" w:rsidP="00C81C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Вкривали наймудрішу із голів?</w:t>
      </w:r>
    </w:p>
    <w:p w:rsidR="00E42DFF" w:rsidRDefault="00E42DFF" w:rsidP="00C81C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Хто є Шекспір?</w:t>
      </w:r>
    </w:p>
    <w:p w:rsidR="00E42DFF" w:rsidRDefault="00E42DFF" w:rsidP="00A557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що таке безсмертя?</w:t>
      </w:r>
    </w:p>
    <w:p w:rsidR="00E42DFF" w:rsidRDefault="00E42DFF" w:rsidP="00A557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як сонети збурюють світи?</w:t>
      </w:r>
    </w:p>
    <w:p w:rsidR="00E42DFF" w:rsidRDefault="00E42DFF" w:rsidP="00A557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Митцеві часом необхідно вмерти,</w:t>
      </w:r>
    </w:p>
    <w:p w:rsidR="00E42DFF" w:rsidRDefault="00E42DFF" w:rsidP="00A557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Аби своє безсмертя віднайти.</w:t>
      </w:r>
    </w:p>
    <w:p w:rsidR="00E42DFF" w:rsidRDefault="00E42DFF" w:rsidP="00A557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 хто глибінь тієї слави зміряв?</w:t>
      </w:r>
    </w:p>
    <w:p w:rsidR="00E42DFF" w:rsidRDefault="00E42DFF" w:rsidP="00A557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 правда, що чужа хитанню мод?!</w:t>
      </w:r>
    </w:p>
    <w:p w:rsidR="00E42DFF" w:rsidRDefault="00E42DFF" w:rsidP="00A557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Народжує Шевченків та Шекспірів,</w:t>
      </w:r>
    </w:p>
    <w:p w:rsidR="00E42DFF" w:rsidRDefault="00E42DFF" w:rsidP="00A557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 знак своєї вічності народ.</w:t>
      </w:r>
    </w:p>
    <w:p w:rsidR="00E42DFF" w:rsidRDefault="00E42DFF" w:rsidP="00A557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Художник перепони днів ламає.</w:t>
      </w:r>
    </w:p>
    <w:p w:rsidR="00E42DFF" w:rsidRDefault="00E42DFF" w:rsidP="00A557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Якщо на світі гідно він прожив</w:t>
      </w:r>
    </w:p>
    <w:p w:rsidR="00E42DFF" w:rsidRDefault="00E42DFF" w:rsidP="00A557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Є дійові особи і немає</w:t>
      </w:r>
    </w:p>
    <w:p w:rsidR="00E42DFF" w:rsidRDefault="00E42DFF" w:rsidP="00A557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світі непричетних глядачів.</w:t>
      </w:r>
    </w:p>
    <w:p w:rsidR="00E42DFF" w:rsidRDefault="00E42DFF" w:rsidP="00A557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Високі думи час собою значать.</w:t>
      </w:r>
    </w:p>
    <w:p w:rsidR="00E42DFF" w:rsidRDefault="00E42DFF" w:rsidP="00A557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Стають вони, мов пасма вічних гір.</w:t>
      </w:r>
    </w:p>
    <w:p w:rsidR="00E42DFF" w:rsidRDefault="00E42DFF" w:rsidP="00A557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Був </w:t>
      </w:r>
      <w:r w:rsidR="001A5FD3">
        <w:rPr>
          <w:rFonts w:ascii="Times New Roman" w:hAnsi="Times New Roman" w:cs="Times New Roman"/>
          <w:sz w:val="28"/>
          <w:szCs w:val="28"/>
        </w:rPr>
        <w:t>Гамлет.</w:t>
      </w:r>
    </w:p>
    <w:p w:rsidR="001A5FD3" w:rsidRDefault="001A5FD3" w:rsidP="00A557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Був народ англійський.</w:t>
      </w:r>
    </w:p>
    <w:p w:rsidR="001A5FD3" w:rsidRDefault="001A5FD3" w:rsidP="00A557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Значить,</w:t>
      </w:r>
    </w:p>
    <w:p w:rsidR="001A5FD3" w:rsidRDefault="001A5FD3" w:rsidP="00A557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Напевне був Шекспір.</w:t>
      </w:r>
    </w:p>
    <w:p w:rsidR="001A5FD3" w:rsidRDefault="001A5FD3" w:rsidP="00A557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A5FD3" w:rsidRDefault="001A5FD3" w:rsidP="001A5FD3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Обговорення висловів В. Шекспіра і про В. Шекспіра.</w:t>
      </w:r>
    </w:p>
    <w:p w:rsidR="001A5FD3" w:rsidRDefault="001A5FD3" w:rsidP="001A5FD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5FD3" w:rsidRDefault="001A5FD3" w:rsidP="001A5FD3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Україномовні видання творів В. Шекспіра.</w:t>
      </w:r>
    </w:p>
    <w:p w:rsidR="00E723F1" w:rsidRDefault="00C81C3F" w:rsidP="00C81C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Перші переклади В. Шекспіра українською мовою належать П. Кулішеві й М. Старицькому. Драматичні твори Шекспіра перекладали І. Франко, </w:t>
      </w:r>
    </w:p>
    <w:p w:rsidR="002016EF" w:rsidRDefault="00E723F1" w:rsidP="00C81C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Ю. </w:t>
      </w:r>
      <w:proofErr w:type="spellStart"/>
      <w:r w:rsidR="00C81C3F">
        <w:rPr>
          <w:rFonts w:ascii="Times New Roman" w:hAnsi="Times New Roman" w:cs="Times New Roman"/>
          <w:sz w:val="28"/>
          <w:szCs w:val="28"/>
        </w:rPr>
        <w:t>Федькович</w:t>
      </w:r>
      <w:proofErr w:type="spellEnd"/>
      <w:r w:rsidR="00C81C3F">
        <w:rPr>
          <w:rFonts w:ascii="Times New Roman" w:hAnsi="Times New Roman" w:cs="Times New Roman"/>
          <w:sz w:val="28"/>
          <w:szCs w:val="28"/>
        </w:rPr>
        <w:t xml:space="preserve">, П. Грабовський, М. Рильський, І. Кочерга, Ю. Клен. До визначних належать переклади Т. Осьмачки («Макбет», «Король Генрі ІV»), Ірини </w:t>
      </w:r>
      <w:proofErr w:type="spellStart"/>
      <w:r w:rsidR="00C81C3F">
        <w:rPr>
          <w:rFonts w:ascii="Times New Roman" w:hAnsi="Times New Roman" w:cs="Times New Roman"/>
          <w:sz w:val="28"/>
          <w:szCs w:val="28"/>
        </w:rPr>
        <w:t>Стешенко</w:t>
      </w:r>
      <w:proofErr w:type="spellEnd"/>
      <w:r w:rsidR="00C81C3F">
        <w:rPr>
          <w:rFonts w:ascii="Times New Roman" w:hAnsi="Times New Roman" w:cs="Times New Roman"/>
          <w:sz w:val="28"/>
          <w:szCs w:val="28"/>
        </w:rPr>
        <w:t xml:space="preserve"> («Отелло»), Г. Кочура («Гамлет»), М, Лукаша («Двоє синьйорів з Верони»), М. Бажана («Буря»). </w:t>
      </w:r>
      <w:r w:rsidR="002016EF">
        <w:rPr>
          <w:rFonts w:ascii="Times New Roman" w:hAnsi="Times New Roman" w:cs="Times New Roman"/>
          <w:sz w:val="28"/>
          <w:szCs w:val="28"/>
        </w:rPr>
        <w:t>Прекрасно звучать сонети В. Шекспіра у перекладах О. Тарнавського, Д. Паламарчука.</w:t>
      </w:r>
    </w:p>
    <w:p w:rsidR="002016EF" w:rsidRDefault="002016EF" w:rsidP="00C81C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016EF" w:rsidRDefault="002016EF" w:rsidP="00C81C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016EF" w:rsidRDefault="002016EF" w:rsidP="00C81C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016EF" w:rsidRDefault="002016EF" w:rsidP="00C81C3F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  <w:lastRenderedPageBreak/>
        <w:t>V</w:t>
      </w:r>
      <w:r w:rsidRPr="00A8644D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 xml:space="preserve">. </w:t>
      </w:r>
      <w:proofErr w:type="spellStart"/>
      <w:r w:rsidRPr="00A8644D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Узагальнення</w:t>
      </w:r>
      <w:proofErr w:type="spellEnd"/>
      <w:r w:rsidRPr="00A8644D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 xml:space="preserve"> та </w:t>
      </w:r>
      <w:proofErr w:type="spellStart"/>
      <w:r w:rsidRPr="00A8644D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систематизація</w:t>
      </w:r>
      <w:proofErr w:type="spellEnd"/>
      <w:r w:rsidRPr="00A8644D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 xml:space="preserve"> </w:t>
      </w:r>
      <w:proofErr w:type="spellStart"/>
      <w:r w:rsidRPr="00A8644D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вивченого</w:t>
      </w:r>
      <w:proofErr w:type="spellEnd"/>
      <w:r w:rsidRPr="00A8644D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.</w:t>
      </w:r>
    </w:p>
    <w:p w:rsidR="002016EF" w:rsidRDefault="002016EF" w:rsidP="00C81C3F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</w:p>
    <w:p w:rsidR="002016EF" w:rsidRPr="00F20EDD" w:rsidRDefault="00F20EDD" w:rsidP="00F20EDD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20EDD">
        <w:rPr>
          <w:rFonts w:ascii="Times New Roman" w:hAnsi="Times New Roman" w:cs="Times New Roman"/>
          <w:b/>
          <w:i/>
          <w:sz w:val="28"/>
          <w:szCs w:val="28"/>
          <w:u w:val="single"/>
        </w:rPr>
        <w:t>Літературний диктант</w:t>
      </w:r>
      <w:r w:rsidRPr="00F20EDD">
        <w:rPr>
          <w:rFonts w:ascii="Times New Roman" w:hAnsi="Times New Roman" w:cs="Times New Roman"/>
          <w:b/>
          <w:i/>
          <w:sz w:val="28"/>
          <w:szCs w:val="28"/>
        </w:rPr>
        <w:t xml:space="preserve"> (для учнів із середнім рівнем досягнень)</w:t>
      </w:r>
    </w:p>
    <w:p w:rsidR="002016EF" w:rsidRDefault="002016EF" w:rsidP="002016EF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Місто, в якому народився В. Шекспір.</w:t>
      </w:r>
    </w:p>
    <w:p w:rsidR="00C81C3F" w:rsidRDefault="002016EF" w:rsidP="002016EF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016EF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2016EF">
        <w:rPr>
          <w:rFonts w:ascii="Times New Roman" w:hAnsi="Times New Roman" w:cs="Times New Roman"/>
          <w:i/>
          <w:sz w:val="28"/>
          <w:szCs w:val="28"/>
        </w:rPr>
        <w:t>Стратфорд</w:t>
      </w:r>
      <w:proofErr w:type="spellEnd"/>
      <w:r w:rsidRPr="002016EF">
        <w:rPr>
          <w:rFonts w:ascii="Times New Roman" w:hAnsi="Times New Roman" w:cs="Times New Roman"/>
          <w:i/>
          <w:sz w:val="28"/>
          <w:szCs w:val="28"/>
        </w:rPr>
        <w:t>-на-</w:t>
      </w:r>
      <w:proofErr w:type="spellStart"/>
      <w:r w:rsidRPr="002016EF">
        <w:rPr>
          <w:rFonts w:ascii="Times New Roman" w:hAnsi="Times New Roman" w:cs="Times New Roman"/>
          <w:i/>
          <w:sz w:val="28"/>
          <w:szCs w:val="28"/>
        </w:rPr>
        <w:t>Ейвоні</w:t>
      </w:r>
      <w:proofErr w:type="spellEnd"/>
      <w:r w:rsidRPr="002016EF">
        <w:rPr>
          <w:rFonts w:ascii="Times New Roman" w:hAnsi="Times New Roman" w:cs="Times New Roman"/>
          <w:i/>
          <w:sz w:val="28"/>
          <w:szCs w:val="28"/>
        </w:rPr>
        <w:t>)</w:t>
      </w:r>
      <w:r w:rsidR="00C81C3F" w:rsidRPr="002016EF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2016EF" w:rsidRDefault="002016EF" w:rsidP="002016EF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якої сім</w:t>
      </w:r>
      <w:r w:rsidRPr="00A8644D">
        <w:rPr>
          <w:rFonts w:ascii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sz w:val="28"/>
          <w:szCs w:val="28"/>
        </w:rPr>
        <w:t>ї походив письменник?</w:t>
      </w:r>
    </w:p>
    <w:p w:rsidR="002016EF" w:rsidRDefault="002016EF" w:rsidP="002016EF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(Ремісника – торгівця)</w:t>
      </w:r>
    </w:p>
    <w:p w:rsidR="002016EF" w:rsidRDefault="002016EF" w:rsidP="002016EF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яким театром пов’язані життя й творчість Шекспіра?</w:t>
      </w:r>
    </w:p>
    <w:p w:rsidR="002016EF" w:rsidRDefault="002016EF" w:rsidP="002016EF">
      <w:pPr>
        <w:pStyle w:val="a3"/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(«Глобус)</w:t>
      </w:r>
    </w:p>
    <w:p w:rsidR="002016EF" w:rsidRPr="002016EF" w:rsidRDefault="002016EF" w:rsidP="002016EF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Скільки п’єс написав Шекспір?     </w:t>
      </w:r>
      <w:r>
        <w:rPr>
          <w:rFonts w:ascii="Times New Roman" w:hAnsi="Times New Roman" w:cs="Times New Roman"/>
          <w:i/>
          <w:sz w:val="28"/>
          <w:szCs w:val="28"/>
        </w:rPr>
        <w:t>(37)</w:t>
      </w:r>
    </w:p>
    <w:p w:rsidR="002016EF" w:rsidRPr="002016EF" w:rsidRDefault="002016EF" w:rsidP="002016EF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Скільки періодів у творчості письменника виділяють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шекспірознавці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F20EDD" w:rsidRDefault="002016EF" w:rsidP="002016EF">
      <w:pPr>
        <w:pStyle w:val="a3"/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(Три)  </w:t>
      </w:r>
    </w:p>
    <w:p w:rsidR="002016EF" w:rsidRPr="00F20EDD" w:rsidRDefault="00F20EDD" w:rsidP="00F20EDD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20EDD">
        <w:rPr>
          <w:rFonts w:ascii="Times New Roman" w:hAnsi="Times New Roman" w:cs="Times New Roman"/>
          <w:sz w:val="28"/>
          <w:szCs w:val="28"/>
        </w:rPr>
        <w:t>Назвати</w:t>
      </w:r>
      <w:r w:rsidR="002016EF" w:rsidRPr="00F20E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три найвідоміші твори Шекспіра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F20EDD" w:rsidRDefault="00F20EDD" w:rsidP="00F20ED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80773" w:rsidRPr="00C80773" w:rsidRDefault="00F20EDD" w:rsidP="00C80773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20EDD">
        <w:rPr>
          <w:rFonts w:ascii="Times New Roman" w:hAnsi="Times New Roman" w:cs="Times New Roman"/>
          <w:b/>
          <w:i/>
          <w:sz w:val="28"/>
          <w:szCs w:val="28"/>
          <w:u w:val="single"/>
        </w:rPr>
        <w:t>Завдання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(для учнів із достатнім рівнем досягнень)</w:t>
      </w:r>
      <w:r w:rsidR="00C80773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C80773" w:rsidRDefault="00C80773" w:rsidP="00C80773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за опорним конспектом «Театр шекспірівської доби»</w:t>
      </w:r>
    </w:p>
    <w:p w:rsidR="00C80773" w:rsidRDefault="00C80773" w:rsidP="00C80773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відтворити прослуханий матеріал.</w:t>
      </w:r>
    </w:p>
    <w:p w:rsidR="00C80773" w:rsidRPr="00C80773" w:rsidRDefault="00C80773" w:rsidP="00C80773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FF7465" w:rsidRDefault="00FF7465" w:rsidP="002016EF">
      <w:pPr>
        <w:pStyle w:val="a3"/>
        <w:spacing w:after="0"/>
        <w:rPr>
          <w:rFonts w:ascii="Times New Roman" w:hAnsi="Times New Roman" w:cs="Times New Roman"/>
          <w:b/>
          <w:sz w:val="44"/>
          <w:szCs w:val="44"/>
        </w:rPr>
      </w:pPr>
    </w:p>
    <w:p w:rsidR="002016EF" w:rsidRDefault="00155035" w:rsidP="002016EF">
      <w:pPr>
        <w:pStyle w:val="a3"/>
        <w:spacing w:after="0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ОК №2 «Театр шекспірівської доби»</w:t>
      </w:r>
    </w:p>
    <w:p w:rsidR="00155035" w:rsidRPr="00D853B7" w:rsidRDefault="00D853B7" w:rsidP="00D853B7">
      <w:pPr>
        <w:pStyle w:val="a3"/>
        <w:spacing w:after="0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</w:t>
      </w:r>
    </w:p>
    <w:p w:rsidR="009C16B8" w:rsidRDefault="009C16B8" w:rsidP="002016EF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</w:p>
    <w:p w:rsidR="009C16B8" w:rsidRPr="00263C96" w:rsidRDefault="00D853B7" w:rsidP="00D853B7">
      <w:pPr>
        <w:pStyle w:val="a3"/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263C96">
        <w:rPr>
          <w:rFonts w:ascii="Times New Roman" w:hAnsi="Times New Roman" w:cs="Times New Roman"/>
          <w:b/>
          <w:sz w:val="40"/>
          <w:szCs w:val="40"/>
        </w:rPr>
        <w:t xml:space="preserve">                               Шекспір</w:t>
      </w:r>
    </w:p>
    <w:p w:rsidR="009C16B8" w:rsidRDefault="00A81316" w:rsidP="002016EF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4462780</wp:posOffset>
                </wp:positionH>
                <wp:positionV relativeFrom="paragraph">
                  <wp:posOffset>195580</wp:posOffset>
                </wp:positionV>
                <wp:extent cx="1504950" cy="542925"/>
                <wp:effectExtent l="9525" t="9525" r="9525" b="9525"/>
                <wp:wrapNone/>
                <wp:docPr id="47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950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35A6" w:rsidRPr="002135A6" w:rsidRDefault="002135A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2135A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en-US"/>
                              </w:rPr>
                              <w:t xml:space="preserve">XVI – XVII </w:t>
                            </w:r>
                            <w:proofErr w:type="spellStart"/>
                            <w:r w:rsidRPr="002135A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en-US"/>
                              </w:rPr>
                              <w:t>ст</w:t>
                            </w:r>
                            <w:proofErr w:type="spellEnd"/>
                            <w:r w:rsidRPr="002135A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8" o:spid="_x0000_s1026" type="#_x0000_t202" style="position:absolute;left:0;text-align:left;margin-left:351.4pt;margin-top:15.4pt;width:118.5pt;height:42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GuvRAIAAIkEAAAOAAAAZHJzL2Uyb0RvYy54bWysVNtu2zAMfR+wfxD0vtgJnLUx4hRdugwD&#10;ugvQ7gNkWbaFSaImKbGzrx8lp2m6vg3zgyBedEgekl7fjFqRg3BegqnofJZTIgyHRpquoj8ed++u&#10;KfGBmYYpMKKiR+Hpzebtm/VgS7GAHlQjHEEQ48vBVrQPwZZZ5nkvNPMzsMKgsQWnWUDRdVnj2IDo&#10;WmWLPH+fDeAa64AL71F7NxnpJuG3reDhW9t6EYiqKOYW0unSWccz26xZ2Tlme8lPabB/yEIzaTDo&#10;GeqOBUb2Tr6C0pI78NCGGQedQdtKLlINWM08/6uah55ZkWpBcrw90+T/Hyz/evjuiGwqWlxRYpjG&#10;Hj2KMZAPMJLiOvIzWF+i24NFxzCiHvucavX2HvhPTwxse2Y6cescDL1gDeY3jy+zi6cTjo8g9fAF&#10;GozD9gES0Ng6HclDOgiiY5+O597EXHgMucyL1RJNHG3LYrFaLFMIVj69ts6HTwI0iZeKOux9QmeH&#10;ex9iNqx8conBPCjZ7KRSSXBdvVWOHBjOyS59J/QXbsqQoaKrJcZ+DRFHVpxB6m4iSe01VjsBz/P4&#10;RWBWoh4nc9InFaaXpj5CpGRfRNYy4J4oqSt6fYES2f5omoQYmFTTHaGUOdEfGZ+4D2M9omPsSQ3N&#10;ERvhYNoH3F+89OB+UzLgLlTU/9ozJyhRnw02czUvirg8SSiWVwsU3KWlvrQwwxGqooGS6boN08Lt&#10;rZNdj5EmZgzc4gC0MvXmOatT3jjviYXTbsaFupST1/MfZPMHAAD//wMAUEsDBBQABgAIAAAAIQBc&#10;GMi83gAAAAoBAAAPAAAAZHJzL2Rvd25yZXYueG1sTI/BTsMwDIbvSLxDZCRuLNmKCi1NJwRiN4Qo&#10;aNsxbUxb0ThVk22Fp8ec4GRb/vT7c7Ge3SCOOIXek4blQoFAarztqdXw/vZ0dQsiREPWDJ5QwxcG&#10;WJfnZ4XJrT/RKx6r2AoOoZAbDV2MYy5laDp0Jiz8iMS7Dz85E3mcWmknc+JwN8iVUql0pie+0JkR&#10;HzpsPquD0xAalW5frqvtrpYb/M6sfdxvnrW+vJjv70BEnOMfDL/6rA4lO9X+QDaIQcONWrF61JAo&#10;rgxkScZNzeQyTUCWhfz/QvkDAAD//wMAUEsBAi0AFAAGAAgAAAAhALaDOJL+AAAA4QEAABMAAAAA&#10;AAAAAAAAAAAAAAAAAFtDb250ZW50X1R5cGVzXS54bWxQSwECLQAUAAYACAAAACEAOP0h/9YAAACU&#10;AQAACwAAAAAAAAAAAAAAAAAvAQAAX3JlbHMvLnJlbHNQSwECLQAUAAYACAAAACEAglhrr0QCAACJ&#10;BAAADgAAAAAAAAAAAAAAAAAuAgAAZHJzL2Uyb0RvYy54bWxQSwECLQAUAAYACAAAACEAXBjIvN4A&#10;AAAKAQAADwAAAAAAAAAAAAAAAACeBAAAZHJzL2Rvd25yZXYueG1sUEsFBgAAAAAEAAQA8wAAAKkF&#10;AAAAAA==&#10;" strokecolor="white [3212]">
                <v:textbox>
                  <w:txbxContent>
                    <w:p w:rsidR="002135A6" w:rsidRPr="002135A6" w:rsidRDefault="002135A6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ru-RU"/>
                        </w:rPr>
                      </w:pPr>
                      <w:r w:rsidRPr="002135A6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en-US"/>
                        </w:rPr>
                        <w:t xml:space="preserve">XVI – XVII </w:t>
                      </w:r>
                      <w:proofErr w:type="spellStart"/>
                      <w:r w:rsidRPr="002135A6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en-US"/>
                        </w:rPr>
                        <w:t>ст</w:t>
                      </w:r>
                      <w:proofErr w:type="spellEnd"/>
                      <w:r w:rsidRPr="002135A6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en-US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1605280</wp:posOffset>
                </wp:positionH>
                <wp:positionV relativeFrom="paragraph">
                  <wp:posOffset>18415</wp:posOffset>
                </wp:positionV>
                <wp:extent cx="2371725" cy="2286000"/>
                <wp:effectExtent l="19050" t="22860" r="19050" b="15240"/>
                <wp:wrapNone/>
                <wp:docPr id="46" name="Oval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1725" cy="22860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8B41990" id="Oval 29" o:spid="_x0000_s1026" style="position:absolute;margin-left:126.4pt;margin-top:1.45pt;width:186.75pt;height:180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mIbNwIAAGgEAAAOAAAAZHJzL2Uyb0RvYy54bWysVNuO0zAQfUfiHyy/s2lCbxs1Xa26LEJa&#10;2JUWPmDqOI2FY5ux27R8PWOnLS28IfpgeTzjk3POjLu423ea7SR6ZU3F85sRZ9IIWyuzqfi3r4/v&#10;5pz5AKYGbY2s+EF6frd8+2bRu1IWtrW6lsgIxPiydxVvQ3BllnnRyg78jXXSULKx2EGgEDdZjdAT&#10;eqezYjSaZr3F2qEV0ns6fRiSfJnwm0aK8Nw0XgamK07cQloxreu4ZssFlBsE1ypxpAH/wKIDZeij&#10;Z6gHCMC2qP6C6pRA620TboTtMts0SsikgdTkoz/UvLbgZNJC5nh3tsn/P1jxZfeCTNUVH085M9BR&#10;j553oFlxG73pnS+p5NW9YFTn3ZMV3z0zdtWC2ch7RNu3EmpilMf67OpCDDxdZev+s60JGbbBJpv2&#10;DXYRkAxg+9SNw7kbch+YoMPi/SyfFRPOBOWKYj4djVK/MihP1x368FHajsVNxaXWyvnoGJSwe/Ih&#10;MoLyVJUUWK3qR6V1CnCzXmlkpLfij+mXRJDQyzJtWE8M5pPZJEFfJdOkyjNK2OepRm87kjwg50R8&#10;oA4lndNADucnNWeIxPYKHe3W1GlGo8sfjvsASg97UqfN0fbo9NCxta0P5DraYdzpedKmtfiTs55G&#10;veL+xxZQcqY/GercbT4ex7eRgvFkVlCAl5n1ZQaMIKiKB86G7SoM72nrUG1a+tLggLH31O1GpSbE&#10;SRhYHcnSOCe1x6cX38tlnKp+/0EsfwEAAP//AwBQSwMEFAAGAAgAAAAhADZLEz7iAAAACQEAAA8A&#10;AABkcnMvZG93bnJldi54bWxMj0FLw0AQhe+C/2EZwYvYjSkJbcymiLQFQaW2Ra/b7JjEZmdDdtPG&#10;f+940tu8ecN73+SL0bbihL1vHCm4m0QgkEpnGqoU7Her2xkIHzQZ3TpCBd/oYVFcXuQ6M+5Mb3ja&#10;hkpwCPlMK6hD6DIpfVmj1X7iOiT2Pl1vdWDZV9L0+szhtpVxFKXS6oa4odYdPtZYHreDVfDydBzW&#10;q4/NZvm8nL2+3yS7JFp/KXV9NT7cgwg4hr9j+MVndCiY6eAGMl60CuIkZvTAwxwE+2mcTkEcFExT&#10;3sgil/8/KH4AAAD//wMAUEsBAi0AFAAGAAgAAAAhALaDOJL+AAAA4QEAABMAAAAAAAAAAAAAAAAA&#10;AAAAAFtDb250ZW50X1R5cGVzXS54bWxQSwECLQAUAAYACAAAACEAOP0h/9YAAACUAQAACwAAAAAA&#10;AAAAAAAAAAAvAQAAX3JlbHMvLnJlbHNQSwECLQAUAAYACAAAACEAwipiGzcCAABoBAAADgAAAAAA&#10;AAAAAAAAAAAuAgAAZHJzL2Uyb0RvYy54bWxQSwECLQAUAAYACAAAACEANksTPuIAAAAJAQAADwAA&#10;AAAAAAAAAAAAAACRBAAAZHJzL2Rvd25yZXYueG1sUEsFBgAAAAAEAAQA8wAAAKAFAAAAAA==&#10;" strokecolor="black [3213]" strokeweight="2.25pt"/>
            </w:pict>
          </mc:Fallback>
        </mc:AlternateContent>
      </w:r>
    </w:p>
    <w:p w:rsidR="009C16B8" w:rsidRPr="00D853B7" w:rsidRDefault="00A81316" w:rsidP="002016EF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2119630</wp:posOffset>
                </wp:positionH>
                <wp:positionV relativeFrom="paragraph">
                  <wp:posOffset>17780</wp:posOffset>
                </wp:positionV>
                <wp:extent cx="1247775" cy="381000"/>
                <wp:effectExtent l="9525" t="9525" r="9525" b="9525"/>
                <wp:wrapNone/>
                <wp:docPr id="45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53B7" w:rsidRPr="00D853B7" w:rsidRDefault="00D853B7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853B7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«Глобус»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027" type="#_x0000_t202" style="position:absolute;left:0;text-align:left;margin-left:166.9pt;margin-top:1.4pt;width:98.25pt;height:30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7bQSAIAAJAEAAAOAAAAZHJzL2Uyb0RvYy54bWysVF1v2yAUfZ+0/4B4X51kyZJacaouXadJ&#10;3YfU7gdgjG004DIgsbtf3wskadq9TfMD4vJxOPece72+GrUie+G8BFPR6cWEEmE4NNJ0Ff35cPtu&#10;RYkPzDRMgREVfRSeXm3evlkPthQz6EE1whEEMb4cbEX7EGxZFJ73QjN/AVYY3GzBaRYwdF3RODYg&#10;ulbFbDL5UAzgGuuAC+9x9SZv0k3Cb1vBw/e29SIQVVHkFtLo0ljHsdisWdk5ZnvJDzTYP7DQTBp8&#10;9AR1wwIjOyf/gtKSO/DQhgsOuoC2lVykHDCb6eRVNvc9syLlguJ4e5LJ/z9Y/m3/wxHZVHS+oMQw&#10;jR49iDGQjzCS+SzqM1hf4rF7iwfDiOvoc8rV2zvgvzwxsO2Z6cS1czD0gjXIbxpvFmdXM46PIPXw&#10;FRp8h+0CJKCxdTqKh3IQREefHk/eRC48PjmbL5dL5Mhx7/1qOpkk8wpWHm9b58NnAZrESUUdep/Q&#10;2f7Oh8iGlccj8TEPSja3UqkUuK7eKkf2DOvkNn0pgVfHlCFDRS8Xs0UW4AVELFlxAqm7LJLaacw2&#10;A0fSmTYrcR0rM68fM0lVHyES2RcEtQzYJ0rqiq7OUKLan0yTqjgwqfIcM1XmIH9UPGsfxnpMTidv&#10;ojU1NI/oh4PcFtjGOOnB/aFkwJaoqP+9Y05Qor4Y9PRyOp/HHkrBfLGcYeDOd+rzHWY4QlU0UJKn&#10;25D7bmed7Hp8KQtk4BrroJXJomdWB/pY9kmMQ4vGvjqP06nnH8nmCQAA//8DAFBLAwQUAAYACAAA&#10;ACEAk/91W90AAAAIAQAADwAAAGRycy9kb3ducmV2LnhtbEyPQU/DMAyF70j8h8hI3FjCAhUrdScE&#10;YjeEKGjjmDamrWiSqsm2wq/HnOBkPT/rvc/FenaDONAU++ARLhcKBPkm2N63CG+vjxc3IGIy3poh&#10;eEL4ogjr8vSkMLkNR/9Chyq1gkN8zA1Cl9KYSxmbjpyJizCSZ+8jTM4kllMr7WSOHO4GuVQqk870&#10;nhs6M9J9R81ntXcIsVHZ9vmq2u5quaHvlbUP75snxPOz+e4WRKI5/R3DLz6jQ8lMddh7G8WAoLVm&#10;9ISw5MH+tVYaRI2Q8UKWhfz/QPkDAAD//wMAUEsBAi0AFAAGAAgAAAAhALaDOJL+AAAA4QEAABMA&#10;AAAAAAAAAAAAAAAAAAAAAFtDb250ZW50X1R5cGVzXS54bWxQSwECLQAUAAYACAAAACEAOP0h/9YA&#10;AACUAQAACwAAAAAAAAAAAAAAAAAvAQAAX3JlbHMvLnJlbHNQSwECLQAUAAYACAAAACEAEbO20EgC&#10;AACQBAAADgAAAAAAAAAAAAAAAAAuAgAAZHJzL2Uyb0RvYy54bWxQSwECLQAUAAYACAAAACEAk/91&#10;W90AAAAIAQAADwAAAAAAAAAAAAAAAACiBAAAZHJzL2Rvd25yZXYueG1sUEsFBgAAAAAEAAQA8wAA&#10;AKwFAAAAAA==&#10;" strokecolor="white [3212]">
                <v:textbox>
                  <w:txbxContent>
                    <w:p w:rsidR="00D853B7" w:rsidRPr="00D853B7" w:rsidRDefault="00D853B7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D853B7">
                        <w:rPr>
                          <w:b/>
                          <w:sz w:val="28"/>
                          <w:szCs w:val="28"/>
                        </w:rPr>
                        <w:t xml:space="preserve">      «Глобус»</w:t>
                      </w:r>
                    </w:p>
                  </w:txbxContent>
                </v:textbox>
              </v:shape>
            </w:pict>
          </mc:Fallback>
        </mc:AlternateContent>
      </w:r>
      <w:r w:rsidR="00D853B7" w:rsidRPr="00D853B7">
        <w:rPr>
          <w:rFonts w:ascii="Times New Roman" w:hAnsi="Times New Roman" w:cs="Times New Roman"/>
          <w:b/>
          <w:sz w:val="36"/>
          <w:szCs w:val="36"/>
        </w:rPr>
        <w:t>Лондон</w:t>
      </w:r>
      <w:r w:rsidR="009C16B8" w:rsidRPr="00D853B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</w:p>
    <w:p w:rsidR="002016EF" w:rsidRDefault="00A81316" w:rsidP="002016EF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2929255</wp:posOffset>
                </wp:positionH>
                <wp:positionV relativeFrom="paragraph">
                  <wp:posOffset>96520</wp:posOffset>
                </wp:positionV>
                <wp:extent cx="876300" cy="342900"/>
                <wp:effectExtent l="9525" t="9525" r="9525" b="9525"/>
                <wp:wrapNone/>
                <wp:docPr id="44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53B7" w:rsidRPr="00D853B7" w:rsidRDefault="00D853B7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853B7">
                              <w:rPr>
                                <w:b/>
                                <w:sz w:val="24"/>
                                <w:szCs w:val="24"/>
                              </w:rPr>
                              <w:t>«</w:t>
                            </w:r>
                            <w:r w:rsidRPr="00D853B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Площа</w:t>
                            </w:r>
                            <w:r w:rsidRPr="00D853B7">
                              <w:rPr>
                                <w:b/>
                                <w:sz w:val="28"/>
                                <w:szCs w:val="28"/>
                              </w:rPr>
                              <w:t>»№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028" type="#_x0000_t202" style="position:absolute;left:0;text-align:left;margin-left:230.65pt;margin-top:7.6pt;width:69pt;height:2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EuERgIAAI8EAAAOAAAAZHJzL2Uyb0RvYy54bWysVNtu2zAMfR+wfxD0vjpJk7Yx4hRdug4D&#10;ugvQ7gNkWbaFSaImKbG7rx8lJWmyvQ3zgyBedEgekl7djlqRnXBegqno9GJCiTAcGmm6in5/fnh3&#10;Q4kPzDRMgREVfRGe3q7fvlkNthQz6EE1whEEMb4cbEX7EGxZFJ73QjN/AVYYNLbgNAsouq5oHBsQ&#10;XatiNplcFQO4xjrgwnvU3mcjXSf8thU8fG1bLwJRFcXcQjpdOut4FusVKzvHbC/5Pg32D1loJg0G&#10;PULds8DI1sm/oLTkDjy04YKDLqBtJRepBqxmOvmjmqeeWZFqQXK8PdLk/x8s/7L75ohsKjqfU2KY&#10;xh49izGQ9zASVCE/g/Uluj1ZdAwj6rHPqVZvH4H/8MTApmemE3fOwdAL1mB+0/iyOHmacXwEqYfP&#10;0GActg2QgMbW6Uge0kEQHfv0cuxNzIWj8ub66nKCFo6my/lsifcYgZWHx9b58FGAJvFSUYetT+Bs&#10;9+hDdj24xFgelGwepFJJcF29UY7sGI7JQ/r26GduypChosvFbJHrP4OIEyuOIHWXOVJbjcVm4Okk&#10;fhGYlajHwcz6QyVp6CNEqussspYB10RJjUScoESyP5gmIQYmVb4jKcrs2Y+EZ+rDWI+p0bOYQexM&#10;Dc0LtsNB3grcYrz04H5RMuBGVNT/3DInKFGfDLZ0OZ3P4wolYb64nqHgTi31qYUZjlAVDZTk6ybk&#10;tdtaJ7seI2WCDNzhGLQyteg1q336OPWJjP2GxrU6lZPX639k/RsAAP//AwBQSwMEFAAGAAgAAAAh&#10;AAg+82XfAAAACQEAAA8AAABkcnMvZG93bnJldi54bWxMj8FOwzAMhu9Ie4fIk7ixdGWraGk6IRC7&#10;IbSCBse08dpqjVM12VZ4eswJjvb/6ffnfDPZXpxx9J0jBctFBAKpdqajRsH72/PNHQgfNBndO0IF&#10;X+hhU8yucp0Zd6EdnsvQCC4hn2kFbQhDJqWvW7TaL9yAxNnBjVYHHsdGmlFfuNz2Mo6iRFrdEV9o&#10;9YCPLdbH8mQV+DpK9q+rcv9RyS1+p8Y8fW5flLqeTw/3IAJO4Q+GX31Wh4KdKnci40WvYJUsbxnl&#10;YB2DYGCdpryoFCRpDLLI5f8Pih8AAAD//wMAUEsBAi0AFAAGAAgAAAAhALaDOJL+AAAA4QEAABMA&#10;AAAAAAAAAAAAAAAAAAAAAFtDb250ZW50X1R5cGVzXS54bWxQSwECLQAUAAYACAAAACEAOP0h/9YA&#10;AACUAQAACwAAAAAAAAAAAAAAAAAvAQAAX3JlbHMvLnJlbHNQSwECLQAUAAYACAAAACEAGrhLhEYC&#10;AACPBAAADgAAAAAAAAAAAAAAAAAuAgAAZHJzL2Uyb0RvYy54bWxQSwECLQAUAAYACAAAACEACD7z&#10;Zd8AAAAJAQAADwAAAAAAAAAAAAAAAACgBAAAZHJzL2Rvd25yZXYueG1sUEsFBgAAAAAEAAQA8wAA&#10;AKwFAAAAAA==&#10;" strokecolor="white [3212]">
                <v:textbox>
                  <w:txbxContent>
                    <w:p w:rsidR="00D853B7" w:rsidRPr="00D853B7" w:rsidRDefault="00D853B7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D853B7">
                        <w:rPr>
                          <w:b/>
                          <w:sz w:val="24"/>
                          <w:szCs w:val="24"/>
                        </w:rPr>
                        <w:t>«</w:t>
                      </w:r>
                      <w:r w:rsidRPr="00D853B7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Площа</w:t>
                      </w:r>
                      <w:r w:rsidRPr="00D853B7">
                        <w:rPr>
                          <w:b/>
                          <w:sz w:val="28"/>
                          <w:szCs w:val="28"/>
                        </w:rPr>
                        <w:t>»№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1748155</wp:posOffset>
                </wp:positionH>
                <wp:positionV relativeFrom="paragraph">
                  <wp:posOffset>96520</wp:posOffset>
                </wp:positionV>
                <wp:extent cx="657225" cy="342900"/>
                <wp:effectExtent l="9525" t="9525" r="9525" b="9525"/>
                <wp:wrapNone/>
                <wp:docPr id="43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53B7" w:rsidRPr="00D853B7" w:rsidRDefault="00D853B7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853B7">
                              <w:rPr>
                                <w:b/>
                                <w:sz w:val="28"/>
                                <w:szCs w:val="28"/>
                              </w:rPr>
                              <w:t>«Ліс»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" o:spid="_x0000_s1029" type="#_x0000_t202" style="position:absolute;left:0;text-align:left;margin-left:137.65pt;margin-top:7.6pt;width:51.75pt;height:2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xq2RQIAAI8EAAAOAAAAZHJzL2Uyb0RvYy54bWysVF1v2yAUfZ+0/4B4X5ykSddacaouXaZJ&#10;3YfU7gdgjG004DIgsbNf3wukWda+TfMDggsczj3nXq9uRq3IXjgvwVR0NplSIgyHRpquoj8et++u&#10;KPGBmYYpMKKiB+Hpzfrtm9VgSzGHHlQjHEEQ48vBVrQPwZZF4XkvNPMTsMLgZgtOs4BL1xWNYwOi&#10;a1XMp9PLYgDXWAdceI/Ru7xJ1wm/bQUP39rWi0BURZFbSKNLYx3HYr1iZeeY7SU/0mD/wEIzafDR&#10;E9QdC4zsnHwFpSV34KENEw66gLaVXKQcMJvZ9EU2Dz2zIuWC4nh7ksn/P1j+df/dEdlUdHFBiWEa&#10;PXoUYyAfYCQYQn0G60s89mDxYBgxjj6nXL29B/7TEwObnplO3DoHQy9Yg/xm8WZxdjXj+AhSD1+g&#10;wXfYLkACGluno3goB0F09Olw8iZy4Ri8XL6fz5eUcNy6WMyvp8m7gpXPl63z4ZMATeKkog6tT+Bs&#10;f+9DJMPK5yPxLQ9KNlupVFq4rt4oR/YMy2SbvsT/xTFlyFDR6yXyeA0RK1acQOoua6R2GpPNwLNp&#10;/HLJYRwLM8efM0lFHyES2b8IahmwTZTUFb06Q4lifzRNKuLApMpzzFSZo/pR8Cx9GOsxGX0ytYbm&#10;gHY4yF2BXYyTHtxvSgbsiIr6XzvmBCXqs0FLr2eLRWyhtFigHbhw5zv1+Q4zHKEqGijJ003Ibbez&#10;TnY9vpQFMnCLZdDKZFGsl8zqSB+rPolx7NDYVufrdOrPf2T9BAAA//8DAFBLAwQUAAYACAAAACEA&#10;KGrKk98AAAAJAQAADwAAAGRycy9kb3ducmV2LnhtbEyPQU/CQBCF7yb+h82YeJMtRQrUbonRyM0Q&#10;qkGP2+7QNnZnm+4C1V/veMLj5H15871sPdpOnHDwrSMF00kEAqlypqVawfvby90ShA+ajO4coYJv&#10;9LDOr68ynRp3ph2eilALLiGfagVNCH0qpa8atNpPXI/E2cENVgc+h1qaQZ+53HYyjqJEWt0Sf2h0&#10;j08NVl/F0SrwVZTst/fF/qOUG/xZGfP8uXlV6vZmfHwAEXAMFxj+9FkdcnYq3ZGMF52CeDGfMcrB&#10;PAbBwGyx5C2lgmQVg8wz+X9B/gsAAP//AwBQSwECLQAUAAYACAAAACEAtoM4kv4AAADhAQAAEwAA&#10;AAAAAAAAAAAAAAAAAAAAW0NvbnRlbnRfVHlwZXNdLnhtbFBLAQItABQABgAIAAAAIQA4/SH/1gAA&#10;AJQBAAALAAAAAAAAAAAAAAAAAC8BAABfcmVscy8ucmVsc1BLAQItABQABgAIAAAAIQCSExq2RQIA&#10;AI8EAAAOAAAAAAAAAAAAAAAAAC4CAABkcnMvZTJvRG9jLnhtbFBLAQItABQABgAIAAAAIQAoasqT&#10;3wAAAAkBAAAPAAAAAAAAAAAAAAAAAJ8EAABkcnMvZG93bnJldi54bWxQSwUGAAAAAAQABADzAAAA&#10;qwUAAAAA&#10;" strokecolor="white [3212]">
                <v:textbox>
                  <w:txbxContent>
                    <w:p w:rsidR="00D853B7" w:rsidRPr="00D853B7" w:rsidRDefault="00D853B7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D853B7">
                        <w:rPr>
                          <w:b/>
                          <w:sz w:val="28"/>
                          <w:szCs w:val="28"/>
                        </w:rPr>
                        <w:t>«Ліс»</w:t>
                      </w:r>
                    </w:p>
                  </w:txbxContent>
                </v:textbox>
              </v:shape>
            </w:pict>
          </mc:Fallback>
        </mc:AlternateContent>
      </w:r>
    </w:p>
    <w:p w:rsidR="002016EF" w:rsidRPr="002016EF" w:rsidRDefault="00A81316" w:rsidP="002016EF">
      <w:pPr>
        <w:pStyle w:val="a3"/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-252095</wp:posOffset>
                </wp:positionH>
                <wp:positionV relativeFrom="paragraph">
                  <wp:posOffset>32385</wp:posOffset>
                </wp:positionV>
                <wp:extent cx="1533525" cy="476250"/>
                <wp:effectExtent l="9525" t="9525" r="9525" b="9525"/>
                <wp:wrapNone/>
                <wp:docPr id="42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35A6" w:rsidRPr="002135A6" w:rsidRDefault="00FF7465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2135A6" w:rsidRPr="002135A6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Зберігач книг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" o:spid="_x0000_s1030" type="#_x0000_t202" style="position:absolute;left:0;text-align:left;margin-left:-19.85pt;margin-top:2.55pt;width:120.75pt;height:37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57TRwIAAJAEAAAOAAAAZHJzL2Uyb0RvYy54bWysVMtu2zAQvBfoPxC817IVOw8hcpAmdVEg&#10;fQBJP4CiKIkoyWVJ2lL69V2Stusmt6I6EFw+hrMzu7q+mbQiO+G8BFPTxWxOiTAcWmn6mn5/2ry7&#10;pMQHZlqmwIiaPgtPb9Zv31yPthIlDKBa4QiCGF+NtqZDCLYqCs8HoZmfgRUGNztwmgUMXV+0jo2I&#10;rlVRzufnxQiutQ648B5X7/MmXSf8rhM8fO06LwJRNUVuIY0ujU0ci/U1q3rH7CD5ngb7BxaaSYOP&#10;HqHuWWBk6+QrKC25Aw9dmHHQBXSd5CLlgNks5i+yeRyYFSkXFMfbo0z+/8HyL7tvjsi2psuSEsM0&#10;evQkpkDew0SWF1Gf0foKjz1aPBgmXEefU67ePgD/4YmBu4GZXtw6B+MgWIv8FvFmcXI14/gI0oyf&#10;ocV32DZAApo6p6N4KAdBdPTp+ehN5MLjk6uzs1W5ooTj3vLivFwl8wpWHW5b58NHAZrESU0dep/Q&#10;2e7Bh8iGVYcj8TEPSrYbqVQKXN/cKUd2DOtkk76UwItjypCxpleRx2uIWLLiCNL0WSS11ZhtBl7M&#10;45drDtexMvP6IZNU9REikf2LoJYB+0RJXdPLE5So9gfTpioOTKo8x0yV2csfFc/ah6mZstMHVxto&#10;n9EPB7ktsI1xMoD7RcmILVFT/3PLnKBEfTLo6dViuYw9lILl6qLEwJ3uNKc7zHCEqmmgJE/vQu67&#10;rXWyH/ClLJCBW6yDTiaLYsFkVnv6WPZJjH2Lxr46jdOpPz+S9W8AAAD//wMAUEsDBBQABgAIAAAA&#10;IQA9MQ2q3wAAAAgBAAAPAAAAZHJzL2Rvd25yZXYueG1sTI/BTsMwEETvSPyDtZW4tXYKlDbEqRCI&#10;3hAioMLRibdJRLyOYrdN+Xq2JziOZjTzJluPrhMHHELrSUMyUyCQKm9bqjV8vD9PlyBCNGRN5wk1&#10;nDDAOr+8yExq/ZHe8FDEWnAJhdRoaGLsUylD1aAzYeZ7JPZ2fnAmshxqaQdz5HLXyblSC+lMS7zQ&#10;mB4fG6y+i73TECq12L7eFNvPUm7wZ2Xt09fmReuryfhwDyLiGP/CcMZndMiZqfR7skF0GqbXqzuO&#10;arhNQLA/VwlfKTUsVQIyz+T/A/kvAAAA//8DAFBLAQItABQABgAIAAAAIQC2gziS/gAAAOEBAAAT&#10;AAAAAAAAAAAAAAAAAAAAAABbQ29udGVudF9UeXBlc10ueG1sUEsBAi0AFAAGAAgAAAAhADj9If/W&#10;AAAAlAEAAAsAAAAAAAAAAAAAAAAALwEAAF9yZWxzLy5yZWxzUEsBAi0AFAAGAAgAAAAhAF33ntNH&#10;AgAAkAQAAA4AAAAAAAAAAAAAAAAALgIAAGRycy9lMm9Eb2MueG1sUEsBAi0AFAAGAAgAAAAhAD0x&#10;DarfAAAACAEAAA8AAAAAAAAAAAAAAAAAoQQAAGRycy9kb3ducmV2LnhtbFBLBQYAAAAABAAEAPMA&#10;AACtBQAAAAA=&#10;" strokecolor="white [3212]">
                <v:textbox>
                  <w:txbxContent>
                    <w:p w:rsidR="002135A6" w:rsidRPr="002135A6" w:rsidRDefault="00FF7465">
                      <w:pP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2135A6" w:rsidRPr="002135A6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Зберігач книг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1748155</wp:posOffset>
                </wp:positionH>
                <wp:positionV relativeFrom="paragraph">
                  <wp:posOffset>203835</wp:posOffset>
                </wp:positionV>
                <wp:extent cx="2057400" cy="1271270"/>
                <wp:effectExtent l="19050" t="19050" r="19050" b="14605"/>
                <wp:wrapNone/>
                <wp:docPr id="41" name="Oval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127127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39CFBAA" id="Oval 32" o:spid="_x0000_s1026" style="position:absolute;margin-left:137.65pt;margin-top:16.05pt;width:162pt;height:100.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iu4GwIAADEEAAAOAAAAZHJzL2Uyb0RvYy54bWysU21v0zAQ/o7Ef7D8neaFlo6o6TR1FCGN&#10;bdLgB7iO01g4PnN2m5Zfz9npSgd8QliRdZc7P77nufPi+tAbtlfoNdiaF5OcM2UlNNpua/71y/rN&#10;FWc+CNsIA1bV/Kg8v16+frUYXKVK6MA0ChmBWF8NruZdCK7KMi871Qs/AacsBVvAXgRycZs1KAZC&#10;701W5vm7bABsHIJU3tPf2zHIlwm/bZUMD23rVWCm5lRbSDumfRP3bLkQ1RaF67Q8lSH+oYpeaEuX&#10;nqFuRRBsh/oPqF5LBA9tmEjoM2hbLVXiQGyK/Dc2T51wKnEhcbw7y+T/H6y83z8i003NpwVnVvTU&#10;o4e9MOxtGbUZnK8o5ck9YmTn3R3Ib55ZWHXCbtUNIgydEg1VVMT87MWB6Hg6yjbDZ2gIWewCJJkO&#10;LfYRkARgh9SN47kb6hCYpJ9lPptPc2qapFhRzulL/cpE9XzcoQ8fFfQsGjVXxmjno2KiEvs7H2JF&#10;onrOSgzA6GatjUkObjcrg4z41nydViJBRC/TjGUDlXM1m88S9Iugv8TI0/obBsLONmnYolwfTnYQ&#10;2ow2lWnsSb8o2Sj9BpojyYcwzi29MzI6wB+cDTSzNfffdwIVZ+aTpRa8L6bTOOTJmc7mJTl4Gdlc&#10;RoSVBFXzwNlorsL4MHYO9bajm4pE18INta3VSc3Y0rGqU7E0l0nk0xuKg3/pp6xfL335EwAA//8D&#10;AFBLAwQUAAYACAAAACEA6kbjmN4AAAAKAQAADwAAAGRycy9kb3ducmV2LnhtbEyPPU/DMBCGdyT+&#10;g3VIbNSprRYa4lSliI2FlqGjG5skIj5HtvNRfj3HRMe799F7zxXb2XVstCG2HhUsFxkwi5U3LdYK&#10;Po9vD0/AYtJodOfRKrjYCNvy9qbQufETftjxkGpGJRhzraBJqc85j1VjnY4L31uk7MsHpxONoeYm&#10;6InKXcdFlq250y3ShUb3dt/Y6vswOAUv7nQcxOv6/TLM+9Pof3ZShEmp+7t59wws2Tn9w/CnT+pQ&#10;ktPZD2gi6xSIx5UkVIEUS2AErDYbWpwpkUICLwt+/UL5CwAA//8DAFBLAQItABQABgAIAAAAIQC2&#10;gziS/gAAAOEBAAATAAAAAAAAAAAAAAAAAAAAAABbQ29udGVudF9UeXBlc10ueG1sUEsBAi0AFAAG&#10;AAgAAAAhADj9If/WAAAAlAEAAAsAAAAAAAAAAAAAAAAALwEAAF9yZWxzLy5yZWxzUEsBAi0AFAAG&#10;AAgAAAAhANzuK7gbAgAAMQQAAA4AAAAAAAAAAAAAAAAALgIAAGRycy9lMm9Eb2MueG1sUEsBAi0A&#10;FAAGAAgAAAAhAOpG45jeAAAACgEAAA8AAAAAAAAAAAAAAAAAdQQAAGRycy9kb3ducmV2LnhtbFBL&#10;BQYAAAAABAAEAPMAAACABQAAAAA=&#10;" strokeweight="2.25pt"/>
            </w:pict>
          </mc:Fallback>
        </mc:AlternateContent>
      </w:r>
      <w:r w:rsidR="002016EF">
        <w:rPr>
          <w:rFonts w:ascii="Times New Roman" w:hAnsi="Times New Roman" w:cs="Times New Roman"/>
          <w:i/>
          <w:sz w:val="28"/>
          <w:szCs w:val="28"/>
        </w:rPr>
        <w:t xml:space="preserve">    </w:t>
      </w:r>
    </w:p>
    <w:p w:rsidR="00DA413A" w:rsidRPr="002135A6" w:rsidRDefault="00A81316" w:rsidP="002135A6">
      <w:pPr>
        <w:tabs>
          <w:tab w:val="left" w:pos="270"/>
          <w:tab w:val="right" w:pos="9639"/>
        </w:tabs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3977005</wp:posOffset>
                </wp:positionH>
                <wp:positionV relativeFrom="paragraph">
                  <wp:posOffset>1296670</wp:posOffset>
                </wp:positionV>
                <wp:extent cx="1990725" cy="320040"/>
                <wp:effectExtent l="9525" t="13335" r="9525" b="9525"/>
                <wp:wrapNone/>
                <wp:docPr id="40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35A6" w:rsidRPr="002135A6" w:rsidRDefault="002135A6" w:rsidP="002135A6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FF7465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  <w:t xml:space="preserve">«Королева </w:t>
                            </w:r>
                            <w:proofErr w:type="spellStart"/>
                            <w:r w:rsidRPr="00FF7465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  <w:t>голиться</w:t>
                            </w:r>
                            <w:proofErr w:type="spellEnd"/>
                            <w:r w:rsidRPr="002135A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ru-RU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9" o:spid="_x0000_s1031" type="#_x0000_t202" style="position:absolute;margin-left:313.15pt;margin-top:102.1pt;width:156.75pt;height:25.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4zqRgIAAJAEAAAOAAAAZHJzL2Uyb0RvYy54bWysVNtu2zAMfR+wfxD0vtjJkrUx4hRdugwD&#10;ugvQ7gNkWbaFSaImKbGzry8lJ2m6vg3zgyBK1OHhIenVzaAV2QvnJZiSTic5JcJwqKVpS/rzcfvu&#10;mhIfmKmZAiNKehCe3qzfvln1thAz6EDVwhEEMb7obUm7EGyRZZ53QjM/ASsMXjbgNAtoujarHesR&#10;Xatslucfsh5cbR1w4T2e3o2XdJ3wm0bw8L1pvAhElRS5hbS6tFZxzdYrVrSO2U7yIw32Dyw0kwaD&#10;nqHuWGBk5+QrKC25Aw9NmHDQGTSN5CLlgNlM87+yeeiYFSkXFMfbs0z+/8Hyb/sfjsi6pHOUxzCN&#10;NXoUQyAfYSDzZdSnt75AtweLjmHAc6xzytXbe+C/PDGw6Zhpxa1z0HeC1chvGl9mF09HHB9Bqv4r&#10;1BiH7QIkoKFxOoqHchBERyKHc20iFx5DLpf51WxBCce791h65BtDsOL02jofPgvQJG5K6rD2CZ3t&#10;730YXU8uMZgHJeutVCoZrq02ypE9wz7Zpu+I/sJNGdKXdLlAHq8hYsuKM0jVjiKpncZsR+BpHr8I&#10;zAo8x84cz0+ZpK6PECmvF5G1DDgnSuqSXl+gRLU/mTohBibVuEdRlDnKHxUftQ9DNaRKLyKDWJoK&#10;6gPWw8E4FjjGuOnA/aGkx5Eoqf+9Y05Qor4YrOlyOo9NEpIxX1zN0HCXN9XlDTMcoUoaKBm3mzDO&#10;3c462XYYaRTIwC32QSNTiZ5ZHelj2ycxjiMa5+rSTl7PP5L1EwAAAP//AwBQSwMEFAAGAAgAAAAh&#10;AJ0zwhffAAAACwEAAA8AAABkcnMvZG93bnJldi54bWxMj8FOhDAQhu8mvkMzJt7cIouNIGVjNO7N&#10;GNGsHgsdgUinhHZ30ad3POlxZr788/3lZnGjOOAcBk8aLlcJCKTW24E6Da8vDxfXIEI0ZM3oCTV8&#10;YYBNdXpSmsL6Iz3joY6d4BAKhdHQxzgVUoa2R2fCyk9IfPvwszORx7mTdjZHDnejTJNESWcG4g+9&#10;mfCux/az3jsNoU3U7imrd2+N3OJ3bu39+/ZR6/Oz5fYGRMQl/sHwq8/qULFT4/dkgxg1qFStGdWQ&#10;JlkKgol8nXOZhjdXmQJZlfJ/h+oHAAD//wMAUEsBAi0AFAAGAAgAAAAhALaDOJL+AAAA4QEAABMA&#10;AAAAAAAAAAAAAAAAAAAAAFtDb250ZW50X1R5cGVzXS54bWxQSwECLQAUAAYACAAAACEAOP0h/9YA&#10;AACUAQAACwAAAAAAAAAAAAAAAAAvAQAAX3JlbHMvLnJlbHNQSwECLQAUAAYACAAAACEABVOM6kYC&#10;AACQBAAADgAAAAAAAAAAAAAAAAAuAgAAZHJzL2Uyb0RvYy54bWxQSwECLQAUAAYACAAAACEAnTPC&#10;F98AAAALAQAADwAAAAAAAAAAAAAAAACgBAAAZHJzL2Rvd25yZXYueG1sUEsFBgAAAAAEAAQA8wAA&#10;AKwFAAAAAA==&#10;" strokecolor="white [3212]">
                <v:textbox>
                  <w:txbxContent>
                    <w:p w:rsidR="002135A6" w:rsidRPr="002135A6" w:rsidRDefault="002135A6" w:rsidP="002135A6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ru-RU"/>
                        </w:rPr>
                      </w:pPr>
                      <w:r w:rsidRPr="00FF7465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ru-RU"/>
                        </w:rPr>
                        <w:t xml:space="preserve">«Королева </w:t>
                      </w:r>
                      <w:proofErr w:type="spellStart"/>
                      <w:r w:rsidRPr="00FF7465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ru-RU"/>
                        </w:rPr>
                        <w:t>голиться</w:t>
                      </w:r>
                      <w:proofErr w:type="spellEnd"/>
                      <w:r w:rsidRPr="002135A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ru-RU"/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  <w:r w:rsidR="002135A6">
        <w:rPr>
          <w:rFonts w:ascii="Times New Roman" w:hAnsi="Times New Roman" w:cs="Times New Roman"/>
          <w:b/>
          <w:i/>
          <w:sz w:val="28"/>
          <w:szCs w:val="28"/>
        </w:rPr>
        <w:tab/>
      </w:r>
      <w:r w:rsidR="002135A6" w:rsidRPr="002135A6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>
            <wp:extent cx="1552575" cy="1064964"/>
            <wp:effectExtent l="19050" t="0" r="9525" b="0"/>
            <wp:docPr id="35" name="Рисунок 3" descr="X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1064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35A6">
        <w:rPr>
          <w:rFonts w:ascii="Times New Roman" w:hAnsi="Times New Roman" w:cs="Times New Roman"/>
          <w:b/>
          <w:i/>
          <w:sz w:val="28"/>
          <w:szCs w:val="28"/>
        </w:rPr>
        <w:tab/>
      </w:r>
      <w:r w:rsidR="00DA413A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288778" cy="1317413"/>
            <wp:effectExtent l="19050" t="0" r="6622" b="0"/>
            <wp:docPr id="14" name="Рисунок 7" descr="EJ0360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J0360_b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778" cy="1317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2348230</wp:posOffset>
                </wp:positionH>
                <wp:positionV relativeFrom="paragraph">
                  <wp:posOffset>826135</wp:posOffset>
                </wp:positionV>
                <wp:extent cx="914400" cy="309880"/>
                <wp:effectExtent l="9525" t="9525" r="9525" b="13970"/>
                <wp:wrapNone/>
                <wp:docPr id="39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53B7" w:rsidRPr="00D853B7" w:rsidRDefault="00D853B7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D853B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Суфлер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6" o:spid="_x0000_s1032" type="#_x0000_t202" style="position:absolute;margin-left:184.9pt;margin-top:65.05pt;width:1in;height:24.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tp0RgIAAI8EAAAOAAAAZHJzL2Uyb0RvYy54bWysVF1v2yAUfZ+0/4B4X+2kSZdadaouXadJ&#10;3YfU7gdgjG004DIgsbtf3wskWdq9TfMDAi4czj3nXl9dT1qRnXBegqnp7KykRBgOrTR9TX883r1b&#10;UeIDMy1TYERNn4Sn1+u3b65GW4k5DKBa4QiCGF+NtqZDCLYqCs8HoZk/AysMBjtwmgVcur5oHRsR&#10;XatiXpYXxQiutQ648B53b3OQrhN+1wkevnWdF4GomiK3kEaXxiaOxfqKVb1jdpB8T4P9AwvNpMFH&#10;j1C3LDCydfIvKC25Aw9dOOOgC+g6yUXKAbOZla+yeRiYFSkXFMfbo0z+/8Hyr7vvjsi2pueXlBim&#10;0aNHMQXyASayuIj6jNZXeOzB4sEw4T76nHL19h74T08MbAZmenHjHIyDYC3ym8WbxcnVjOMjSDN+&#10;gRbfYdsACWjqnI7ioRwE0dGnp6M3kQvHzcvZYlFihGPovLxcrZJ3BasOl63z4ZMATeKkpg6tT+Bs&#10;d+9DJMOqw5H4lgcl2zupVFq4vtkoR3YMy+QufYn/q2PKkBGZLOfLnP8LiFix4gjS9FkjtdWYbAae&#10;lfHLJYf7WJh5/5BJKvoIkci+IKhlwDZRUtd0dYISxf5o2lTEgUmV55ipMnv1o+BZ+jA1UzL6aGoD&#10;7RPa4SB3BXYxTgZwvykZsSNq6n9tmROUqM8GLU0OYAulxWL5fo5uuNNIcxphhiNUTQMleboJue22&#10;1sl+wJeyQAZusAw6mSyK9ZJZ7elj1Scx9h0a2+p0nU79+Y+snwEAAP//AwBQSwMEFAAGAAgAAAAh&#10;AHg5PyffAAAACwEAAA8AAABkcnMvZG93bnJldi54bWxMj0FPg0AQhe8m/ofNmHizC6K0IEtjNPZm&#10;GrGpHhd2BCI7S9hti/56x5Me572XN98r1rMdxBEn3ztSEC8iEEiNMz21CnavT1crED5oMnpwhAq+&#10;0MO6PD8rdG7ciV7wWIVWcAn5XCvoQhhzKX3TodV+4UYk9j7cZHXgc2qlmfSJy+0gr6MolVb3xB86&#10;PeJDh81ndbAKfBOl++1NtX+r5Qa/M2Me3zfPSl1ezPd3IALO4S8Mv/iMDiUz1e5AxotBQZJmjB7Y&#10;SKIYBCdu44SVmpXlKgNZFvL/hvIHAAD//wMAUEsBAi0AFAAGAAgAAAAhALaDOJL+AAAA4QEAABMA&#10;AAAAAAAAAAAAAAAAAAAAAFtDb250ZW50X1R5cGVzXS54bWxQSwECLQAUAAYACAAAACEAOP0h/9YA&#10;AACUAQAACwAAAAAAAAAAAAAAAAAvAQAAX3JlbHMvLnJlbHNQSwECLQAUAAYACAAAACEAcO7adEYC&#10;AACPBAAADgAAAAAAAAAAAAAAAAAuAgAAZHJzL2Uyb0RvYy54bWxQSwECLQAUAAYACAAAACEAeDk/&#10;J98AAAALAQAADwAAAAAAAAAAAAAAAACgBAAAZHJzL2Rvd25yZXYueG1sUEsFBgAAAAAEAAQA8wAA&#10;AKwFAAAAAA==&#10;" strokecolor="white [3212]">
                <v:textbox>
                  <w:txbxContent>
                    <w:p w:rsidR="00D853B7" w:rsidRPr="00D853B7" w:rsidRDefault="00D853B7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D853B7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Суфлер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2072005</wp:posOffset>
                </wp:positionH>
                <wp:positionV relativeFrom="paragraph">
                  <wp:posOffset>573405</wp:posOffset>
                </wp:positionV>
                <wp:extent cx="1409700" cy="723265"/>
                <wp:effectExtent l="19050" t="23495" r="19050" b="15240"/>
                <wp:wrapNone/>
                <wp:docPr id="38" name="Oval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0" cy="72326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0DB3DF7" id="Oval 33" o:spid="_x0000_s1026" style="position:absolute;margin-left:163.15pt;margin-top:45.15pt;width:111pt;height:56.9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gxMHAIAADAEAAAOAAAAZHJzL2Uyb0RvYy54bWysU81u2zAMvg/YOwi6L7bz07RGnKJIl2FA&#10;txbo9gCKLMfCZFGjlDjZ04+S0yzddhqmg0CK1EfyI7m4PXSG7RV6DbbixSjnTFkJtbbbin/9sn53&#10;zZkPwtbCgFUVPyrPb5dv3yx6V6oxtGBqhYxArC97V/E2BFdmmZet6oQfgVOWjA1gJwKpuM1qFD2h&#10;dyYb5/lV1gPWDkEq7+n1fjDyZcJvGiXDY9N4FZipOOUW0o3p3sQ7Wy5EuUXhWi1PaYh/yKIT2lLQ&#10;M9S9CILtUP8B1WmJ4KEJIwldBk2jpUo1UDVF/ls1z61wKtVC5Hh3psn/P1j5ef+ETNcVn1CnrOio&#10;R497YdhkErnpnS/J5dk9YazOuweQ3zyzsGqF3ao7ROhbJWrKqIj+2asPUfH0lW36T1ATstgFSDQd&#10;GuwiIBHADqkbx3M31CEwSY/FNL+Z59Q0Sbb5eDK+mqUQonz57dCHDwo6FoWKK2O085EwUYr9gw8x&#10;IVG+eKUCwOh6rY1JCm43K4OMyq34Op1TAH/pZizrKz6+ns1nCfqV0V9i5On8DQNhZ+s0a5Gt9yc5&#10;CG0GmdI09kRfZGxgfgP1kdhDGMaW1oyEFvAHZz2NbMX9951AxZn5aKkDN8V0Gmc8KdPZfEwKXlo2&#10;lxZhJUFVPHA2iKsw7MXOod62FKlI5Vq4o641OrEZOzpkdUqWxjKRfFqhOPeXevL6tejLnwAAAP//&#10;AwBQSwMEFAAGAAgAAAAhAHOEkRLeAAAACgEAAA8AAABkcnMvZG93bnJldi54bWxMj01PwzAMhu9I&#10;/IfISNxYQjqqUZpOY4gbFzYOO2aNaSuapErSj/HrMSc42ZYfvX5cbhfbswlD7LxTcL8SwNDV3nSu&#10;UfBxfL3bAItJO6N771DBBSNsq+urUhfGz+4dp0NqGIW4WGgFbUpDwXmsW7Q6rvyAjnafPlidaAwN&#10;N0HPFG57LoXIudWdowutHnDfYv11GK2CZ3s6jvIlf7uMy/40+e9dJsOs1O3NsnsClnBJfzD86pM6&#10;VOR09qMzkfUKMplnhCp4FFQJeFhvqDkrkGItgVcl//9C9QMAAP//AwBQSwECLQAUAAYACAAAACEA&#10;toM4kv4AAADhAQAAEwAAAAAAAAAAAAAAAAAAAAAAW0NvbnRlbnRfVHlwZXNdLnhtbFBLAQItABQA&#10;BgAIAAAAIQA4/SH/1gAAAJQBAAALAAAAAAAAAAAAAAAAAC8BAABfcmVscy8ucmVsc1BLAQItABQA&#10;BgAIAAAAIQBIcgxMHAIAADAEAAAOAAAAAAAAAAAAAAAAAC4CAABkcnMvZTJvRG9jLnhtbFBLAQIt&#10;ABQABgAIAAAAIQBzhJES3gAAAAoBAAAPAAAAAAAAAAAAAAAAAHYEAABkcnMvZG93bnJldi54bWxQ&#10;SwUGAAAAAAQABADzAAAAgQUAAAAA&#10;" strokeweight="2.25pt"/>
            </w:pict>
          </mc:Fallback>
        </mc:AlternateContent>
      </w:r>
      <w:r>
        <w:rPr>
          <w:rFonts w:ascii="Times New Roman" w:hAnsi="Times New Roman" w:cs="Times New Roman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2176780</wp:posOffset>
                </wp:positionH>
                <wp:positionV relativeFrom="paragraph">
                  <wp:posOffset>187960</wp:posOffset>
                </wp:positionV>
                <wp:extent cx="1123950" cy="323850"/>
                <wp:effectExtent l="9525" t="9525" r="9525" b="9525"/>
                <wp:wrapNone/>
                <wp:docPr id="37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53B7" w:rsidRPr="00D853B7" w:rsidRDefault="00D853B7" w:rsidP="00D853B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D853B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Актори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5" o:spid="_x0000_s1033" type="#_x0000_t202" style="position:absolute;margin-left:171.4pt;margin-top:14.8pt;width:88.5pt;height:25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c7lRwIAAJAEAAAOAAAAZHJzL2Uyb0RvYy54bWysVNtu2zAMfR+wfxD0vjjXpTXqFF27DAO6&#10;C9DuA2RZtoVJoiYpsbOvLyWlabq9DfODQIrUIXlI+up61IrshfMSTEVnkyklwnBopOkq+uNx++6C&#10;Eh+YaZgCIyp6EJ5eb96+uRpsKebQg2qEIwhifDnYivYh2LIoPO+FZn4CVhg0tuA0C6i6rmgcGxBd&#10;q2I+nb4vBnCNdcCF93h7l410k/DbVvDwrW29CERVFHML6XTprONZbK5Y2Tlme8mPabB/yEIzaTDo&#10;CeqOBUZ2Tv4FpSV34KENEw66gLaVXKQasJrZ9I9qHnpmRaoFyfH2RJP/f7D86/67I7Kp6GJNiWEa&#10;e/QoxkA+wEiWq8jPYH2Jbg8WHcOI99jnVKu398B/emLgtmemEzfOwdAL1mB+s/iyOHuacXwEqYcv&#10;0GActguQgMbW6Uge0kEQHft0OPUm5sJjyNl8cblCE0fbYr64QDmGYOXza+t8+CRAkyhU1GHvEzrb&#10;3/uQXZ9dYjAPSjZbqVRSXFffKkf2DOdkm74j+is3ZchQ0cvVfJUJeAURR1acQOouk6R2GqvNwLNp&#10;/CIwK/EeJzPfP1eSpj5CpLpeRdYy4J4oqSt6cYYS2f5omoQYmFRZRlKUOdIfGc/ch7EeU6fXMYPY&#10;mhqaA/bDQV4LXGMUenC/KRlwJSrqf+2YE5SozwZ7ejlbLuMOJWW5Ws9RceeW+tzCDEeoigZKsngb&#10;8t7trJNdj5EyQQZucA5amVr0ktUxfRz7RMZxReNenevJ6+VHsnkCAAD//wMAUEsDBBQABgAIAAAA&#10;IQBKvWFO3wAAAAkBAAAPAAAAZHJzL2Rvd25yZXYueG1sTI/BTsMwEETvSPyDtUjcqN1QoibEqRCI&#10;3hBqQIWjEy9JRLyOYrcNfD3LCY47O5p5U2xmN4gjTqH3pGG5UCCQGm97ajW8vjxerUGEaMiawRNq&#10;+MIAm/L8rDC59Sfa4bGKreAQCrnR0MU45lKGpkNnwsKPSPz78JMzkc+plXYyJw53g0yUSqUzPXFD&#10;Z0a877D5rA5OQ2hUun9eVfu3Wm7xO7P24X37pPXlxXx3CyLiHP/M8IvP6FAyU+0PZIMYNFyvEkaP&#10;GpIsBcGGm2XGQq1hrVKQZSH/Lyh/AAAA//8DAFBLAQItABQABgAIAAAAIQC2gziS/gAAAOEBAAAT&#10;AAAAAAAAAAAAAAAAAAAAAABbQ29udGVudF9UeXBlc10ueG1sUEsBAi0AFAAGAAgAAAAhADj9If/W&#10;AAAAlAEAAAsAAAAAAAAAAAAAAAAALwEAAF9yZWxzLy5yZWxzUEsBAi0AFAAGAAgAAAAhAOfdzuVH&#10;AgAAkAQAAA4AAAAAAAAAAAAAAAAALgIAAGRycy9lMm9Eb2MueG1sUEsBAi0AFAAGAAgAAAAhAEq9&#10;YU7fAAAACQEAAA8AAAAAAAAAAAAAAAAAoQQAAGRycy9kb3ducmV2LnhtbFBLBQYAAAAABAAEAPMA&#10;AACtBQAAAAA=&#10;" strokecolor="white [3212]">
                <v:textbox>
                  <w:txbxContent>
                    <w:p w:rsidR="00D853B7" w:rsidRPr="00D853B7" w:rsidRDefault="00D853B7" w:rsidP="00D853B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D853B7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Актори</w:t>
                      </w:r>
                    </w:p>
                  </w:txbxContent>
                </v:textbox>
              </v:shape>
            </w:pict>
          </mc:Fallback>
        </mc:AlternateContent>
      </w:r>
      <w:r w:rsidR="00DA413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D853B7" w:rsidRDefault="00A81316" w:rsidP="00A557A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1814830</wp:posOffset>
                </wp:positionH>
                <wp:positionV relativeFrom="paragraph">
                  <wp:posOffset>26035</wp:posOffset>
                </wp:positionV>
                <wp:extent cx="1990725" cy="428625"/>
                <wp:effectExtent l="9525" t="13970" r="9525" b="5080"/>
                <wp:wrapNone/>
                <wp:docPr id="36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35A6" w:rsidRPr="002135A6" w:rsidRDefault="002135A6" w:rsidP="002135A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  <w:lang w:val="ru-RU"/>
                              </w:rPr>
                            </w:pPr>
                            <w:proofErr w:type="spellStart"/>
                            <w:r w:rsidRPr="002135A6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  <w:lang w:val="ru-RU"/>
                              </w:rPr>
                              <w:t>Бербедж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" o:spid="_x0000_s1034" type="#_x0000_t202" style="position:absolute;left:0;text-align:left;margin-left:142.9pt;margin-top:2.05pt;width:156.75pt;height:33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3NtSAIAAJAEAAAOAAAAZHJzL2Uyb0RvYy54bWysVNtu2zAMfR+wfxD0vtjJkjQx4hRdugwD&#10;ugvQ7gNkWbaFSaImKbG7rx8lp2m6vg3zgyBK1CF5DunN9aAVOQrnJZiSTic5JcJwqKVpS/rjYf9u&#10;RYkPzNRMgRElfRSeXm/fvtn0thAz6EDVwhEEMb7obUm7EGyRZZ53QjM/ASsMXjbgNAtoujarHesR&#10;XatslufLrAdXWwdceI+nt+Ml3Sb8phE8fGsaLwJRJcXcQlpdWqu4ZtsNK1rHbCf5KQ32D1loJg0G&#10;PUPdssDIwclXUFpyBx6aMOGgM2gayUWqAauZ5n9Vc98xK1ItSI63Z5r8/4PlX4/fHZF1Sd8vKTFM&#10;o0YPYgjkAwxkkfjprS/Q7d6iYxjwHHVOtXp7B/ynJwZ2HTOtuHEO+k6wGvObRmazi6dREV/4CFL1&#10;X6DGOOwQIAENjdORPKSDIDrq9HjWJubCY8j1Or+aLSjheDefrZa4jyFY8fTaOh8+CdAkbkrqUPuE&#10;zo53PoyuTy4xmAcl671UKhmurXbKkSPDPtmn74T+wk0Z0pd0vcDYryFiy4ozSNWOJKmDxmpH4Gke&#10;v7Hn8Bw7czxPR1hJ6voIkep6EVnLgHOipC7p6gIlsv3R1KmLA5Nq3COUMif6I+Mj92GohqT0KmYQ&#10;1aigfkQ9HIxjgWOMmw7cb0p6HImS+l8H5gQl6rNBTdfT+TzOUDLmi6sZGu7yprq8YYYjVEkDJeN2&#10;F8a5O1gn2w4jjQQZuME+aGSS6DmrU/rY9omM04jGubq0k9fzj2T7BwAA//8DAFBLAwQUAAYACAAA&#10;ACEA2Hu0at8AAAAIAQAADwAAAGRycy9kb3ducmV2LnhtbEyPQU+DQBSE7yb+h80z8WYXaksL8miM&#10;xt5MIzbV48I+gci+Jey2RX+960mPk5nMfJNvJtOLE42us4wQzyIQxLXVHTcI+9enmzUI5xVr1Vsm&#10;hC9ysCkuL3KVaXvmFzqVvhGhhF2mEFrvh0xKV7dklJvZgTh4H3Y0ygc5NlKP6hzKTS/nUZRIozoO&#10;C60a6KGl+rM8GgRXR8lhtygPb5Xc0neq9eP79hnx+mq6vwPhafJ/YfjFD+hQBKbKHlk70SPM18uA&#10;7hEWMYjgL9P0FkSFsIoTkEUu/x8ofgAAAP//AwBQSwECLQAUAAYACAAAACEAtoM4kv4AAADhAQAA&#10;EwAAAAAAAAAAAAAAAAAAAAAAW0NvbnRlbnRfVHlwZXNdLnhtbFBLAQItABQABgAIAAAAIQA4/SH/&#10;1gAAAJQBAAALAAAAAAAAAAAAAAAAAC8BAABfcmVscy8ucmVsc1BLAQItABQABgAIAAAAIQCba3Nt&#10;SAIAAJAEAAAOAAAAAAAAAAAAAAAAAC4CAABkcnMvZTJvRG9jLnhtbFBLAQItABQABgAIAAAAIQDY&#10;e7Rq3wAAAAgBAAAPAAAAAAAAAAAAAAAAAKIEAABkcnMvZG93bnJldi54bWxQSwUGAAAAAAQABADz&#10;AAAArgUAAAAA&#10;" strokecolor="white [3212]">
                <v:textbox>
                  <w:txbxContent>
                    <w:p w:rsidR="002135A6" w:rsidRPr="002135A6" w:rsidRDefault="002135A6" w:rsidP="002135A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  <w:lang w:val="ru-RU"/>
                        </w:rPr>
                      </w:pPr>
                      <w:proofErr w:type="spellStart"/>
                      <w:r w:rsidRPr="002135A6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  <w:lang w:val="ru-RU"/>
                        </w:rPr>
                        <w:t>Бербедж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DA413A" w:rsidRDefault="00DA413A" w:rsidP="00A557A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413A" w:rsidRDefault="00DA413A" w:rsidP="00A557A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413A" w:rsidRDefault="00DA413A" w:rsidP="00A557A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413A" w:rsidRDefault="00DA413A" w:rsidP="00A557A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413A" w:rsidRDefault="00DA413A" w:rsidP="00A557A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7465" w:rsidRPr="00FF7465" w:rsidRDefault="00FF7465" w:rsidP="00FF7465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7465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Завдання </w:t>
      </w:r>
      <w:r>
        <w:rPr>
          <w:rFonts w:ascii="Times New Roman" w:hAnsi="Times New Roman" w:cs="Times New Roman"/>
          <w:b/>
          <w:i/>
          <w:sz w:val="28"/>
          <w:szCs w:val="28"/>
        </w:rPr>
        <w:t>(для учнів з високим рівнем навчальних досягнень):</w:t>
      </w:r>
    </w:p>
    <w:p w:rsidR="00FF7465" w:rsidRDefault="00FF7465" w:rsidP="00FF7465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скласти опорний конспект або схему «Віхи життя </w:t>
      </w:r>
    </w:p>
    <w:p w:rsidR="00FF7465" w:rsidRDefault="00FF7465" w:rsidP="00FF7465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Шекспіра» і прокоментувати його (її).</w:t>
      </w:r>
    </w:p>
    <w:p w:rsidR="00FF7465" w:rsidRDefault="00FF7465" w:rsidP="00FF7465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7465" w:rsidRDefault="00FF7465" w:rsidP="00FF7465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286E" w:rsidRDefault="007B286E" w:rsidP="00FF7465">
      <w:pPr>
        <w:pStyle w:val="a3"/>
        <w:spacing w:after="0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FF7465" w:rsidRDefault="00FF7465" w:rsidP="00FF7465">
      <w:pPr>
        <w:pStyle w:val="a3"/>
        <w:spacing w:after="0"/>
        <w:jc w:val="both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ОК №3 «Віхи життя В. Шекспіра»</w:t>
      </w:r>
    </w:p>
    <w:p w:rsidR="00FF7465" w:rsidRDefault="00FF7465" w:rsidP="00FF7465">
      <w:pPr>
        <w:pStyle w:val="a3"/>
        <w:spacing w:after="0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FF7465" w:rsidRPr="00781397" w:rsidRDefault="00A81316" w:rsidP="00FF7465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367030</wp:posOffset>
                </wp:positionH>
                <wp:positionV relativeFrom="paragraph">
                  <wp:posOffset>292100</wp:posOffset>
                </wp:positionV>
                <wp:extent cx="635" cy="1362075"/>
                <wp:effectExtent l="66675" t="23495" r="75565" b="24130"/>
                <wp:wrapNone/>
                <wp:docPr id="34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36207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CBB62A" id="AutoShape 52" o:spid="_x0000_s1026" type="#_x0000_t32" style="position:absolute;margin-left:28.9pt;margin-top:23pt;width:.05pt;height:107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dOmNwIAAGIEAAAOAAAAZHJzL2Uyb0RvYy54bWysVMGO2jAQvVfqP1i+QxIILBsRVqsEetm2&#10;SLv9AGM7xKpjW7YhoKr/3rEJtLSXqioHM7Zn3ryZec7y6dRJdOTWCa1KnI1TjLiimgm1L/GXt81o&#10;gZHzRDEiteIlPnOHn1bv3y17U/CJbrVk3CIAUa7oTYlb702RJI62vCNurA1XcNlo2xEPW7tPmCU9&#10;oHcymaTpPOm1ZcZqyp2D0/pyiVcRv2k49Z+bxnGPZImBm4+rjesurMlqSYq9JaYVdKBB/oFFR4SC&#10;pDeomniCDlb8AdUJarXTjR9T3SW6aQTlsQaoJkt/q+a1JYbHWqA5ztza5P4fLP103FokWImnOUaK&#10;dDCj54PXMTWaTUKDeuMK8KvU1oYS6Um9mhdNvzqkdNUStefR++1sIDgLEcldSNg4A2l2/UfNwIdA&#10;gtitU2O7AAl9QKc4lPNtKPzkEYXD+XSGEYXzbDqfpA+ziE+Ka6ixzn/gukPBKLHzloh96yutFAxf&#10;2ywmIscX5wMxUlwDQl6lN0LKqAGpUF/iyWIGGcKV01KwcBs3dr+rpEVHEmQUfwONOzerD4pFtJYT&#10;th5sT4QEG/nYH28FdExyHNJ1nGEkObycYF34SRUyQvXAeLAuSvr2mD6uF+tFPson8/UoT+t69Lyp&#10;8tF8kz3M6mldVXX2PZDP8qIVjHEV+F9VneV/p5rhfV30eNP1rVPJPXpsKZC9/kfScfxh4hft7DQ7&#10;b22oLigBhBydh0cXXsqv++j189Ow+gEAAP//AwBQSwMEFAAGAAgAAAAhADNLShHeAAAACAEAAA8A&#10;AABkcnMvZG93bnJldi54bWxMj8FOwzAQRO9I/IO1SNyoQyFpG+JUgMSlqBKYfoAbb5OIeB3FThP4&#10;epYTHEczmnlTbGfXiTMOofWk4HaRgECqvG2pVnD4eLlZgwjRkDWdJ1TwhQG25eVFYXLrJ3rHs461&#10;4BIKuVHQxNjnUoaqQWfCwvdI7J384ExkOdTSDmbictfJZZJk0pmWeKExPT43WH3q0SmoXt/uSPfT&#10;/vCkR6/17rT7RqnU9dX8+AAi4hz/wvCLz+hQMtPRj2SD6BSkKyaPCu4zvsR+utqAOCpYZkkKsizk&#10;/wPlDwAAAP//AwBQSwECLQAUAAYACAAAACEAtoM4kv4AAADhAQAAEwAAAAAAAAAAAAAAAAAAAAAA&#10;W0NvbnRlbnRfVHlwZXNdLnhtbFBLAQItABQABgAIAAAAIQA4/SH/1gAAAJQBAAALAAAAAAAAAAAA&#10;AAAAAC8BAABfcmVscy8ucmVsc1BLAQItABQABgAIAAAAIQAlBdOmNwIAAGIEAAAOAAAAAAAAAAAA&#10;AAAAAC4CAABkcnMvZTJvRG9jLnhtbFBLAQItABQABgAIAAAAIQAzS0oR3gAAAAgBAAAPAAAAAAAA&#10;AAAAAAAAAJEEAABkcnMvZG93bnJldi54bWxQSwUGAAAAAAQABADzAAAAnAUAAAAA&#10;" strokeweight="2.25pt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833755</wp:posOffset>
                </wp:positionH>
                <wp:positionV relativeFrom="paragraph">
                  <wp:posOffset>44450</wp:posOffset>
                </wp:positionV>
                <wp:extent cx="3743325" cy="390525"/>
                <wp:effectExtent l="9525" t="13970" r="9525" b="5080"/>
                <wp:wrapNone/>
                <wp:docPr id="33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743325" cy="390525"/>
                        </a:xfrm>
                        <a:prstGeom prst="curvedConnector3">
                          <a:avLst>
                            <a:gd name="adj1" fmla="val 49991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CA8DB5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AutoShape 54" o:spid="_x0000_s1026" type="#_x0000_t38" style="position:absolute;margin-left:65.65pt;margin-top:3.5pt;width:294.75pt;height:30.75pt;flip: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wAxQQIAAHcEAAAOAAAAZHJzL2Uyb0RvYy54bWysVFFv2yAQfp+0/4B4T23HTltbdarKTvbS&#10;bZXa7Z0AjtkwICBxomn/fQdxonZ7mab5AR/m7rvv7j58d38YJNpz64RWNc6uUoy4opoJta3xl5f1&#10;7BYj54liRGrFa3zkDt8v37+7G03F57rXknGLAES5ajQ17r03VZI42vOBuCttuILDTtuBeNjabcIs&#10;GQF9kMk8Ta+TUVtmrKbcOfjang7xMuJ3Haf+c9c57pGsMXDzcbVx3YQ1Wd6RamuJ6QWdaJB/YDEQ&#10;oSDpBaolnqCdFX9ADYJa7XTnr6geEt11gvJYA1STpb9V89wTw2Mt0BxnLm1y/w+Wfto/WSRYjfMc&#10;I0UGmNHDzuuYGi2K0KDRuAr8GvVkQ4n0oJ7No6bfHVK66Yna8uj9cjQQnIWI5E1I2DgDaTbjR83A&#10;h0CC2K1DZwfUSWG+hsAADh1Bhzie42U8/OARhY/5TZHn8wVGFM7yMl2AHZKRKuCEaGOd/8D1gIJR&#10;Y7qze84arRToQNs8ZiD7R+fjqNhUL2HfMoy6QcLk90SioizLUxmkmrwhxxk7hCq9FlJG7UiFxhqX&#10;gUs4cVoKFg7jxm43jbQIQKGY+EyE37hZvVMsgvWcsNVkeyLkyYbkUgU8aMTEPbQkyutHmZar29Vt&#10;MSvm16tZkbbt7GHdFLPrdXazaPO2adrsZ6CWFVUvGOMqsDtLPSv+TkrTpTuJ9CL2SxuSt+hxJkDx&#10;/I6koyaCDE6C2mh2fLJnrYC6o/N0E8P1eb0H+/X/YvkLAAD//wMAUEsDBBQABgAIAAAAIQCtFx3t&#10;3AAAAAgBAAAPAAAAZHJzL2Rvd25yZXYueG1sTI9LT8MwEITvSP0P1lbiRp2m6kMhToVAHJFoCQdu&#10;brx5qPE6it3E/HuWExxHM5r5Jj9G24sJR985UrBeJSCQKmc6ahSUH68PBxA+aDK6d4QKvtHDsVjc&#10;5TozbqYTTufQCC4hn2kFbQhDJqWvWrTar9yAxF7tRqsDy7GRZtQzl9tepkmyk1Z3xAutHvC5xep6&#10;vlkFtry+1OVb+PrcUj3PMY3T9H5S6n4Znx5BBIzhLwy/+IwOBTNd3I2MFz3rzXrDUQV7vsT+Pk34&#10;ykXB7rAFWeTy/4HiBwAA//8DAFBLAQItABQABgAIAAAAIQC2gziS/gAAAOEBAAATAAAAAAAAAAAA&#10;AAAAAAAAAABbQ29udGVudF9UeXBlc10ueG1sUEsBAi0AFAAGAAgAAAAhADj9If/WAAAAlAEAAAsA&#10;AAAAAAAAAAAAAAAALwEAAF9yZWxzLy5yZWxzUEsBAi0AFAAGAAgAAAAhAHTvADFBAgAAdwQAAA4A&#10;AAAAAAAAAAAAAAAALgIAAGRycy9lMm9Eb2MueG1sUEsBAi0AFAAGAAgAAAAhAK0XHe3cAAAACAEA&#10;AA8AAAAAAAAAAAAAAAAAmwQAAGRycy9kb3ducmV2LnhtbFBLBQYAAAAABAAEAPMAAACkBQAAAAA=&#10;" adj="10798"/>
            </w:pict>
          </mc:Fallback>
        </mc:AlternateContent>
      </w:r>
      <w:r w:rsidR="00FF7465" w:rsidRPr="00FF7465">
        <w:rPr>
          <w:rFonts w:ascii="Times New Roman" w:hAnsi="Times New Roman" w:cs="Times New Roman"/>
          <w:b/>
          <w:sz w:val="40"/>
          <w:szCs w:val="40"/>
        </w:rPr>
        <w:t>1564 р</w:t>
      </w:r>
      <w:r w:rsidR="00FF7465" w:rsidRPr="00781397">
        <w:rPr>
          <w:rFonts w:ascii="Times New Roman" w:hAnsi="Times New Roman" w:cs="Times New Roman"/>
          <w:b/>
          <w:sz w:val="40"/>
          <w:szCs w:val="40"/>
        </w:rPr>
        <w:t xml:space="preserve">.         </w:t>
      </w:r>
      <w:proofErr w:type="spellStart"/>
      <w:r w:rsidR="00781397" w:rsidRPr="00781397">
        <w:rPr>
          <w:rFonts w:ascii="Times New Roman" w:hAnsi="Times New Roman" w:cs="Times New Roman"/>
          <w:b/>
          <w:sz w:val="40"/>
          <w:szCs w:val="40"/>
        </w:rPr>
        <w:t>Стретфорд</w:t>
      </w:r>
      <w:proofErr w:type="spellEnd"/>
    </w:p>
    <w:p w:rsidR="00FF7465" w:rsidRDefault="00A81316" w:rsidP="00A557A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1062355</wp:posOffset>
                </wp:positionH>
                <wp:positionV relativeFrom="paragraph">
                  <wp:posOffset>146685</wp:posOffset>
                </wp:positionV>
                <wp:extent cx="3743325" cy="390525"/>
                <wp:effectExtent l="9525" t="13970" r="9525" b="5080"/>
                <wp:wrapNone/>
                <wp:docPr id="32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743325" cy="390525"/>
                        </a:xfrm>
                        <a:prstGeom prst="curvedConnector3">
                          <a:avLst>
                            <a:gd name="adj1" fmla="val 49991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6613AC" id="AutoShape 57" o:spid="_x0000_s1026" type="#_x0000_t38" style="position:absolute;margin-left:83.65pt;margin-top:11.55pt;width:294.75pt;height:30.75pt;flip: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m6hQgIAAHcEAAAOAAAAZHJzL2Uyb0RvYy54bWysVFFv2yAQfp+0/4B4T23HTltbdarKTvbS&#10;bZXa7Z0AjtkwICBxomn/fQdxonZ7mab5AR/m7rvv7j58d38YJNpz64RWNc6uUoy4opoJta3xl5f1&#10;7BYj54liRGrFa3zkDt8v37+7G03F57rXknGLAES5ajQ17r03VZI42vOBuCttuILDTtuBeNjabcIs&#10;GQF9kMk8Ta+TUVtmrKbcOfjang7xMuJ3Haf+c9c57pGsMXDzcbVx3YQ1Wd6RamuJ6QWdaJB/YDEQ&#10;oSDpBaolnqCdFX9ADYJa7XTnr6geEt11gvJYA1STpb9V89wTw2Mt0BxnLm1y/w+Wfto/WSRYjfM5&#10;RooMMKOHndcxNVrchAaNxlXg16gnG0qkB/VsHjX97pDSTU/Ulkfvl6OB4CxEJG9CwsYZSLMZP2oG&#10;PgQSxG4dOjugTgrzNQQGcOgIOsTxHC/j4QePKHzMb4o8ny8wonCWl+kC7JCMVAEnRBvr/AeuBxSM&#10;GtOd3XPWaKVAB9rmMQPZPzofR8Wmegn7lmHUDRImvycSFWVZnsog1eQNOc7YIVTptZAyakcqNNa4&#10;DFzCidNSsHAYN3a7aaRFAArFxGci/MbN6p1iEaznhK0m2xMhTzYklyrgQSMm7qElUV4/yrRc3a5u&#10;i1kxv17NirRtZw/rpphdr7ObRZu3TdNmPwO1rKh6wRhXgd1Z6lnxd1KaLt1JpBexX9qQvEWPMwGK&#10;53ckHTURZHAS1Eaz45M9awXUHZ2nmxiuz+s92K//F8tfAAAA//8DAFBLAwQUAAYACAAAACEAFqZh&#10;zd4AAAAJAQAADwAAAGRycy9kb3ducmV2LnhtbEyPy07DMBBF90j9B2sqsaNOU5pWIU6FQCyRaAkL&#10;dm48eajxOIrdJPw9w4our+bozrnZYbadGHHwrSMF61UEAql0pqVaQfH59rAH4YMmoztHqOAHPRzy&#10;xV2mU+MmOuJ4CrXgEvKpVtCE0KdS+rJBq/3K9Uh8q9xgdeA41NIMeuJy28k4ihJpdUv8odE9vjRY&#10;Xk5Xq8AWl9eqeA/fX1uqpmmO53H8OCp1v5yfn0AEnMM/DH/6rA45O53dlYwXHedkt2FUQbxZg2Bg&#10;t014y1nB/jEBmWfydkH+CwAA//8DAFBLAQItABQABgAIAAAAIQC2gziS/gAAAOEBAAATAAAAAAAA&#10;AAAAAAAAAAAAAABbQ29udGVudF9UeXBlc10ueG1sUEsBAi0AFAAGAAgAAAAhADj9If/WAAAAlAEA&#10;AAsAAAAAAAAAAAAAAAAALwEAAF9yZWxzLy5yZWxzUEsBAi0AFAAGAAgAAAAhADsmbqFCAgAAdwQA&#10;AA4AAAAAAAAAAAAAAAAALgIAAGRycy9lMm9Eb2MueG1sUEsBAi0AFAAGAAgAAAAhABamYc3eAAAA&#10;CQEAAA8AAAAAAAAAAAAAAAAAnAQAAGRycy9kb3ducmV2LnhtbFBLBQYAAAAABAAEAPMAAACnBQAA&#10;AAA=&#10;" adj="10798"/>
            </w:pict>
          </mc:Fallback>
        </mc:AlternateContent>
      </w:r>
      <w:r w:rsidR="00781397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</w:p>
    <w:p w:rsidR="00FF7465" w:rsidRPr="002B4B5C" w:rsidRDefault="00A81316" w:rsidP="00A557A1">
      <w:pPr>
        <w:spacing w:after="0"/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3281680</wp:posOffset>
                </wp:positionH>
                <wp:positionV relativeFrom="paragraph">
                  <wp:posOffset>301625</wp:posOffset>
                </wp:positionV>
                <wp:extent cx="923925" cy="1155700"/>
                <wp:effectExtent l="66675" t="23495" r="19050" b="59055"/>
                <wp:wrapNone/>
                <wp:docPr id="31" name="Auto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23925" cy="115570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0FF042" id="AutoShape 58" o:spid="_x0000_s1026" type="#_x0000_t32" style="position:absolute;margin-left:258.4pt;margin-top:23.75pt;width:72.75pt;height:91pt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2riRAIAAG8EAAAOAAAAZHJzL2Uyb0RvYy54bWysVE2P2yAQvVfqf0DcE9tJnA8rzmplJ+1h&#10;u4202x9AAMeoGBCQOFHV/96BZLO77aWq6gMezMybNzMPL+9OnURHbp3QqsTZMMWIK6qZUPsSf3ve&#10;DOYYOU8UI1IrXuIzd/hu9fHDsjcFH+lWS8YtAhDlit6UuPXeFEniaMs74obacAWHjbYd8bC1+4RZ&#10;0gN6J5NRmk6TXltmrKbcOfhaXw7xKuI3Daf+a9M47pEsMXDzcbVx3YU1WS1JsbfEtIJeaZB/YNER&#10;oSDpDaomnqCDFX9AdYJa7XTjh1R3iW4aQXmsAarJ0t+qeWqJ4bEWaI4ztza5/wdLH49biwQr8TjD&#10;SJEOZnR/8DqmRvk8NKg3rgC/Sm1tKJGe1JN50PS7Q0pXLVF7Hr2fzwaCsxCRvAsJG2cgza7/ohn4&#10;EEgQu3VqbIcaKcznEBjAoSPoFMdzvo2Hnzyi8HExGi9GOUYUjrIsz2dpnF9CioAToo11/hPXHQpG&#10;iZ23ROxbX2mlQAnaXnKQ44PzgeVrQAhWeiOkjIKQCvUlHs3zWR5ZOS0FC6fBz9n9rpIWHUnQVHxi&#10;zXDy1s3qg2IRreWEra+2J0KCjXxslrcC2ic5Duk6zjCSHK5RsC78pAoZoQHA+GpdZPVjkS7W8/V8&#10;MpiMpuvBJK3rwf2mmgymm2yW1+O6qursZyCfTYpWMMZV4P8i8WzydxK6XraLOG8iv3UqeY8eWwpk&#10;X96RdNRCGP9FSDvNzlsbqguyAFVH5+sNDNfm7T56vf4nVr8AAAD//wMAUEsDBBQABgAIAAAAIQA2&#10;+iJb3wAAAAoBAAAPAAAAZHJzL2Rvd25yZXYueG1sTI/NTsMwEITvSLyDtUjcqNNAAoRsKoToDSki&#10;RO3VjTc/Il5Hsdumb485wXE0o5lv8s1iRnGi2Q2WEdarCARxY/XAHUL9tb17AuG8Yq1Gy4RwIQeb&#10;4voqV5m2Z/6kU+U7EUrYZQqh937KpHRNT0a5lZ2Ig9fa2Sgf5NxJPatzKDejjKMolUYNHBZ6NdFb&#10;T813dTQIZVxW7tLuPmqznfaLb1tbv5eItzfL6wsIT4v/C8MvfkCHIjAd7JG1EyNCsk4Dukd4eExA&#10;hECaxvcgDghx/JyALHL5/0LxAwAA//8DAFBLAQItABQABgAIAAAAIQC2gziS/gAAAOEBAAATAAAA&#10;AAAAAAAAAAAAAAAAAABbQ29udGVudF9UeXBlc10ueG1sUEsBAi0AFAAGAAgAAAAhADj9If/WAAAA&#10;lAEAAAsAAAAAAAAAAAAAAAAALwEAAF9yZWxzLy5yZWxzUEsBAi0AFAAGAAgAAAAhAHVLauJEAgAA&#10;bwQAAA4AAAAAAAAAAAAAAAAALgIAAGRycy9lMm9Eb2MueG1sUEsBAi0AFAAGAAgAAAAhADb6Ilvf&#10;AAAACgEAAA8AAAAAAAAAAAAAAAAAngQAAGRycy9kb3ducmV2LnhtbFBLBQYAAAAABAAEAPMAAACq&#10;BQAAAAA=&#10;" strokeweight="2.25pt">
                <v:stroke endarrow="block"/>
              </v:shape>
            </w:pict>
          </mc:Fallback>
        </mc:AlternateContent>
      </w:r>
      <w:r w:rsidR="0078139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  <w:r w:rsidR="00781397">
        <w:rPr>
          <w:rFonts w:ascii="Times New Roman" w:hAnsi="Times New Roman" w:cs="Times New Roman"/>
          <w:b/>
          <w:sz w:val="36"/>
          <w:szCs w:val="36"/>
        </w:rPr>
        <w:t>на</w:t>
      </w:r>
      <w:r w:rsidR="00781397"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 w:rsidR="002B4B5C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781397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spellStart"/>
      <w:r w:rsidR="002B4B5C">
        <w:rPr>
          <w:rFonts w:ascii="Times New Roman" w:hAnsi="Times New Roman" w:cs="Times New Roman"/>
          <w:b/>
          <w:sz w:val="40"/>
          <w:szCs w:val="40"/>
        </w:rPr>
        <w:t>Енн</w:t>
      </w:r>
      <w:proofErr w:type="spellEnd"/>
      <w:r w:rsidR="002B4B5C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="002B4B5C">
        <w:rPr>
          <w:rFonts w:ascii="Times New Roman" w:hAnsi="Times New Roman" w:cs="Times New Roman"/>
          <w:b/>
          <w:sz w:val="40"/>
          <w:szCs w:val="40"/>
        </w:rPr>
        <w:t>Хетевей</w:t>
      </w:r>
      <w:proofErr w:type="spellEnd"/>
    </w:p>
    <w:p w:rsidR="00FF7465" w:rsidRPr="00781397" w:rsidRDefault="00A81316" w:rsidP="00A557A1">
      <w:pPr>
        <w:spacing w:after="0"/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1424305</wp:posOffset>
                </wp:positionH>
                <wp:positionV relativeFrom="paragraph">
                  <wp:posOffset>33020</wp:posOffset>
                </wp:positionV>
                <wp:extent cx="1152525" cy="371475"/>
                <wp:effectExtent l="9525" t="5080" r="9525" b="13970"/>
                <wp:wrapNone/>
                <wp:docPr id="30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252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629C" w:rsidRPr="0066629C" w:rsidRDefault="0066629C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66629C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Ейвоні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2" o:spid="_x0000_s1035" type="#_x0000_t202" style="position:absolute;left:0;text-align:left;margin-left:112.15pt;margin-top:2.6pt;width:90.75pt;height:29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QThRwIAAJAEAAAOAAAAZHJzL2Uyb0RvYy54bWysVG1v2yAQ/j5p/wHxfXGcJm1jxam6dJkm&#10;dS9Sux+AMbbRgGNAYme/vgdO03T9Ns2RENzBc889d5fVzaAV2QvnJZiS5pMpJcJwqKVpS/rzcfvh&#10;mhIfmKmZAiNKehCe3qzfv1v1thAz6EDVwhEEMb7obUm7EGyRZZ53QjM/ASsMOhtwmgU8ujarHesR&#10;XatsNp1eZj242jrgwnu03o1Ouk74TSN4+N40XgSiSorcQlpdWqu4ZusVK1rHbCf5kQb7BxaaSYNB&#10;T1B3LDCyc/INlJbcgYcmTDjoDJpGcpFywGzy6V/ZPHTMipQLiuPtSSb//2D5t/0PR2Rd0guUxzCN&#10;NXoUQyAfYSCXs6hPb32B1x4sXgwD2rHOKVdv74H/8sTApmOmFbfOQd8JViO/PL7Mzp6OOD6CVP1X&#10;qDEO2wVIQEPjdBQP5SCIjkQOp9pELjyGzBcz/FHC0Xdxlc+vFikEK55fW+fDZwGaxE1JHdY+obP9&#10;vQ+RDSuer8RgHpSst1KpdHBttVGO7Bn2yTZ9R/RX15QhfUmXkcdbiNiy4gRStaNIaqcx2xE4n8Yv&#10;ArMC7diZoz2ZkF7q+giRyL6KrGXAOVFSl/T6DCWq/cnUCTEwqcY9QilzlD8qPmofhmpIlV5GBrE0&#10;FdQHrIeDcSxwjHHTgftDSY8jUVL/e8ecoER9MVjTZT6fxxlKh/niaoYHd+6pzj3McIQqaaBk3G7C&#10;OHc762TbYaRRIAO32AeNTCV6YXWkj22fxDiOaJyr83O69fJHsn4CAAD//wMAUEsDBBQABgAIAAAA&#10;IQAi4yyx3gAAAAgBAAAPAAAAZHJzL2Rvd25yZXYueG1sTI/BTsMwEETvSPyDtUjcqE2aBghxKgSi&#10;N1QRUOHoxEsSEa+j2G0DX89yguNoRjNvivXsBnHAKfSeNFwuFAikxtueWg2vL48X1yBCNGTN4Ak1&#10;fGGAdXl6Upjc+iM946GKreASCrnR0MU45lKGpkNnwsKPSOx9+MmZyHJqpZ3MkcvdIBOlMulMT7zQ&#10;mRHvO2w+q73TEBqV7bZptXur5Qa/b6x9eN88aX1+Nt/dgog4x78w/OIzOpTMVPs92SAGDUmSLjmq&#10;YZWAYD9VK75Sa8iWVyDLQv4/UP4AAAD//wMAUEsBAi0AFAAGAAgAAAAhALaDOJL+AAAA4QEAABMA&#10;AAAAAAAAAAAAAAAAAAAAAFtDb250ZW50X1R5cGVzXS54bWxQSwECLQAUAAYACAAAACEAOP0h/9YA&#10;AACUAQAACwAAAAAAAAAAAAAAAAAvAQAAX3JlbHMvLnJlbHNQSwECLQAUAAYACAAAACEAEC0E4UcC&#10;AACQBAAADgAAAAAAAAAAAAAAAAAuAgAAZHJzL2Uyb0RvYy54bWxQSwECLQAUAAYACAAAACEAIuMs&#10;sd4AAAAIAQAADwAAAAAAAAAAAAAAAAChBAAAZHJzL2Rvd25yZXYueG1sUEsFBgAAAAAEAAQA8wAA&#10;AKwFAAAAAA==&#10;" strokecolor="white [3212]">
                <v:textbox>
                  <w:txbxContent>
                    <w:p w:rsidR="0066629C" w:rsidRPr="0066629C" w:rsidRDefault="0066629C">
                      <w:pPr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</w:pPr>
                      <w:proofErr w:type="spellStart"/>
                      <w:r w:rsidRPr="0066629C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  <w:t>Ейвоні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781397"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 w:rsidR="0066629C">
        <w:rPr>
          <w:rFonts w:ascii="Times New Roman" w:hAnsi="Times New Roman" w:cs="Times New Roman"/>
          <w:b/>
          <w:sz w:val="40"/>
          <w:szCs w:val="40"/>
        </w:rPr>
        <w:t xml:space="preserve">         </w:t>
      </w:r>
      <w:r w:rsidR="002B4B5C">
        <w:rPr>
          <w:rFonts w:ascii="Times New Roman" w:hAnsi="Times New Roman" w:cs="Times New Roman"/>
          <w:b/>
          <w:sz w:val="40"/>
          <w:szCs w:val="40"/>
        </w:rPr>
        <w:t xml:space="preserve">                                  </w:t>
      </w:r>
      <w:r w:rsidR="003D7EC5">
        <w:rPr>
          <w:rFonts w:ascii="Times New Roman" w:hAnsi="Times New Roman" w:cs="Times New Roman"/>
          <w:b/>
          <w:noProof/>
          <w:sz w:val="40"/>
          <w:szCs w:val="40"/>
        </w:rPr>
        <w:drawing>
          <wp:inline distT="0" distB="0" distL="0" distR="0">
            <wp:extent cx="1181100" cy="779526"/>
            <wp:effectExtent l="19050" t="0" r="0" b="0"/>
            <wp:docPr id="2" name="Рисунок 1" descr="DOL9223_th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L9223_thm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779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7465" w:rsidRDefault="00A81316" w:rsidP="00A557A1">
      <w:pPr>
        <w:spacing w:after="0"/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367030</wp:posOffset>
                </wp:positionH>
                <wp:positionV relativeFrom="paragraph">
                  <wp:posOffset>298450</wp:posOffset>
                </wp:positionV>
                <wp:extent cx="635" cy="676275"/>
                <wp:effectExtent l="76200" t="17145" r="66040" b="30480"/>
                <wp:wrapNone/>
                <wp:docPr id="29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" cy="67627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8DF15C" id="AutoShape 53" o:spid="_x0000_s1026" type="#_x0000_t32" style="position:absolute;margin-left:28.9pt;margin-top:23.5pt;width:.05pt;height:53.25pt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qtBPAIAAGsEAAAOAAAAZHJzL2Uyb0RvYy54bWysVMuO2jAU3VfqP1jeQwiEV0QYjRJoF9MW&#10;aaYfYGwnserYlm0IqOq/99owTGk3VVUWxo97zz33+Dirh1Mn0ZFbJ7QqcDocYcQV1UyopsBfX7aD&#10;BUbOE8WI1IoX+Mwdfli/f7fqTc7HutWScYsARLm8NwVuvTd5kjja8o64oTZcwWGtbUc8LG2TMEt6&#10;QO9kMh6NZkmvLTNWU+4c7FaXQ7yO+HXNqf9S1457JAsM3HwcbRz3YUzWK5I3lphW0CsN8g8sOiIU&#10;FL1BVcQTdLDiD6hOUKudrv2Q6i7RdS0ojz1AN+not26eW2J47AXEceYmk/t/sPTzcWeRYAUeLzFS&#10;pIM7ejx4HUuj6SQI1BuXQ1ypdja0SE/q2Txp+s0hpcuWqIbH6JezgeQ0ZCR3KWHhDJTZ9580gxgC&#10;BaJap9p2qJbCfAyJARwUQad4Pefb9fCTRxQ2Z5MpRhT2Z/PZeD6NhUgeMEKmsc5/4LpDYVJg5y0R&#10;TetLrRS4QNsLPjk+OR8YviWEZKW3QspoBqlQD2osplAhHDktBQuncWGbfSktOpLgp/i70rgLs/qg&#10;WERrOWGb69wTIWGOfBTKWwHSSY5DuY4zjCSHJxRmF35ShYrQPDC+zi6W+r4cLTeLzSIbZOPZZpCN&#10;qmrwuC2zwWybzqfVpCrLKv0RyKdZ3grGuAr8X+2dZn9nn+tDuxjzZvCbUsk9epQUyL7+R9LRB+Hq&#10;Lybaa3be2dBdsAQ4OgZfX194Mr+uY9TbN2L9EwAA//8DAFBLAwQUAAYACAAAACEAvI8c3N0AAAAI&#10;AQAADwAAAGRycy9kb3ducmV2LnhtbEyPzU7DMBCE70h9B2uRuFGHQgiEOFWF6K1S1BDB1Y03PyJe&#10;R7Hbpm/P9gTH0YxmvsnWsx3ECSffO1LwsIxAINXO9NQqqD639y8gfNBk9OAIFVzQwzpf3GQ6Ne5M&#10;ezyVoRVcQj7VCroQxlRKX3dotV+6EYm9xk1WB5ZTK82kz1xuB7mKomdpdU+80OkR3zusf8qjVVCs&#10;itJfmq9dZbfj9xyaxlUfhVJ3t/PmDUTAOfyF4YrP6JAz08EdyXgxKIgTJg8KnhK+xH6cvII4cC5+&#10;jEHmmfx/IP8FAAD//wMAUEsBAi0AFAAGAAgAAAAhALaDOJL+AAAA4QEAABMAAAAAAAAAAAAAAAAA&#10;AAAAAFtDb250ZW50X1R5cGVzXS54bWxQSwECLQAUAAYACAAAACEAOP0h/9YAAACUAQAACwAAAAAA&#10;AAAAAAAAAAAvAQAAX3JlbHMvLnJlbHNQSwECLQAUAAYACAAAACEACGKrQTwCAABrBAAADgAAAAAA&#10;AAAAAAAAAAAuAgAAZHJzL2Uyb0RvYy54bWxQSwECLQAUAAYACAAAACEAvI8c3N0AAAAIAQAADwAA&#10;AAAAAAAAAAAAAACWBAAAZHJzL2Rvd25yZXYueG1sUEsFBgAAAAAEAAQA8wAAAKAFAAAAAA==&#10;" strokeweight="2.25pt">
                <v:stroke endarrow="block"/>
              </v:shape>
            </w:pict>
          </mc:Fallback>
        </mc:AlternateContent>
      </w:r>
      <w:r w:rsidR="00FF7465" w:rsidRPr="00781397">
        <w:rPr>
          <w:rFonts w:ascii="Times New Roman" w:hAnsi="Times New Roman" w:cs="Times New Roman"/>
          <w:b/>
          <w:sz w:val="40"/>
          <w:szCs w:val="40"/>
        </w:rPr>
        <w:t>23 квітня</w:t>
      </w:r>
      <w:r w:rsidR="00781397">
        <w:rPr>
          <w:rFonts w:ascii="Times New Roman" w:hAnsi="Times New Roman" w:cs="Times New Roman"/>
          <w:b/>
          <w:sz w:val="40"/>
          <w:szCs w:val="40"/>
        </w:rPr>
        <w:t xml:space="preserve">               </w:t>
      </w:r>
    </w:p>
    <w:p w:rsidR="00781397" w:rsidRDefault="00B43E01" w:rsidP="00A557A1">
      <w:pPr>
        <w:spacing w:after="0"/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         1585 р.</w:t>
      </w:r>
    </w:p>
    <w:p w:rsidR="00781397" w:rsidRDefault="00A81316" w:rsidP="00A557A1">
      <w:pPr>
        <w:spacing w:after="0"/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2653030</wp:posOffset>
                </wp:positionH>
                <wp:positionV relativeFrom="paragraph">
                  <wp:posOffset>302895</wp:posOffset>
                </wp:positionV>
                <wp:extent cx="1047750" cy="981075"/>
                <wp:effectExtent l="19050" t="17145" r="19050" b="20955"/>
                <wp:wrapNone/>
                <wp:docPr id="28" name="Oval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0" cy="9810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7B94713" id="Oval 60" o:spid="_x0000_s1026" style="position:absolute;margin-left:208.9pt;margin-top:23.85pt;width:82.5pt;height:77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KjINAIAAGcEAAAOAAAAZHJzL2Uyb0RvYy54bWysVM1u2zAMvg/YOwi6L7aDpGmNOEWRLsOA&#10;bi3Q7gEUWbaFyaJGKXG6px8lp2m63ob5IIg/+kh+JL28PvSG7RV6DbbixSTnTFkJtbZtxX88bT5d&#10;cuaDsLUwYFXFn5Xn16uPH5aDK9UUOjC1QkYg1peDq3gXgiuzzMtO9cJPwClLxgawF4FEbLMaxUDo&#10;vcmmeX6RDYC1Q5DKe9Lejka+SvhNo2S4bxqvAjMVp9xCOjGd23hmq6UoWxSu0/KYhviHLHqhLQU9&#10;Qd2KINgO9TuoXksED02YSOgzaBotVaqBqinyv6p57IRTqRYix7sTTf7/wcrv+wdkuq74lDplRU89&#10;ut8Lwy4SN4PzJbk8ugeM1Xl3B/KnZxbWnbCtukGEoVOipoyKyGX25kEUPD1l2+Eb1IQsdgESTYcG&#10;+whIBLBD6sbzqRvqEJgkZZHPFos5NU2S7eqyyBfzFEKUL68d+vBFQc/ipeLKGO18JEyUYn/nQ0xI&#10;lC9eqQAwut5oY5KA7XZtkFG5Fd+k7xjAn7sZy4ZIz5ziv8eIg6pOKOFQJB+z66niEbnI4zdOGulp&#10;Hkd9UlF+adYjRMr2TWiEna3TiEaSPx/vQWgz3um1sUfWI9Fx7H25hfqZSEcYp522ky4d4G/OBpr0&#10;ivtfO4GKM/PVUuOuitksrkYSZvPFlAQ8t2zPLcJKgqp44Gy8rsO4TjuHuu0o0siAhRtqdqNTE16z&#10;OiZL05yqPW5eXJdzOXm9/h9WfwAAAP//AwBQSwMEFAAGAAgAAAAhAM2bnGjjAAAACgEAAA8AAABk&#10;cnMvZG93bnJldi54bWxMj8FOwzAQRO9I/IO1SFwQtWsREoU4FUJtJSRApUVwdeMlCY3tKHba8Pcs&#10;J7jtzo5m3haLyXbsiENovVMwnwlg6CpvWlcreNutrjNgIWpndOcdKvjGAIvy/KzQufEn94rHbawZ&#10;hbiQawVNjH3OeagatDrMfI+Obp9+sDrSOtTcDPpE4bbjUohbbnXrqKHRPT40WB22o1Xw/HgY16uP&#10;zWb5tMxe3q+SXSLWX0pdXkz3d8AiTvHPDL/4hA4lMe396ExgnYKbeUrokYY0BUaGJJMk7BVIISXw&#10;suD/Xyh/AAAA//8DAFBLAQItABQABgAIAAAAIQC2gziS/gAAAOEBAAATAAAAAAAAAAAAAAAAAAAA&#10;AABbQ29udGVudF9UeXBlc10ueG1sUEsBAi0AFAAGAAgAAAAhADj9If/WAAAAlAEAAAsAAAAAAAAA&#10;AAAAAAAALwEAAF9yZWxzLy5yZWxzUEsBAi0AFAAGAAgAAAAhAKZ4qMg0AgAAZwQAAA4AAAAAAAAA&#10;AAAAAAAALgIAAGRycy9lMm9Eb2MueG1sUEsBAi0AFAAGAAgAAAAhAM2bnGjjAAAACgEAAA8AAAAA&#10;AAAAAAAAAAAAjgQAAGRycy9kb3ducmV2LnhtbFBLBQYAAAAABAAEAPMAAACeBQAAAAA=&#10;" strokecolor="black [3213]" strokeweight="2.25pt"/>
            </w:pict>
          </mc:Fallback>
        </mc:AlternateContent>
      </w:r>
      <w:r w:rsidR="00B43E01"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       Лондон             </w:t>
      </w:r>
    </w:p>
    <w:p w:rsidR="00B43E01" w:rsidRDefault="00A81316" w:rsidP="00A557A1">
      <w:pPr>
        <w:spacing w:after="0"/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2776855</wp:posOffset>
                </wp:positionH>
                <wp:positionV relativeFrom="paragraph">
                  <wp:posOffset>249555</wp:posOffset>
                </wp:positionV>
                <wp:extent cx="838200" cy="400050"/>
                <wp:effectExtent l="9525" t="13335" r="9525" b="5715"/>
                <wp:wrapNone/>
                <wp:docPr id="27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629C" w:rsidRPr="0066629C" w:rsidRDefault="0066629C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66629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«Глобус»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4" o:spid="_x0000_s1036" type="#_x0000_t202" style="position:absolute;left:0;text-align:left;margin-left:218.65pt;margin-top:19.65pt;width:66pt;height:31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w2pSQIAAJAEAAAOAAAAZHJzL2Uyb0RvYy54bWysVMtu2zAQvBfoPxC815JdO3EEy0Hq1EWB&#10;9AEk/QCKoiSiJJclaUvu13dJ2Y6T3orqQHD5GM7O7Gp1O2hF9sJ5Caak00lOiTAcamnakv542r5b&#10;UuIDMzVTYERJD8LT2/XbN6veFmIGHahaOIIgxhe9LWkXgi2yzPNOaOYnYIXBzQacZgFD12a1Yz2i&#10;a5XN8vwq68HV1gEX3uPq/bhJ1wm/aQQP35rGi0BUSZFbSKNLYxXHbL1iReuY7SQ/0mD/wEIzafDR&#10;M9Q9C4zsnPwLSkvuwEMTJhx0Bk0juUg5YDbT/FU2jx2zIuWC4nh7lsn/P1j+df/dEVmXdHZNiWEa&#10;PXoSQyAfYCBX86hPb32Bxx4tHgwDrqPPKVdvH4D/9MTApmOmFXfOQd8JViO/abyZXVwdcXwEqfov&#10;UOM7bBcgAQ2N01E8lIMgOvp0OHsTuXBcXL5fot+UcNya53m+SN5lrDhdts6HTwI0iZOSOrQ+gbP9&#10;gw+RDCtOR+JbHpSst1KpFLi22ihH9gzLZJu+xP/VMWVIX9KbxWwx5v8CIlasOINU7aiR2mlMdgSe&#10;Im1MIZUcrmNhjuunTFLRR4hE9gVBLQO2iZIahbhAiWJ/NHVCDEyqcY6ZKnNUPwo+Sh+GakhGT9N7&#10;0ZoK6gP64WBsC2xjnHTgflPSY0uU1P/aMScoUZ8Nenoznc9jD6VgvrieYeAud6rLHWY4QpU0UDJO&#10;N2Hsu511su3wpVEhA3dYB41MHj2zOvLHsk9qHFs09tVlnE49/0jWfwAAAP//AwBQSwMEFAAGAAgA&#10;AAAhAL10CdreAAAACgEAAA8AAABkcnMvZG93bnJldi54bWxMj8FOwzAMhu9IvENkJG4sYR1lK00n&#10;BGI3hCjT4Jg2pq1onKrJtsLT453gZFv+9Ptzvp5cLw44hs6ThuuZAoFUe9tRo2H79nS1BBGiIWt6&#10;T6jhGwOsi/Oz3GTWH+kVD2VsBIdQyIyGNsYhkzLULToTZn5A4t2nH52JPI6NtKM5crjr5VypVDrT&#10;EV9ozYAPLdZf5d5pCLVKdy+LcvdeyQ3+rKx9/Ng8a315Md3fgYg4xT8YTvqsDgU7VX5PNohewyK5&#10;TRjVkKy4MnCTnpqKSTVPQBa5/P9C8QsAAP//AwBQSwECLQAUAAYACAAAACEAtoM4kv4AAADhAQAA&#10;EwAAAAAAAAAAAAAAAAAAAAAAW0NvbnRlbnRfVHlwZXNdLnhtbFBLAQItABQABgAIAAAAIQA4/SH/&#10;1gAAAJQBAAALAAAAAAAAAAAAAAAAAC8BAABfcmVscy8ucmVsc1BLAQItABQABgAIAAAAIQD4Ew2p&#10;SQIAAJAEAAAOAAAAAAAAAAAAAAAAAC4CAABkcnMvZTJvRG9jLnhtbFBLAQItABQABgAIAAAAIQC9&#10;dAna3gAAAAoBAAAPAAAAAAAAAAAAAAAAAKMEAABkcnMvZG93bnJldi54bWxQSwUGAAAAAAQABADz&#10;AAAArgUAAAAA&#10;" strokecolor="white [3212]">
                <v:textbox>
                  <w:txbxContent>
                    <w:p w:rsidR="0066629C" w:rsidRPr="0066629C" w:rsidRDefault="0066629C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66629C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«Глобус»</w:t>
                      </w:r>
                    </w:p>
                  </w:txbxContent>
                </v:textbox>
              </v:shape>
            </w:pict>
          </mc:Fallback>
        </mc:AlternateContent>
      </w:r>
      <w:r w:rsidR="00781397">
        <w:rPr>
          <w:rFonts w:ascii="Times New Roman" w:hAnsi="Times New Roman" w:cs="Times New Roman"/>
          <w:b/>
          <w:sz w:val="40"/>
          <w:szCs w:val="40"/>
        </w:rPr>
        <w:t>1616 р.</w:t>
      </w:r>
      <w:r w:rsidR="00B43E01"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 </w:t>
      </w:r>
    </w:p>
    <w:p w:rsidR="0066629C" w:rsidRDefault="00A81316" w:rsidP="00A557A1">
      <w:pPr>
        <w:spacing w:after="0"/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1595755</wp:posOffset>
                </wp:positionH>
                <wp:positionV relativeFrom="paragraph">
                  <wp:posOffset>170815</wp:posOffset>
                </wp:positionV>
                <wp:extent cx="981075" cy="695325"/>
                <wp:effectExtent l="57150" t="22860" r="19050" b="62865"/>
                <wp:wrapNone/>
                <wp:docPr id="26" name="Auto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81075" cy="69532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E221AD" id="AutoShape 67" o:spid="_x0000_s1026" type="#_x0000_t32" style="position:absolute;margin-left:125.65pt;margin-top:13.45pt;width:77.25pt;height:54.75pt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tzMPwIAAG4EAAAOAAAAZHJzL2Uyb0RvYy54bWysVMuO2jAU3VfqP1jeQxIGGIgIo1EC7WLa&#10;Is30A4ztEKuObdmGgKr+e6+dDFPaTVU1C+c693Xu8XFWD+dWohO3TmhV4GycYsQV1UyoQ4G/vmxH&#10;C4ycJ4oRqRUv8IU7/LB+/27VmZxPdKMl4xZBEeXyzhS48d7kSeJow1vixtpwBc5a25Z42NpDwizp&#10;oHork0mazpNOW2asptw5+Fr1TryO9euaU/+lrh33SBYYsPm42rjuw5qsVyQ/WGIaQQcY5B9QtEQo&#10;aHotVRFP0NGKP0q1glrtdO3HVLeJrmtBeZwBpsnS36Z5bojhcRYgx5krTe7/laWfTzuLBCvwZI6R&#10;Ii2c0ePR69gaze8DQZ1xOcSVamfDiPSsns2Tpt8cUrpsiDrwGP1yMZCchYzkJiVsnIE2++6TZhBD&#10;oEFk61zbFtVSmI8hMRQHRtA5Hs/lejz87BGFj8tFlt7PMKLgmi9nd5NZ7EXyUCYkG+v8B65bFIwC&#10;O2+JODS+1EqBELTtW5DTk/MB5FtCSFZ6K6SMepAKdUDIYgbdgstpKVjwxo097Etp0YkEScVngHET&#10;ZvVRsVit4YRtBtsTIcFGPnLlrQD2JMehXcsZRpLDLQpWj0+q0BHmB8SD1avq+zJdbhabxXQ0ncw3&#10;o2laVaPHbTkdzbfZ/ay6q8qyyn4E8Nk0bwRjXAX8rwrPpn+noOGu9dq8avzKVHJbPVIKYF/fEXSU&#10;Qjj9Xkd7zS47G6YLqgBRx+DhAoZb8+s+Rr39JtY/AQAA//8DAFBLAwQUAAYACAAAACEArib9Nd8A&#10;AAAKAQAADwAAAGRycy9kb3ducmV2LnhtbEyPTU/DMAyG70j8h8hI3Fi6bqtY13RCiN2QKkoF16xx&#10;P0TjVE22df8ec2I3W370+nmz/WwHccbJ944ULBcRCKTamZ5aBdXn4ekZhA+ajB4coYIretjn93eZ&#10;To270Aeey9AKDiGfagVdCGMqpa87tNov3IjEt8ZNVgdep1aaSV843A4yjqJEWt0Tf+j0iK8d1j/l&#10;ySoo4qL01+brvbKH8XsOTeOqt0Kpx4f5ZQci4Bz+YfjTZ3XI2enoTmS8GBTEm+WKUR6SLQgG1tGG&#10;uxyZXCVrkHkmbyvkvwAAAP//AwBQSwECLQAUAAYACAAAACEAtoM4kv4AAADhAQAAEwAAAAAAAAAA&#10;AAAAAAAAAAAAW0NvbnRlbnRfVHlwZXNdLnhtbFBLAQItABQABgAIAAAAIQA4/SH/1gAAAJQBAAAL&#10;AAAAAAAAAAAAAAAAAC8BAABfcmVscy8ucmVsc1BLAQItABQABgAIAAAAIQBhdtzMPwIAAG4EAAAO&#10;AAAAAAAAAAAAAAAAAC4CAABkcnMvZTJvRG9jLnhtbFBLAQItABQABgAIAAAAIQCuJv013wAAAAoB&#10;AAAPAAAAAAAAAAAAAAAAAJkEAABkcnMvZG93bnJldi54bWxQSwUGAAAAAAQABADzAAAApQUAAAAA&#10;" strokeweight="2.25pt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3796030</wp:posOffset>
                </wp:positionH>
                <wp:positionV relativeFrom="paragraph">
                  <wp:posOffset>313690</wp:posOffset>
                </wp:positionV>
                <wp:extent cx="962025" cy="619125"/>
                <wp:effectExtent l="19050" t="22860" r="57150" b="72390"/>
                <wp:wrapNone/>
                <wp:docPr id="25" name="Auto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62025" cy="61912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C433C2" id="AutoShape 65" o:spid="_x0000_s1026" type="#_x0000_t32" style="position:absolute;margin-left:298.9pt;margin-top:24.7pt;width:75.75pt;height:48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ja4NwIAAGQEAAAOAAAAZHJzL2Uyb0RvYy54bWysVM2O2jAQvlfqO1i+QxIaWIgIq1UCvWy7&#10;SLt9AGM7xKpjW7YhoKrv3rEJtLSXqioHM/b8fTPzTZaPp06iI7dOaFXibJxixBXVTKh9ib+8bUZz&#10;jJwnihGpFS/xmTv8uHr/btmbgk90qyXjFkEQ5YrelLj13hRJ4mjLO+LG2nAFykbbjni42n3CLOkh&#10;eieTSZrOkl5bZqym3Dl4rS9KvIrxm4ZT/9I0jnskSwzYfDxtPHfhTFZLUuwtMa2gAwzyDyg6IhQk&#10;vYWqiSfoYMUfoTpBrXa68WOqu0Q3jaA81gDVZOlv1by2xPBYCzTHmVub3P8LSz8ftxYJVuLJFCNF&#10;OpjR08HrmBrNpqFBvXEF2FVqa0OJ9KRezbOmXx1SumqJ2vNo/XY24JwFj+TOJVycgTS7/pNmYEMg&#10;QezWqbFdCAl9QKc4lPNtKPzkEYXHxWySBmwUVLNskYEcMpDi6mys8x+57lAQSuy8JWLf+korBePX&#10;NoupyPHZ+Yvj1SFkVnojpIR3UkiFemjDfPowjR5OS8GCNiid3e8qadGRBCLF3wDjzszqg2IxWssJ&#10;Ww+yJ0KCjHzskLcCeiY5Duk6zjCSHHYnSBd8UoWMUD8gHqQLl74t0sV6vp7no3wyW4/ytK5HT5sq&#10;H8022cO0/lBXVZ19D+CzvGgFY1wF/FdeZ/nf8WbYsAsjb8y+dSq5jx5nAWCv/xF0JECY+YU9O83O&#10;WxuqC1wAKkfjYe3Crvx6j1Y/Pw6rHwAAAP//AwBQSwMEFAAGAAgAAAAhAADqeSLfAAAACgEAAA8A&#10;AABkcnMvZG93bnJldi54bWxMj0FOwzAQRfdI3MEaJHbUgYaWpHEqQGJThASmB3DjaRI1Hkex0wRO&#10;z7CC5eg//f+m2M6uE2ccQutJwe0iAYFUedtSrWD/+XLzACJEQ9Z0nlDBFwbYlpcXhcmtn+gDzzrW&#10;gkso5EZBE2OfSxmqBp0JC98jcXb0gzORz6GWdjATl7tO3iXJSjrTEi80psfnBquTHp2C6vV9Sbqf&#10;3vZPevRa7467b5RKXV/NjxsQEef4B8OvPqtDyU4HP5INolNwn61ZPSpIsxQEA+s0W4I4MJmuMpBl&#10;If+/UP4AAAD//wMAUEsBAi0AFAAGAAgAAAAhALaDOJL+AAAA4QEAABMAAAAAAAAAAAAAAAAAAAAA&#10;AFtDb250ZW50X1R5cGVzXS54bWxQSwECLQAUAAYACAAAACEAOP0h/9YAAACUAQAACwAAAAAAAAAA&#10;AAAAAAAvAQAAX3JlbHMvLnJlbHNQSwECLQAUAAYACAAAACEAtP42uDcCAABkBAAADgAAAAAAAAAA&#10;AAAAAAAuAgAAZHJzL2Uyb0RvYy54bWxQSwECLQAUAAYACAAAACEAAOp5It8AAAAKAQAADwAAAAAA&#10;AAAAAAAAAACRBAAAZHJzL2Rvd25yZXYueG1sUEsFBgAAAAAEAAQA8wAAAJ0FAAAAAA==&#10;" strokeweight="2.25pt">
                <v:stroke endarrow="block"/>
              </v:shape>
            </w:pict>
          </mc:Fallback>
        </mc:AlternateContent>
      </w:r>
      <w:r w:rsidR="00B43E01">
        <w:rPr>
          <w:rFonts w:ascii="Times New Roman" w:hAnsi="Times New Roman" w:cs="Times New Roman"/>
          <w:b/>
          <w:sz w:val="40"/>
          <w:szCs w:val="40"/>
        </w:rPr>
        <w:t xml:space="preserve">                      </w:t>
      </w:r>
      <w:r w:rsidR="0066629C">
        <w:rPr>
          <w:rFonts w:ascii="Times New Roman" w:hAnsi="Times New Roman" w:cs="Times New Roman"/>
          <w:b/>
          <w:sz w:val="40"/>
          <w:szCs w:val="40"/>
        </w:rPr>
        <w:t xml:space="preserve">                           </w:t>
      </w:r>
      <w:r w:rsidR="00B43E01">
        <w:rPr>
          <w:rFonts w:ascii="Times New Roman" w:hAnsi="Times New Roman" w:cs="Times New Roman"/>
          <w:b/>
          <w:sz w:val="40"/>
          <w:szCs w:val="40"/>
        </w:rPr>
        <w:t xml:space="preserve">   </w:t>
      </w:r>
    </w:p>
    <w:p w:rsidR="0066629C" w:rsidRDefault="00A81316" w:rsidP="00A557A1">
      <w:pPr>
        <w:spacing w:after="0"/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2529205</wp:posOffset>
                </wp:positionH>
                <wp:positionV relativeFrom="paragraph">
                  <wp:posOffset>434975</wp:posOffset>
                </wp:positionV>
                <wp:extent cx="1466850" cy="1390650"/>
                <wp:effectExtent l="9525" t="13335" r="9525" b="5715"/>
                <wp:wrapNone/>
                <wp:docPr id="24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139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629C" w:rsidRPr="0066629C" w:rsidRDefault="0066629C" w:rsidP="0066629C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66629C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Бербедж</w:t>
                            </w:r>
                            <w:proofErr w:type="spellEnd"/>
                          </w:p>
                          <w:p w:rsidR="0066629C" w:rsidRPr="0066629C" w:rsidRDefault="0066629C" w:rsidP="0066629C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  <w:r w:rsidRPr="0066629C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і</w:t>
                            </w:r>
                          </w:p>
                          <w:p w:rsidR="0066629C" w:rsidRPr="0066629C" w:rsidRDefault="0066629C" w:rsidP="0066629C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  <w:r w:rsidRPr="0066629C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Шекспір</w:t>
                            </w:r>
                          </w:p>
                          <w:p w:rsidR="0066629C" w:rsidRPr="0066629C" w:rsidRDefault="0066629C" w:rsidP="0066629C">
                            <w:pPr>
                              <w:spacing w:after="0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6" o:spid="_x0000_s1037" type="#_x0000_t202" style="position:absolute;left:0;text-align:left;margin-left:199.15pt;margin-top:34.25pt;width:115.5pt;height:109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GLNSQIAAJIEAAAOAAAAZHJzL2Uyb0RvYy54bWysVG1v2yAQ/j5p/wHxfXWcJVlqxam6dp0m&#10;dS9Sux+AMbbRgGNAYne/fgekabJ9m+YPiOOO5+6eh/PmatKK7IXzEkxNy4sZJcJwaKXpa/r98e7N&#10;mhIfmGmZAiNq+iQ8vdq+frUZbSXmMIBqhSMIYnw12poOIdiqKDwfhGb+Aqww6OzAaRbQdH3ROjYi&#10;ulbFfDZbFSO41jrgwns8vc1Ouk34XSd4+Np1XgSiaoq1hbS6tDZxLbYbVvWO2UHyQxnsH6rQTBpM&#10;eoS6ZYGRnZN/QWnJHXjowgUHXUDXSS5SD9hNOfujm4eBWZF6QXK8PdLk/x8s/7L/5ohsazpfUGKY&#10;Ro0exRTIe5jIahX5Ga2vMOzBYmCY8Bx1Tr16ew/8hycGbgZmenHtHIyDYC3WV8abxcnVjOMjSDN+&#10;hhbzsF2ABDR1TkfykA6C6KjT01GbWAuPKRer1XqJLo6+8u3lbIVGzMGq5+vW+fBRgCZxU1OH4id4&#10;tr/3IYc+h8RsHpRs76RSyXB9c6Mc2TN8KHfpO6CfhSlDxppeLufLzMAZRHyz4gjS9JkltdPYbgYu&#10;Z/GLwKzCc3ya+fy5k/TsI0Tq6yyzlgEHRUld0/UJSqT7g2kTYmBS5T2SosyB/0h5Jj9MzZSkLpM6&#10;UZwG2idUxEEeDBxk3AzgflEy4lDU1P/cMScoUZ8MqnpZLhZxipKxWL6bo+FOPc2phxmOUDUNlOTt&#10;TciTt7NO9gNmygwZuMaX0Mmk0UtVh/rx4Sc2DkMaJ+vUTlEvv5LtbwAAAP//AwBQSwMEFAAGAAgA&#10;AAAhAGzNhnfgAAAACgEAAA8AAABkcnMvZG93bnJldi54bWxMj8FOg0AQhu8mvsNmTLzZRWoRkKEx&#10;GnszRmxajws7ApGdJey2RZ/e9aTHmfnyz/cX69kM4kiT6y0jXC8iEMSN1T23CNu3p6sUhPOKtRos&#10;E8IXOViX52eFyrU98SsdK9+KEMIuVwid92MupWs6Msot7Egcbh92MsqHcWqlntQphJtBxlGUSKN6&#10;Dh86NdJDR81ndTAIromS3ctNtdvXckPfmdaP75tnxMuL+f4OhKfZ/8Hwqx/UoQxOtT2wdmJAWGbp&#10;MqAISboCEYAkzsKiRojT2xXIspD/K5Q/AAAA//8DAFBLAQItABQABgAIAAAAIQC2gziS/gAAAOEB&#10;AAATAAAAAAAAAAAAAAAAAAAAAABbQ29udGVudF9UeXBlc10ueG1sUEsBAi0AFAAGAAgAAAAhADj9&#10;If/WAAAAlAEAAAsAAAAAAAAAAAAAAAAALwEAAF9yZWxzLy5yZWxzUEsBAi0AFAAGAAgAAAAhAMJI&#10;Ys1JAgAAkgQAAA4AAAAAAAAAAAAAAAAALgIAAGRycy9lMm9Eb2MueG1sUEsBAi0AFAAGAAgAAAAh&#10;AGzNhnfgAAAACgEAAA8AAAAAAAAAAAAAAAAAowQAAGRycy9kb3ducmV2LnhtbFBLBQYAAAAABAAE&#10;APMAAACwBQAAAAA=&#10;" strokecolor="white [3212]">
                <v:textbox>
                  <w:txbxContent>
                    <w:p w:rsidR="0066629C" w:rsidRPr="0066629C" w:rsidRDefault="0066629C" w:rsidP="0066629C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</w:pPr>
                      <w:proofErr w:type="spellStart"/>
                      <w:r w:rsidRPr="0066629C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  <w:t>Бербедж</w:t>
                      </w:r>
                      <w:proofErr w:type="spellEnd"/>
                    </w:p>
                    <w:p w:rsidR="0066629C" w:rsidRPr="0066629C" w:rsidRDefault="0066629C" w:rsidP="0066629C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</w:pPr>
                      <w:r w:rsidRPr="0066629C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  <w:t>і</w:t>
                      </w:r>
                    </w:p>
                    <w:p w:rsidR="0066629C" w:rsidRPr="0066629C" w:rsidRDefault="0066629C" w:rsidP="0066629C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</w:pPr>
                      <w:r w:rsidRPr="0066629C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  <w:t>Шекспір</w:t>
                      </w:r>
                    </w:p>
                    <w:p w:rsidR="0066629C" w:rsidRPr="0066629C" w:rsidRDefault="0066629C" w:rsidP="0066629C">
                      <w:pPr>
                        <w:spacing w:after="0"/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B286E">
        <w:rPr>
          <w:rFonts w:ascii="Times New Roman" w:hAnsi="Times New Roman" w:cs="Times New Roman"/>
          <w:b/>
          <w:noProof/>
          <w:sz w:val="40"/>
          <w:szCs w:val="40"/>
        </w:rPr>
        <w:drawing>
          <wp:inline distT="0" distB="0" distL="0" distR="0">
            <wp:extent cx="1543050" cy="1887773"/>
            <wp:effectExtent l="19050" t="0" r="0" b="0"/>
            <wp:docPr id="4" name="Рисунок 2" descr="herrshe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rrshek.gif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6176" cy="1891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B286E"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     </w:t>
      </w:r>
      <w:r w:rsidR="007B286E">
        <w:rPr>
          <w:rFonts w:ascii="Times New Roman" w:hAnsi="Times New Roman" w:cs="Times New Roman"/>
          <w:b/>
          <w:noProof/>
          <w:sz w:val="40"/>
          <w:szCs w:val="40"/>
        </w:rPr>
        <w:drawing>
          <wp:inline distT="0" distB="0" distL="0" distR="0">
            <wp:extent cx="1443951" cy="1200150"/>
            <wp:effectExtent l="19050" t="0" r="3849" b="0"/>
            <wp:docPr id="5" name="Рисунок 0" descr="Рязанський_державний_обласний_театр_дра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язанський_державний_обласний_театр_драми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3321" cy="1199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1397" w:rsidRDefault="0066629C" w:rsidP="00A557A1">
      <w:pPr>
        <w:spacing w:after="0"/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  </w:t>
      </w:r>
      <w:r w:rsidR="007B286E">
        <w:rPr>
          <w:rFonts w:ascii="Times New Roman" w:hAnsi="Times New Roman" w:cs="Times New Roman"/>
          <w:b/>
          <w:sz w:val="40"/>
          <w:szCs w:val="40"/>
        </w:rPr>
        <w:t xml:space="preserve">  </w:t>
      </w: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   </w:t>
      </w:r>
      <w:r w:rsidR="00B43E01">
        <w:rPr>
          <w:rFonts w:ascii="Times New Roman" w:hAnsi="Times New Roman" w:cs="Times New Roman"/>
          <w:b/>
          <w:sz w:val="40"/>
          <w:szCs w:val="40"/>
        </w:rPr>
        <w:t xml:space="preserve">  </w:t>
      </w:r>
    </w:p>
    <w:p w:rsidR="00263C96" w:rsidRDefault="00263C96" w:rsidP="00A557A1">
      <w:pPr>
        <w:spacing w:after="0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263C96" w:rsidRDefault="00263C96" w:rsidP="00A557A1">
      <w:pPr>
        <w:spacing w:after="0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263C96" w:rsidRDefault="00263C96" w:rsidP="00A557A1">
      <w:pPr>
        <w:spacing w:after="0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263C96" w:rsidRDefault="00263C96" w:rsidP="00A557A1">
      <w:pPr>
        <w:spacing w:after="0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263C96" w:rsidRDefault="00263C96" w:rsidP="00263C9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63C96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 xml:space="preserve">Творча лабораторія: складання </w:t>
      </w:r>
      <w:proofErr w:type="spellStart"/>
      <w:r w:rsidRPr="00263C96">
        <w:rPr>
          <w:rFonts w:ascii="Times New Roman" w:hAnsi="Times New Roman" w:cs="Times New Roman"/>
          <w:b/>
          <w:i/>
          <w:sz w:val="28"/>
          <w:szCs w:val="28"/>
          <w:u w:val="single"/>
        </w:rPr>
        <w:t>сенкану</w:t>
      </w:r>
      <w:proofErr w:type="spellEnd"/>
      <w:r w:rsidRPr="00263C96">
        <w:rPr>
          <w:rFonts w:ascii="Times New Roman" w:hAnsi="Times New Roman" w:cs="Times New Roman"/>
          <w:b/>
          <w:i/>
          <w:sz w:val="28"/>
          <w:szCs w:val="28"/>
          <w:u w:val="single"/>
        </w:rPr>
        <w:t>.</w:t>
      </w:r>
    </w:p>
    <w:p w:rsidR="00263C96" w:rsidRPr="00263C96" w:rsidRDefault="00263C96" w:rsidP="00263C9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Робота в парах.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63C96" w:rsidRDefault="00263C96" w:rsidP="00263C96">
      <w:pPr>
        <w:pStyle w:val="a3"/>
        <w:spacing w:after="0"/>
        <w:jc w:val="both"/>
        <w:rPr>
          <w:rFonts w:ascii="Times New Roman" w:hAnsi="Times New Roman" w:cs="Aharoni"/>
          <w:b/>
          <w:sz w:val="28"/>
          <w:szCs w:val="28"/>
        </w:rPr>
      </w:pPr>
      <w:r>
        <w:rPr>
          <w:rFonts w:ascii="Times New Roman" w:hAnsi="Times New Roman" w:cs="Aharoni"/>
          <w:b/>
          <w:sz w:val="28"/>
          <w:szCs w:val="28"/>
        </w:rPr>
        <w:t xml:space="preserve">    </w:t>
      </w:r>
    </w:p>
    <w:p w:rsidR="00263C96" w:rsidRDefault="00263C96" w:rsidP="00263C96">
      <w:pPr>
        <w:pStyle w:val="a3"/>
        <w:spacing w:after="0"/>
        <w:jc w:val="both"/>
        <w:rPr>
          <w:rFonts w:ascii="Times New Roman" w:hAnsi="Times New Roman" w:cs="Aharoni"/>
          <w:b/>
          <w:sz w:val="32"/>
          <w:szCs w:val="32"/>
        </w:rPr>
      </w:pPr>
      <w:r w:rsidRPr="00263C96">
        <w:rPr>
          <w:rFonts w:ascii="Times New Roman" w:hAnsi="Times New Roman" w:cs="Aharoni"/>
          <w:b/>
          <w:sz w:val="32"/>
          <w:szCs w:val="32"/>
        </w:rPr>
        <w:t xml:space="preserve">  «Що</w:t>
      </w:r>
      <w:r>
        <w:rPr>
          <w:rFonts w:ascii="Times New Roman" w:hAnsi="Times New Roman" w:cs="Aharoni"/>
          <w:b/>
          <w:sz w:val="32"/>
          <w:szCs w:val="32"/>
        </w:rPr>
        <w:t xml:space="preserve"> </w:t>
      </w:r>
      <w:r w:rsidRPr="00263C96">
        <w:rPr>
          <w:rFonts w:ascii="Times New Roman" w:hAnsi="Times New Roman" w:cs="Aharoni"/>
          <w:b/>
          <w:sz w:val="32"/>
          <w:szCs w:val="32"/>
        </w:rPr>
        <w:t>б це значило?»</w:t>
      </w:r>
    </w:p>
    <w:p w:rsidR="00263C96" w:rsidRDefault="00263C96" w:rsidP="00263C96">
      <w:pPr>
        <w:pStyle w:val="a3"/>
        <w:spacing w:after="0"/>
        <w:jc w:val="both"/>
        <w:rPr>
          <w:rFonts w:ascii="Times New Roman" w:hAnsi="Times New Roman" w:cs="Aharoni"/>
          <w:b/>
          <w:sz w:val="32"/>
          <w:szCs w:val="32"/>
        </w:rPr>
      </w:pPr>
    </w:p>
    <w:p w:rsidR="00263C96" w:rsidRDefault="00263C96" w:rsidP="00263C96">
      <w:pPr>
        <w:pStyle w:val="a3"/>
        <w:spacing w:after="0"/>
        <w:jc w:val="both"/>
        <w:rPr>
          <w:rFonts w:ascii="Times New Roman" w:hAnsi="Times New Roman" w:cs="Aharoni"/>
          <w:b/>
          <w:sz w:val="44"/>
          <w:szCs w:val="44"/>
        </w:rPr>
      </w:pPr>
      <w:r>
        <w:rPr>
          <w:rFonts w:ascii="Times New Roman" w:hAnsi="Times New Roman" w:cs="Aharoni"/>
          <w:b/>
          <w:sz w:val="44"/>
          <w:szCs w:val="44"/>
        </w:rPr>
        <w:t xml:space="preserve">ОК №4 </w:t>
      </w:r>
      <w:r w:rsidR="00ED059C">
        <w:rPr>
          <w:rFonts w:ascii="Times New Roman" w:hAnsi="Times New Roman" w:cs="Aharoni"/>
          <w:b/>
          <w:sz w:val="44"/>
          <w:szCs w:val="44"/>
        </w:rPr>
        <w:t>«Шекспірівське питання»</w:t>
      </w:r>
    </w:p>
    <w:p w:rsidR="00ED059C" w:rsidRDefault="00ED059C" w:rsidP="00ED059C">
      <w:pPr>
        <w:spacing w:after="0"/>
        <w:jc w:val="both"/>
        <w:rPr>
          <w:rFonts w:ascii="Times New Roman" w:hAnsi="Times New Roman" w:cs="Aharoni"/>
          <w:b/>
          <w:sz w:val="40"/>
          <w:szCs w:val="40"/>
        </w:rPr>
      </w:pPr>
    </w:p>
    <w:p w:rsidR="00ED059C" w:rsidRDefault="00ED059C" w:rsidP="00ED059C">
      <w:pPr>
        <w:spacing w:after="0"/>
        <w:jc w:val="both"/>
        <w:rPr>
          <w:rFonts w:ascii="Times New Roman" w:hAnsi="Times New Roman" w:cs="Aharoni"/>
          <w:b/>
          <w:sz w:val="40"/>
          <w:szCs w:val="40"/>
        </w:rPr>
      </w:pPr>
      <w:r>
        <w:rPr>
          <w:rFonts w:ascii="Times New Roman" w:hAnsi="Times New Roman" w:cs="Aharoni"/>
          <w:b/>
          <w:sz w:val="40"/>
          <w:szCs w:val="40"/>
        </w:rPr>
        <w:t>30 тисяч слів!</w:t>
      </w:r>
    </w:p>
    <w:p w:rsidR="00ED059C" w:rsidRDefault="00ED059C" w:rsidP="00CB3F06">
      <w:pPr>
        <w:spacing w:after="0"/>
        <w:rPr>
          <w:rFonts w:ascii="Times New Roman" w:hAnsi="Times New Roman" w:cs="Aharoni"/>
          <w:b/>
          <w:sz w:val="40"/>
          <w:szCs w:val="40"/>
        </w:rPr>
      </w:pPr>
    </w:p>
    <w:p w:rsidR="00ED059C" w:rsidRDefault="00A81316" w:rsidP="00CB3F06">
      <w:pPr>
        <w:spacing w:after="0"/>
        <w:jc w:val="center"/>
        <w:rPr>
          <w:rFonts w:ascii="Times New Roman" w:hAnsi="Times New Roman" w:cs="Aharoni"/>
          <w:b/>
          <w:sz w:val="40"/>
          <w:szCs w:val="40"/>
        </w:rPr>
      </w:pPr>
      <w:r>
        <w:rPr>
          <w:rFonts w:ascii="Times New Roman" w:hAnsi="Times New Roman" w:cs="Aharoni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2119630</wp:posOffset>
                </wp:positionH>
                <wp:positionV relativeFrom="paragraph">
                  <wp:posOffset>161925</wp:posOffset>
                </wp:positionV>
                <wp:extent cx="323850" cy="400050"/>
                <wp:effectExtent l="57150" t="47625" r="9525" b="9525"/>
                <wp:wrapNone/>
                <wp:docPr id="23" name="Auto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23850" cy="400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F29F49" id="AutoShape 78" o:spid="_x0000_s1026" type="#_x0000_t32" style="position:absolute;margin-left:166.9pt;margin-top:12.75pt;width:25.5pt;height:31.5pt;flip:x y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FP3QwIAAHcEAAAOAAAAZHJzL2Uyb0RvYy54bWysVE2P2jAQvVfqf7B8hyQQWIgIq1UC7WHb&#10;rrTb3o3tEKuObdmGgKr+944doN32UlXlYMaerzczb7K6P3USHbl1QqsSZ+MUI66oZkLtS/z5ZTta&#10;YOQ8UYxIrXiJz9zh+/XbN6veFHyiWy0ZtwiCKFf0psSt96ZIEkdb3hE31oYrUDbadsTD1e4TZkkP&#10;0TuZTNJ0nvTaMmM15c7Baz0o8TrGbxpO/aemcdwjWWLA5uNp47kLZ7JekWJviWkFvcAg/4CiI0JB&#10;0luomniCDlb8EaoT1GqnGz+mukt00wjKYw1QTZb+Vs1zSwyPtUBznLm1yf2/sPTj8ckiwUo8mWKk&#10;SAczejh4HVOju0VoUG9cAXaVerKhRHpSz+ZR068OKV21RO15tH45G3DOgkfyyiVcnIE0u/6DZmBD&#10;IEHs1qmxHWqkMO+DY5S+BCmkgd6gUxzU+TYofvKIwuN0Ml3MYJwUVHmapiCHrKQIAYOzsc6/47pD&#10;QSix85aIfesrrRRQQtshBTk+Oj84Xh2Cs9JbISW8k0Iq1Jd4OZvMIianpWBBGXTO7neVtOhIArfi&#10;74LilZnVB8VisJYTtrnInggJMvKxad4KaKPkOGTrOMNIclinIA3wpAoZoXwAfJEGen1bpsvNYrPI&#10;R/lkvhnlaV2PHrZVPppvs7tZPa2rqs6+B/BZXrSCMa4C/ivVs/zvqHRZuoGkN7LfGpW8jh5HAWCv&#10;/xF05ESgwUConWbnJxuqC/QAdkfjyyaG9fn1Hq1+fi/WPwAAAP//AwBQSwMEFAAGAAgAAAAhANnY&#10;tgbgAAAACQEAAA8AAABkcnMvZG93bnJldi54bWxMj8FOwzAQRO9I/IO1SNyo06ZBaRqnQkicACHa&#10;Xri58TaJGq/d2E3D37Oc4Lizo5k35WayvRhxCJ0jBfNZAgKpdqajRsF+9/KQgwhRk9G9I1TwjQE2&#10;1e1NqQvjrvSJ4zY2gkMoFFpBG6MvpAx1i1aHmfNI/Du6werI59BIM+grh9teLpLkUVrdETe02uNz&#10;i/Vpe7EKjomvP1a7V3M+++XYvH3t/fz9pNT93fS0BhFxin9m+MVndKiY6eAuZILoFaRpyuhRwSLL&#10;QLAhzZcsHBTkeQayKuX/BdUPAAAA//8DAFBLAQItABQABgAIAAAAIQC2gziS/gAAAOEBAAATAAAA&#10;AAAAAAAAAAAAAAAAAABbQ29udGVudF9UeXBlc10ueG1sUEsBAi0AFAAGAAgAAAAhADj9If/WAAAA&#10;lAEAAAsAAAAAAAAAAAAAAAAALwEAAF9yZWxzLy5yZWxzUEsBAi0AFAAGAAgAAAAhAE8YU/dDAgAA&#10;dwQAAA4AAAAAAAAAAAAAAAAALgIAAGRycy9lMm9Eb2MueG1sUEsBAi0AFAAGAAgAAAAhANnYtgbg&#10;AAAACQEAAA8AAAAAAAAAAAAAAAAAnQQAAGRycy9kb3ducmV2LnhtbFBLBQYAAAAABAAEAPMAAACq&#10;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Aharoni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3205480</wp:posOffset>
                </wp:positionH>
                <wp:positionV relativeFrom="paragraph">
                  <wp:posOffset>228600</wp:posOffset>
                </wp:positionV>
                <wp:extent cx="666750" cy="333375"/>
                <wp:effectExtent l="9525" t="57150" r="38100" b="9525"/>
                <wp:wrapNone/>
                <wp:docPr id="22" name="Auto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675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66F09A" id="AutoShape 75" o:spid="_x0000_s1026" type="#_x0000_t32" style="position:absolute;margin-left:252.4pt;margin-top:18pt;width:52.5pt;height:26.25pt;flip:y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zpBPwIAAG0EAAAOAAAAZHJzL2Uyb0RvYy54bWysVFFv2yAQfp+0/4B4TxynTppYcarKTvbS&#10;rZHa7Z0AttEwICBxomn/fQdO03Z7mab5AR/m7rvv7j68ujt1Eh25dUKrAqfjCUZcUc2Eagr89Xk7&#10;WmDkPFGMSK14gc/c4bv1xw+r3uR8qlstGbcIQJTLe1Pg1nuTJ4mjLe+IG2vDFRzW2nbEw9Y2CbOk&#10;B/ROJtPJZJ702jJjNeXOwddqOMTriF/XnPrHunbcI1lg4ObjauO6D2uyXpG8scS0gl5okH9g0RGh&#10;IOkVqiKeoIMVf0B1glrtdO3HVHeJrmtBeawBqkknv1Xz1BLDYy3QHGeubXL/D5Z+Oe4sEqzA0ylG&#10;inQwo/uD1zE1up2FBvXG5eBXqp0NJdKTejIPmn53SOmyJarh0fv5bCA4DRHJu5CwcQbS7PvPmoEP&#10;gQSxW6fadqiWwnwLgQEcOoJOcTzn63j4ySMKH+fz+e0Mhkjh6AaegV1C8gATgo11/hPXHQpGgZ23&#10;RDStL7VSIARthxTk+OB8IPkaEIKV3gopox6kQn2Bl7PpLHJyWgoWDoObs82+lBYdSVBUfGLFcPLW&#10;zeqDYhGs5YRtLrYnQoKNfGyVtwKaJzkO2TrOMJIcLlGwBnpShYxQPhC+WIOofiwny81is8hG2XS+&#10;GWWTqhrdb8tsNN+mt7PqpirLKv0ZyKdZ3grGuAr8XwSeZn8noMtVG6R5lfi1Ucl79NhRIPvyjqSj&#10;EsLwBxntNTvvbKguiAI0HZ0v9y9cmrf76PX6l1j/AgAA//8DAFBLAwQUAAYACAAAACEAGk3vPt8A&#10;AAAJAQAADwAAAGRycy9kb3ducmV2LnhtbEyPwU7DMBBE70j8g7VIXBC1KSQKIU6FgMIJVYRyd+Ml&#10;iRqvo9htk79nOcFxdkazb4rV5HpxxDF0njTcLBQIpNrbjhoN28/1dQYiREPW9J5Qw4wBVuX5WWFy&#10;60/0gccqNoJLKORGQxvjkEsZ6hadCQs/ILH37UdnIsuxkXY0Jy53vVwqlUpnOuIPrRnwqcV6Xx2c&#10;hudqk6y/rrbTcq7f3qvXbL+h+UXry4vp8QFExCn+heEXn9GhZKadP5ANoteQqDtGjxpuU97EgVTd&#10;82GnIcsSkGUh/y8ofwAAAP//AwBQSwECLQAUAAYACAAAACEAtoM4kv4AAADhAQAAEwAAAAAAAAAA&#10;AAAAAAAAAAAAW0NvbnRlbnRfVHlwZXNdLnhtbFBLAQItABQABgAIAAAAIQA4/SH/1gAAAJQBAAAL&#10;AAAAAAAAAAAAAAAAAC8BAABfcmVscy8ucmVsc1BLAQItABQABgAIAAAAIQAHrzpBPwIAAG0EAAAO&#10;AAAAAAAAAAAAAAAAAC4CAABkcnMvZTJvRG9jLnhtbFBLAQItABQABgAIAAAAIQAaTe8+3wAAAAkB&#10;AAAPAAAAAAAAAAAAAAAAAJkEAABkcnMvZG93bnJldi54bWxQSwUGAAAAAAQABADzAAAApQUAAAAA&#10;">
                <v:stroke endarrow="block"/>
              </v:shape>
            </w:pict>
          </mc:Fallback>
        </mc:AlternateContent>
      </w:r>
      <w:r w:rsidR="00ED059C">
        <w:rPr>
          <w:rFonts w:ascii="Times New Roman" w:hAnsi="Times New Roman" w:cs="Aharoni"/>
          <w:b/>
          <w:sz w:val="40"/>
          <w:szCs w:val="40"/>
        </w:rPr>
        <w:t xml:space="preserve">географія </w:t>
      </w:r>
      <w:r w:rsidR="00CB3F06">
        <w:rPr>
          <w:rFonts w:ascii="Times New Roman" w:hAnsi="Times New Roman" w:cs="Aharoni"/>
          <w:b/>
          <w:sz w:val="40"/>
          <w:szCs w:val="40"/>
        </w:rPr>
        <w:t xml:space="preserve"> </w:t>
      </w:r>
      <w:r w:rsidR="00ED059C">
        <w:rPr>
          <w:rFonts w:ascii="Times New Roman" w:hAnsi="Times New Roman" w:cs="Aharoni"/>
          <w:b/>
          <w:sz w:val="40"/>
          <w:szCs w:val="40"/>
        </w:rPr>
        <w:t xml:space="preserve">                    </w:t>
      </w:r>
      <w:r w:rsidR="00CB3F06">
        <w:rPr>
          <w:rFonts w:ascii="Times New Roman" w:hAnsi="Times New Roman" w:cs="Aharoni"/>
          <w:b/>
          <w:sz w:val="40"/>
          <w:szCs w:val="40"/>
        </w:rPr>
        <w:t xml:space="preserve">     </w:t>
      </w:r>
      <w:r w:rsidR="00ED059C">
        <w:rPr>
          <w:rFonts w:ascii="Times New Roman" w:hAnsi="Times New Roman" w:cs="Aharoni"/>
          <w:b/>
          <w:sz w:val="40"/>
          <w:szCs w:val="40"/>
        </w:rPr>
        <w:t xml:space="preserve"> філософія</w:t>
      </w:r>
    </w:p>
    <w:p w:rsidR="00ED059C" w:rsidRDefault="00A81316" w:rsidP="00CB3F06">
      <w:pPr>
        <w:spacing w:after="0"/>
        <w:rPr>
          <w:rFonts w:ascii="Times New Roman" w:hAnsi="Times New Roman" w:cs="Aharoni"/>
          <w:b/>
          <w:sz w:val="40"/>
          <w:szCs w:val="40"/>
        </w:rPr>
      </w:pPr>
      <w:r>
        <w:rPr>
          <w:rFonts w:ascii="Times New Roman" w:hAnsi="Times New Roman" w:cs="Aharoni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3205480</wp:posOffset>
                </wp:positionH>
                <wp:positionV relativeFrom="paragraph">
                  <wp:posOffset>235585</wp:posOffset>
                </wp:positionV>
                <wp:extent cx="723900" cy="295275"/>
                <wp:effectExtent l="9525" t="9525" r="38100" b="57150"/>
                <wp:wrapNone/>
                <wp:docPr id="21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3900" cy="2952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92246D" id="AutoShape 73" o:spid="_x0000_s1026" type="#_x0000_t32" style="position:absolute;margin-left:252.4pt;margin-top:18.55pt;width:57pt;height:23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KyTNwIAAGMEAAAOAAAAZHJzL2Uyb0RvYy54bWysVMuu2yAQ3VfqPyD2iR95W3Guruykm9s2&#10;0r39AAI4RsWAgMSJqv57B/Jo026qql7gwczMOTNz8PLp1El05NYJrUqcDVOMuKKaCbUv8Ze3zWCO&#10;kfNEMSK14iU+c4efVu/fLXtT8Fy3WjJuESRRruhNiVvvTZEkjra8I26oDVdw2GjbEQ9bu0+YJT1k&#10;72SSp+k06bVlxmrKnYOv9eUQr2L+puHUf24axz2SJQZuPq42rruwJqslKfaWmFbQKw3yDyw6IhSA&#10;3lPVxBN0sOKPVJ2gVjvd+CHVXaKbRlAea4BqsvS3al5bYnisBZrjzL1N7v+lpZ+OW4sEK3GeYaRI&#10;BzN6PngdodFsFBrUG1eAX6W2NpRIT+rVvGj61SGlq5aoPY/eb2cDwVmISB5CwsYZgNn1HzUDHwIA&#10;sVunxnYhJfQBneJQzveh8JNHFD7O8tEihdFROMoXk3w2iQikuAUb6/wHrjsUjBI7b4nYt77SSsH4&#10;tc0iFDm+OB+okeIWEJCV3ggpowqkQn2JAWESA5yWgoXD4ObsfldJi44k6Cg+VxYPblYfFIvJWk7Y&#10;+mp7IiTYyMcGeSugZZLjgNZxhpHkcHWCdaEnVUCE8oHw1bpI6dsiXazn6/l4MM6n68E4revB86Ya&#10;D6abbDapR3VV1dn3QD4bF61gjKvA/ybrbPx3srlesIsg78K+Nyp5zB47CmRv70g6zj+M/CKenWbn&#10;rQ3VBSmAkqPz9daFq/LrPnr9/DesfgAAAP//AwBQSwMEFAAGAAgAAAAhANz8OzbhAAAACQEAAA8A&#10;AABkcnMvZG93bnJldi54bWxMj8FOwzAQRO9I/IO1SNyoEwomhGwqoELkAhItQhzd2MQWsR3Fbpvy&#10;9V1OcNzZ0cybajG5nu30GG3wCPksA6Z9G5T1HcL7+umiABaT9Er2wWuEg46wqE9PKlmqsPdverdK&#10;HaMQH0uJYFIaSs5ja7STcRYG7en3FUYnE51jx9Uo9xTuen6ZZYI7aT01GDnoR6Pb79XWIaTl58GI&#10;j/bh1r6un1+E/WmaZol4fjbd3wFLekp/ZvjFJ3SoiWkTtl5F1iNcZ1eEnhDmNzkwMoi8IGGDUMwF&#10;8Lri/xfURwAAAP//AwBQSwECLQAUAAYACAAAACEAtoM4kv4AAADhAQAAEwAAAAAAAAAAAAAAAAAA&#10;AAAAW0NvbnRlbnRfVHlwZXNdLnhtbFBLAQItABQABgAIAAAAIQA4/SH/1gAAAJQBAAALAAAAAAAA&#10;AAAAAAAAAC8BAABfcmVscy8ucmVsc1BLAQItABQABgAIAAAAIQCFZKyTNwIAAGMEAAAOAAAAAAAA&#10;AAAAAAAAAC4CAABkcnMvZTJvRG9jLnhtbFBLAQItABQABgAIAAAAIQDc/Ds24QAAAAkBAAAPAAAA&#10;AAAAAAAAAAAAAJEEAABkcnMvZG93bnJldi54bWxQSwUGAAAAAAQABADzAAAAnw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Aharoni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1786255</wp:posOffset>
                </wp:positionH>
                <wp:positionV relativeFrom="paragraph">
                  <wp:posOffset>178435</wp:posOffset>
                </wp:positionV>
                <wp:extent cx="657225" cy="47625"/>
                <wp:effectExtent l="19050" t="57150" r="9525" b="9525"/>
                <wp:wrapNone/>
                <wp:docPr id="20" name="Auto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57225" cy="47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992BE6" id="AutoShape 77" o:spid="_x0000_s1026" type="#_x0000_t32" style="position:absolute;margin-left:140.65pt;margin-top:14.05pt;width:51.75pt;height:3.75pt;flip:x y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iIpQgIAAHYEAAAOAAAAZHJzL2Uyb0RvYy54bWysVMFu2zAMvQ/YPwi6p44zJ2mNOkVhJ9uh&#10;2wq0212R5FiYLAmSGicY9u8l5TRbt8swLAeFlEi+R+rJ1zeHXpO99EFZU9H8YkqJNNwKZXYV/fK4&#10;mVxSEiIzgmlrZEWPMtCb1ds314Mr5cx2VgvpCRQxoRxcRbsYXZllgXeyZ+HCOmngsLW+ZxFcv8uE&#10;ZwNU73U2m04X2WC9cN5yGQLsNuMhXaX6bSt5/Ny2QUaiKwrcYlp9Wre4ZqtrVu48c53iJxrsH1j0&#10;TBkAPZdqWGTkyas/SvWKextsGy+47TPbtorL1AN0k09/6+ahY06mXmA4wZ3HFP5fWf5pf++JEhWd&#10;wXgM6+GObp+iTdBkucQBDS6UEFebe48t8oN5cHeWfwvE2LpjZidT9OPRQXKOGdmrFHSCA5jt8NEK&#10;iGEAkKZ1aH1PWq3cB0xM1le0EAZmQw7poo7ni5KHSDhsLubL2WxOCYejYrkAE0FZifUw1/kQ30vb&#10;EzQqGqJnatfF2hoDirB+RGD7uxDHxJcETDZ2o7SGfVZqQ4aKXs0BAN1gtRJ4mBy/29bakz1DaaXf&#10;icWrMG+fjEjFOsnE+mRHpjTYJKaZRa9gilpSROuloERLeE1ojfS0QUToHgifrFFd36+mV+vL9WUx&#10;KWaL9aSYNs3kdlMXk8UmX86bd01dN/kPJJ8XZaeEkAb5vyg9L/5OSac3N2r0rPXzoLLX1dNVANmX&#10;/0Q6SQJVMOppa8Xx3mN3qA4Qdwo+PUR8Pb/6Kern52L1DAAA//8DAFBLAwQUAAYACAAAACEA5cuQ&#10;jt4AAAAJAQAADwAAAGRycy9kb3ducmV2LnhtbEyPwU7DMBBE70j8g7WVuFEnbalCGqdCSJwAIdpe&#10;uLnxNokar93YTcPfs3Aptxnt0+xMsR5tJwbsQ+tIQTpNQCBVzrRUK9htX+4zECFqMrpzhAq+McC6&#10;vL0pdG7chT5x2MRacAiFXCtoYvS5lKFq0OowdR6JbwfXWx3Z9rU0vb5wuO3kLEmW0uqW+EOjPT43&#10;WB03Z6vgkPjq43H7ak4nvxjqt6+dT9+PSt1NxqcViIhjvMLwW5+rQ8md9u5MJohOwSxL54z+CRAM&#10;zLMFb9mzeFiCLAv5f0H5AwAA//8DAFBLAQItABQABgAIAAAAIQC2gziS/gAAAOEBAAATAAAAAAAA&#10;AAAAAAAAAAAAAABbQ29udGVudF9UeXBlc10ueG1sUEsBAi0AFAAGAAgAAAAhADj9If/WAAAAlAEA&#10;AAsAAAAAAAAAAAAAAAAALwEAAF9yZWxzLy5yZWxzUEsBAi0AFAAGAAgAAAAhAH2iIilCAgAAdgQA&#10;AA4AAAAAAAAAAAAAAAAALgIAAGRycy9lMm9Eb2MueG1sUEsBAi0AFAAGAAgAAAAhAOXLkI7eAAAA&#10;CQEAAA8AAAAAAAAAAAAAAAAAnAQAAGRycy9kb3ducmV2LnhtbFBLBQYAAAAABAAEAPMAAACnBQAA&#10;AAA=&#10;">
                <v:stroke endarrow="block"/>
              </v:shape>
            </w:pict>
          </mc:Fallback>
        </mc:AlternateContent>
      </w:r>
      <w:r>
        <w:rPr>
          <w:rFonts w:ascii="Times New Roman" w:hAnsi="Times New Roman" w:cs="Aharoni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1786255</wp:posOffset>
                </wp:positionH>
                <wp:positionV relativeFrom="paragraph">
                  <wp:posOffset>235585</wp:posOffset>
                </wp:positionV>
                <wp:extent cx="657225" cy="295275"/>
                <wp:effectExtent l="38100" t="9525" r="9525" b="57150"/>
                <wp:wrapNone/>
                <wp:docPr id="19" name="Auto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7225" cy="2952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5DDA18" id="AutoShape 76" o:spid="_x0000_s1026" type="#_x0000_t32" style="position:absolute;margin-left:140.65pt;margin-top:18.55pt;width:51.75pt;height:23.25pt;flip:x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+3mPwIAAG0EAAAOAAAAZHJzL2Uyb0RvYy54bWysVE2P2yAQvVfqf0DcE8eunQ8rzmplJ+1h&#10;u11ptz+AAI5RMSAgcaKq/70DyWab9lJV9QEPZubNm5mHl3fHXqIDt05oVeF0PMGIK6qZULsKf33Z&#10;jOYYOU8UI1IrXuETd/hu9f7dcjAlz3SnJeMWAYhy5WAq3HlvyiRxtOM9cWNtuILDVtueeNjaXcIs&#10;GQC9l0k2mUyTQVtmrKbcOfjanA/xKuK3Laf+S9s67pGsMHDzcbVx3YY1WS1JubPEdIJeaJB/YNET&#10;oSDpFaohnqC9FX9A9YJa7XTrx1T3iW5bQXmsAapJJ79V89wRw2Mt0Bxnrm1y/w+WPh6eLBIMZrfA&#10;SJEeZnS/9zqmRrNpaNBgXAl+tXqyoUR6VM/mQdNvDildd0TtePR+ORkITkNEchMSNs5Amu3wWTPw&#10;IZAgduvY2h61UphPITCAQ0fQMY7ndB0PP3pE4eO0mGVZgRGFo2xRZLMi5iJlgAnBxjr/keseBaPC&#10;zlsidp2vtVIgBG3PKcjhwflA8i0gBCu9EVJGPUiFhgpDhiJycloKFg6Dm7O7bS0tOpCgqPhcWNy4&#10;Wb1XLIJ1nLD1xfZESLCRj63yVkDzJMchW88ZRpLDJQrWmZ5UISOUD4Qv1llU3xeTxXq+nuejPJuu&#10;R/mkaUb3mzofTTfprGg+NHXdpD8C+TQvO8EYV4H/q8DT/O8EdLlqZ2leJX5tVHKLHjsKZF/fkXRU&#10;Qhj+WUZbzU5PNlQXRAGajs6X+xcuza/76PX2l1j9BAAA//8DAFBLAwQUAAYACAAAACEAYjAc6uAA&#10;AAAJAQAADwAAAGRycy9kb3ducmV2LnhtbEyPy07DMBBF90j8gzVIbBB1HlCiEKdCQOkKVYSyd+Mh&#10;iRqPo9htk79nWMFyNEf3nlusJtuLE46+c6QgXkQgkGpnOmoU7D7XtxkIHzQZ3TtCBTN6WJWXF4XO&#10;jTvTB56q0AgOIZ9rBW0IQy6lr1u02i/cgMS/bzdaHfgcG2lGfeZw28skipbS6o64odUDPrdYH6qj&#10;VfBSbe/XXze7KZnrzXv1lh22NL8qdX01PT2CCDiFPxh+9VkdSnbauyMZL3oFSRanjCpIH2IQDKTZ&#10;HW/ZK8jSJciykP8XlD8AAAD//wMAUEsBAi0AFAAGAAgAAAAhALaDOJL+AAAA4QEAABMAAAAAAAAA&#10;AAAAAAAAAAAAAFtDb250ZW50X1R5cGVzXS54bWxQSwECLQAUAAYACAAAACEAOP0h/9YAAACUAQAA&#10;CwAAAAAAAAAAAAAAAAAvAQAAX3JlbHMvLnJlbHNQSwECLQAUAAYACAAAACEAWg/t5j8CAABtBAAA&#10;DgAAAAAAAAAAAAAAAAAuAgAAZHJzL2Uyb0RvYy54bWxQSwECLQAUAAYACAAAACEAYjAc6uAAAAAJ&#10;AQAADwAAAAAAAAAAAAAAAACZBAAAZHJzL2Rvd25yZXYueG1sUEsFBgAAAAAEAAQA8wAAAKYFAAAA&#10;AA==&#10;">
                <v:stroke endarrow="block"/>
              </v:shape>
            </w:pict>
          </mc:Fallback>
        </mc:AlternateContent>
      </w:r>
      <w:r>
        <w:rPr>
          <w:rFonts w:ascii="Times New Roman" w:hAnsi="Times New Roman" w:cs="Aharoni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3205480</wp:posOffset>
                </wp:positionH>
                <wp:positionV relativeFrom="paragraph">
                  <wp:posOffset>226060</wp:posOffset>
                </wp:positionV>
                <wp:extent cx="847725" cy="9525"/>
                <wp:effectExtent l="9525" t="57150" r="19050" b="47625"/>
                <wp:wrapNone/>
                <wp:docPr id="18" name="Auto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477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026FE4" id="AutoShape 74" o:spid="_x0000_s1026" type="#_x0000_t32" style="position:absolute;margin-left:252.4pt;margin-top:17.8pt;width:66.75pt;height:.75pt;flip:y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5QWOAIAAGsEAAAOAAAAZHJzL2Uyb0RvYy54bWysVE2P2jAQvVfqf7B8hyQ0LBABq1UCvWxb&#10;pN32bmyHWHVsyzYEVPW/d+wEWtpLVZWDmbFn3ny9yfLx3Ep04tYJrVY4G6cYcUU1E+qwwp9ft6M5&#10;Rs4TxYjUiq/whTv8uH77ZtmZgk90oyXjFgGIckVnVrjx3hRJ4mjDW+LG2nAFj7W2LfGg2kPCLOkA&#10;vZXJJE0fkk5bZqym3Dm4rfpHvI74dc2p/1TXjnskVxhy8/G08dyHM1kvSXGwxDSCDmmQf8iiJUJB&#10;0BtURTxBRyv+gGoFtdrp2o+pbhNd14LyWANUk6W/VfPSEMNjLdAcZ25tcv8Pln487SwSDGYHk1Kk&#10;hRk9Hb2OodEsDw3qjCvArlQ7G0qkZ/VinjX96pDSZUPUgUfr14sB5yx4JHcuQXEGwuy7D5qBDYEA&#10;sVvn2raolsJ8CY4BHDqCznE8l9t4+NkjCpfzfDabTDGi8LSYghQikSKABFdjnX/PdYuCsMLOWyIO&#10;jS+1UkADbfsA5PTsfO94dQjOSm+FlHBPCqlQNwQIqtNSsPAYFXvYl9KiEwl8ir8hizszq4+KRbCG&#10;E7YZZE+EBBn52ChvBbROchyitZxhJDmsUJD69KQKEaF4SHiQekp9W6SLzXwzz0f55GEzytOqGj1t&#10;y3z0sM1m0+pdVZZV9j20M8uLRjDGVcj/Su8s/zv6DIvWE/NG8Fujknv0OApI9vofk448CKPvSbTX&#10;7LKzobpACWB0NB62L6zMr3q0+vmNWP8AAAD//wMAUEsDBBQABgAIAAAAIQDoHv6z4AAAAAkBAAAP&#10;AAAAZHJzL2Rvd25yZXYueG1sTI9BT4NAEIXvJv6HzZh4MXZpESTI0hi1ejKNWO9bdgRSdpaw2xb+&#10;veNJj/Pm5b3vFevJ9uKEo+8cKVguIhBItTMdNQp2n5vbDIQPmozuHaGCGT2sy8uLQufGnekDT1Vo&#10;BIeQz7WCNoQhl9LXLVrtF25A4t+3G60OfI6NNKM+c7jt5SqKUml1R9zQ6gGfWqwP1dEqeK62yebr&#10;Zjet5vrtvXrNDluaX5S6vpoeH0AEnMKfGX7xGR1KZtq7IxkvegVJdMfoQUGcpCDYkMZZDGLPwv0S&#10;ZFnI/wvKHwAAAP//AwBQSwECLQAUAAYACAAAACEAtoM4kv4AAADhAQAAEwAAAAAAAAAAAAAAAAAA&#10;AAAAW0NvbnRlbnRfVHlwZXNdLnhtbFBLAQItABQABgAIAAAAIQA4/SH/1gAAAJQBAAALAAAAAAAA&#10;AAAAAAAAAC8BAABfcmVscy8ucmVsc1BLAQItABQABgAIAAAAIQD2l5QWOAIAAGsEAAAOAAAAAAAA&#10;AAAAAAAAAC4CAABkcnMvZTJvRG9jLnhtbFBLAQItABQABgAIAAAAIQDoHv6z4AAAAAkBAAAPAAAA&#10;AAAAAAAAAAAAAJIEAABkcnMvZG93bnJldi54bWxQSwUGAAAAAAQABADzAAAAnw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Aharoni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2376805</wp:posOffset>
                </wp:positionH>
                <wp:positionV relativeFrom="paragraph">
                  <wp:posOffset>16510</wp:posOffset>
                </wp:positionV>
                <wp:extent cx="1085850" cy="371475"/>
                <wp:effectExtent l="9525" t="9525" r="9525" b="9525"/>
                <wp:wrapNone/>
                <wp:docPr id="17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3F06" w:rsidRPr="00CB3F06" w:rsidRDefault="00CB3F0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  <w:r w:rsidRPr="00CB3F06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наука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2" o:spid="_x0000_s1038" type="#_x0000_t202" style="position:absolute;margin-left:187.15pt;margin-top:1.3pt;width:85.5pt;height:29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smeSQIAAJEEAAAOAAAAZHJzL2Uyb0RvYy54bWysVNtu2zAMfR+wfxD0vtrJkiU14hRduw4D&#10;ugvQ7gNkWbaFSaImKbG7ry8lpVmyvQ3zgyBedEgekt5cTVqRvXBegqnp7KKkRBgOrTR9Tb8/3r1Z&#10;U+IDMy1TYERNn4SnV9vXrzajrcQcBlCtcARBjK9GW9MhBFsVheeD0MxfgBUGjR04zQKKri9ax0ZE&#10;16qYl+W7YgTXWgdceI/a22yk24TfdYKHr13nRSCqpphbSKdLZxPPYrthVe+YHSQ/pMH+IQvNpMGg&#10;R6hbFhjZOfkXlJbcgYcuXHDQBXSd5CLVgNXMyj+qeRiYFakWJMfbI03+/8HyL/tvjsgWe7eixDCN&#10;PXoUUyDvYSKreeRntL5CtweLjmFCPfqmWr29B/7DEwM3AzO9uHYOxkGwFvObxZfFydOM4yNIM36G&#10;FuOwXYAENHVOR/KQDoLo2KenY29iLjyGLNfL9RJNHG1vV7PFaplCsOrltXU+fBSgSbzU1GHvEzrb&#10;3/sQs2HVi0sM5kHJ9k4qlQTXNzfKkT3DOblL3wH9zE0ZMtb0cjlfZgLOIOLIiiNI02eS1E5jtRl4&#10;VsYvArMK9TiZWZ9UmF6a+giRkj2LrGXAPVFS13R9ghLZ/mDahBiYVPmOUMoc6I+MZ+7D1Ey508e2&#10;NtA+YUMc5L3APcbLAO4XJSPuRE39zx1zghL1yWBTL2eLRVyiJCyWqzkK7tTSnFqY4QhV00BJvt6E&#10;vHg762Q/YKTMkIFrHIROph7FiclZHfLHuU9sHHY0LtapnLx+/0m2zwAAAP//AwBQSwMEFAAGAAgA&#10;AAAhAEnN0M/eAAAACAEAAA8AAABkcnMvZG93bnJldi54bWxMj0FPg0AUhO8m/ofNM/FmF1qKlvJo&#10;jMbejBFN9biwTyCybwm7bam/3u1Jj5OZzHyTbybTiwONrrOMEM8iEMS11R03CO9vTzd3IJxXrFVv&#10;mRBO5GBTXF7kKtP2yK90KH0jQgm7TCG03g+ZlK5uySg3swNx8L7saJQPcmykHtUxlJtezqMolUZ1&#10;HBZaNdBDS/V3uTcIro7S3UtS7j4quaWfldaPn9tnxOur6X4NwtPk/8Jwxg/oUASmyu5ZO9EjLG6T&#10;RYgizFMQwV8my6ArhDSOQRa5/H+g+AUAAP//AwBQSwECLQAUAAYACAAAACEAtoM4kv4AAADhAQAA&#10;EwAAAAAAAAAAAAAAAAAAAAAAW0NvbnRlbnRfVHlwZXNdLnhtbFBLAQItABQABgAIAAAAIQA4/SH/&#10;1gAAAJQBAAALAAAAAAAAAAAAAAAAAC8BAABfcmVscy8ucmVsc1BLAQItABQABgAIAAAAIQAxtsme&#10;SQIAAJEEAAAOAAAAAAAAAAAAAAAAAC4CAABkcnMvZTJvRG9jLnhtbFBLAQItABQABgAIAAAAIQBJ&#10;zdDP3gAAAAgBAAAPAAAAAAAAAAAAAAAAAKMEAABkcnMvZG93bnJldi54bWxQSwUGAAAAAAQABADz&#10;AAAArgUAAAAA&#10;" strokecolor="white [3212]">
                <v:textbox>
                  <w:txbxContent>
                    <w:p w:rsidR="00CB3F06" w:rsidRPr="00CB3F06" w:rsidRDefault="00CB3F06">
                      <w:pPr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</w:pPr>
                      <w:r w:rsidRPr="00CB3F06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  <w:t>наука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Aharoni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4053205</wp:posOffset>
                </wp:positionH>
                <wp:positionV relativeFrom="paragraph">
                  <wp:posOffset>16510</wp:posOffset>
                </wp:positionV>
                <wp:extent cx="1685925" cy="371475"/>
                <wp:effectExtent l="9525" t="9525" r="9525" b="9525"/>
                <wp:wrapNone/>
                <wp:docPr id="16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3F06" w:rsidRPr="00CB3F06" w:rsidRDefault="00CB3F0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  <w:r w:rsidRPr="00CB3F06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біологія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9" o:spid="_x0000_s1039" type="#_x0000_t202" style="position:absolute;margin-left:319.15pt;margin-top:1.3pt;width:132.75pt;height:29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bCtSQIAAJEEAAAOAAAAZHJzL2Uyb0RvYy54bWysVNtu2zAMfR+wfxD0vjhJkzQx4hRdugwD&#10;ugvQ7gNkWbaFSaImKbGzry8lp2m6vg3zgyBK1OHhIen1Ta8VOQjnJZiCTkZjSoThUEnTFPTn4+7D&#10;khIfmKmYAiMKehSe3mzev1t3NhdTaEFVwhEEMT7vbEHbEGyeZZ63QjM/AisMXtbgNAtouiarHOsQ&#10;XatsOh4vsg5cZR1w4T2e3g2XdJPw61rw8L2uvQhEFRS5hbS6tJZxzTZrljeO2VbyEw32Dyw0kwaD&#10;nqHuWGBk7+QbKC25Aw91GHHQGdS15CLlgNlMxn9l89AyK1IuKI63Z5n8/4Pl3w4/HJEV1m5BiWEa&#10;a/Qo+kA+Qk8Wq6hPZ32Obg8WHUOP5+ibcvX2HvgvTwxsW2YacescdK1gFfKbxJfZxdMBx0eQsvsK&#10;FcZh+wAJqK+djuKhHATRsU7Hc20iFx5DLpbz1XROCce7q+vJ7HqeQrD8+bV1PnwWoEncFNRh7RM6&#10;O9z7ENmw/NklBvOgZLWTSiXDNeVWOXJg2Ce79J3QX7kpQ7qCrubI4y1EbFlxBimbQSS115jtADwZ&#10;xy8CsxzPsTOH83SE9FLXR4hE9lVkLQPOiZK6oMsLlKj2J1MlxMCkGvYIpcxJ/qj4oH3oy36o9FWk&#10;EGtTQnXEgjgY5gLnGDctuD+UdDgTBfW/98wJStQXg0VdTWazOETJmM2vp2i4y5vy8oYZjlAFDZQM&#10;220YBm9vnWxajDQoZOAWG6GWqUYvrE78se+TGqcZjYN1aSevlz/J5gkAAP//AwBQSwMEFAAGAAgA&#10;AAAhAAq0JL/dAAAACAEAAA8AAABkcnMvZG93bnJldi54bWxMj8FOwzAQRO9I/IO1SNyonQZFbYhT&#10;IRC9IURAbY9OvCQR8TqK3Tbw9SwnOK7eaPZNsZndIE44hd6ThmShQCA13vbUanh/e7pZgQjRkDWD&#10;J9TwhQE25eVFYXLrz/SKpyq2gkso5EZDF+OYSxmaDp0JCz8iMfvwkzORz6mVdjJnLneDXCqVSWd6&#10;4g+dGfGhw+azOjoNoVHZ7uW22u1rucXvtbWPh+2z1tdX8/0diIhz/AvDrz6rQ8lOtT+SDWLQkKWr&#10;lKMalhkI5muV8pSaQZKALAv5f0D5AwAA//8DAFBLAQItABQABgAIAAAAIQC2gziS/gAAAOEBAAAT&#10;AAAAAAAAAAAAAAAAAAAAAABbQ29udGVudF9UeXBlc10ueG1sUEsBAi0AFAAGAAgAAAAhADj9If/W&#10;AAAAlAEAAAsAAAAAAAAAAAAAAAAALwEAAF9yZWxzLy5yZWxzUEsBAi0AFAAGAAgAAAAhAA6VsK1J&#10;AgAAkQQAAA4AAAAAAAAAAAAAAAAALgIAAGRycy9lMm9Eb2MueG1sUEsBAi0AFAAGAAgAAAAhAAq0&#10;JL/dAAAACAEAAA8AAAAAAAAAAAAAAAAAowQAAGRycy9kb3ducmV2LnhtbFBLBQYAAAAABAAEAPMA&#10;AACtBQAAAAA=&#10;" strokecolor="white [3212]">
                <v:textbox>
                  <w:txbxContent>
                    <w:p w:rsidR="00CB3F06" w:rsidRPr="00CB3F06" w:rsidRDefault="00CB3F06">
                      <w:pPr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</w:pPr>
                      <w:r w:rsidRPr="00CB3F06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  <w:t>біологія</w:t>
                      </w:r>
                    </w:p>
                  </w:txbxContent>
                </v:textbox>
              </v:shape>
            </w:pict>
          </mc:Fallback>
        </mc:AlternateContent>
      </w:r>
      <w:r w:rsidR="00CB3F06">
        <w:rPr>
          <w:rFonts w:ascii="Times New Roman" w:hAnsi="Times New Roman" w:cs="Aharoni"/>
          <w:b/>
          <w:sz w:val="40"/>
          <w:szCs w:val="40"/>
        </w:rPr>
        <w:t>юриспруденція</w:t>
      </w:r>
      <w:r w:rsidR="00ED059C">
        <w:rPr>
          <w:rFonts w:ascii="Times New Roman" w:hAnsi="Times New Roman" w:cs="Aharoni"/>
          <w:b/>
          <w:sz w:val="40"/>
          <w:szCs w:val="40"/>
        </w:rPr>
        <w:t xml:space="preserve">                                       </w:t>
      </w:r>
      <w:r w:rsidR="00CB3F06">
        <w:rPr>
          <w:rFonts w:ascii="Times New Roman" w:hAnsi="Times New Roman" w:cs="Aharoni"/>
          <w:b/>
          <w:sz w:val="40"/>
          <w:szCs w:val="40"/>
        </w:rPr>
        <w:t xml:space="preserve">                                                                                         </w:t>
      </w:r>
    </w:p>
    <w:p w:rsidR="00ED059C" w:rsidRDefault="00A81316" w:rsidP="00CB3F06">
      <w:pPr>
        <w:spacing w:after="0"/>
        <w:jc w:val="center"/>
        <w:rPr>
          <w:rFonts w:ascii="Times New Roman" w:hAnsi="Times New Roman" w:cs="Aharoni"/>
          <w:b/>
          <w:sz w:val="40"/>
          <w:szCs w:val="40"/>
        </w:rPr>
      </w:pPr>
      <w:r>
        <w:rPr>
          <w:rFonts w:ascii="Times New Roman" w:hAnsi="Times New Roman" w:cs="Aharoni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843280</wp:posOffset>
                </wp:positionH>
                <wp:positionV relativeFrom="paragraph">
                  <wp:posOffset>52070</wp:posOffset>
                </wp:positionV>
                <wp:extent cx="1409700" cy="381000"/>
                <wp:effectExtent l="9525" t="9525" r="9525" b="9525"/>
                <wp:wrapNone/>
                <wp:docPr id="15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3F06" w:rsidRPr="00CB3F06" w:rsidRDefault="00CB3F0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  <w:r w:rsidRPr="00CB3F06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історія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1" o:spid="_x0000_s1040" type="#_x0000_t202" style="position:absolute;left:0;text-align:left;margin-left:66.4pt;margin-top:4.1pt;width:111pt;height:30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6ycRwIAAJEEAAAOAAAAZHJzL2Uyb0RvYy54bWysVG1v2yAQ/j5p/wHxfbWTJWtq1am6dJ0m&#10;dS9Sux+AMbbRgGNAYne/vgckWbJ9m+YPCLjjueeeu/P1zaQV2QnnJZiazi5KSoTh0ErT1/T70/2b&#10;FSU+MNMyBUbU9Fl4erN+/ep6tJWYwwCqFY4giPHVaGs6hGCrovB8EJr5C7DCoLEDp1nAo+uL1rER&#10;0bUq5mX5rhjBtdYBF97j7V020nXC7zrBw9eu8yIQVVPkFtLq0trEtVhfs6p3zA6S72mwf2ChmTQY&#10;9Ah1xwIjWyf/gtKSO/DQhQsOuoCuk1ykHDCbWflHNo8DsyLlguJ4e5TJ/z9Y/mX3zRHZYu2WlBim&#10;sUZPYgrkPUzkchb1Ga2v0O3RomOY8B59U67ePgD/4YmBzcBML26dg3EQrEV+6WVx8jTj+AjSjJ+h&#10;xThsGyABTZ3TUTyUgyA61un5WJvIhceQi/LqskQTR9vb1azEPZIrWHV4bZ0PHwVoEjc1dVj7hM52&#10;Dz5k14NLDOZByfZeKpUOrm82ypEdwz65T98e/cxNGTLW9Go5X2YBziBiy4ojSNNnkdRWY7YZOJLO&#10;tFmF99iZ+f6QSer6CJHyOousZcA5UVLXdHWCEtX+YNrUxYFJlfcoijKIEeWPimftw9RMudKLQ1kb&#10;aJ+xIA7yXOAc42YA94uSEWeipv7nljlBifpksKhXs8UiDlE6LJaXczy4U0tzamGGI1RNAyV5uwl5&#10;8LbWyX7ASFkhA7fYCJ1MNYqUM6s9f+z7pMZ+RuNgnZ6T1+8/yfoFAAD//wMAUEsDBBQABgAIAAAA&#10;IQBNRStM3AAAAAgBAAAPAAAAZHJzL2Rvd25yZXYueG1sTI/BTsMwDIbvSLxDZCRuLKUb1ShNJwRi&#10;N4QoaHB0G9NWNE7VZFvh6TEnOH7+rd+fi83sBnWgKfSeDVwuElDEjbc9twZeXx4u1qBCRLY4eCYD&#10;XxRgU56eFJhbf+RnOlSxVVLCIUcDXYxjrnVoOnIYFn4kluzDTw6j4NRqO+FRyt2g0yTJtMOe5UKH&#10;I9111HxWe2cgNEm2e1pVu7dab+n72tr79+2jMedn8+0NqEhz/FuGX31Rh1Kcar9nG9QgvExFPRpY&#10;p6AkX16thGsDmQx0Wej/D5Q/AAAA//8DAFBLAQItABQABgAIAAAAIQC2gziS/gAAAOEBAAATAAAA&#10;AAAAAAAAAAAAAAAAAABbQ29udGVudF9UeXBlc10ueG1sUEsBAi0AFAAGAAgAAAAhADj9If/WAAAA&#10;lAEAAAsAAAAAAAAAAAAAAAAALwEAAF9yZWxzLy5yZWxzUEsBAi0AFAAGAAgAAAAhAMgvrJxHAgAA&#10;kQQAAA4AAAAAAAAAAAAAAAAALgIAAGRycy9lMm9Eb2MueG1sUEsBAi0AFAAGAAgAAAAhAE1FK0zc&#10;AAAACAEAAA8AAAAAAAAAAAAAAAAAoQQAAGRycy9kb3ducmV2LnhtbFBLBQYAAAAABAAEAPMAAACq&#10;BQAAAAA=&#10;" strokecolor="white [3212]">
                <v:textbox>
                  <w:txbxContent>
                    <w:p w:rsidR="00CB3F06" w:rsidRPr="00CB3F06" w:rsidRDefault="00CB3F06">
                      <w:pPr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</w:pPr>
                      <w:r w:rsidRPr="00CB3F06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  <w:t>історія</w:t>
                      </w:r>
                    </w:p>
                  </w:txbxContent>
                </v:textbox>
              </v:shape>
            </w:pict>
          </mc:Fallback>
        </mc:AlternateContent>
      </w:r>
      <w:r w:rsidR="00CB3F06">
        <w:rPr>
          <w:rFonts w:ascii="Times New Roman" w:hAnsi="Times New Roman" w:cs="Aharoni"/>
          <w:b/>
          <w:sz w:val="40"/>
          <w:szCs w:val="40"/>
        </w:rPr>
        <w:t xml:space="preserve">                                             </w:t>
      </w:r>
      <w:r w:rsidR="00ED059C">
        <w:rPr>
          <w:rFonts w:ascii="Times New Roman" w:hAnsi="Times New Roman" w:cs="Aharoni"/>
          <w:b/>
          <w:sz w:val="40"/>
          <w:szCs w:val="40"/>
        </w:rPr>
        <w:t>медицина</w:t>
      </w:r>
    </w:p>
    <w:p w:rsidR="00CB3F06" w:rsidRDefault="00CB3F06" w:rsidP="00CB3F06">
      <w:pPr>
        <w:spacing w:after="0"/>
        <w:rPr>
          <w:rFonts w:ascii="Times New Roman" w:hAnsi="Times New Roman" w:cs="Aharoni"/>
          <w:b/>
          <w:sz w:val="40"/>
          <w:szCs w:val="40"/>
        </w:rPr>
      </w:pPr>
    </w:p>
    <w:p w:rsidR="00BD17CC" w:rsidRDefault="00CB3F06" w:rsidP="00CB3F06">
      <w:pPr>
        <w:spacing w:after="0"/>
        <w:rPr>
          <w:rFonts w:ascii="Times New Roman" w:hAnsi="Times New Roman" w:cs="Aharoni"/>
          <w:b/>
          <w:sz w:val="40"/>
          <w:szCs w:val="40"/>
        </w:rPr>
      </w:pPr>
      <w:r>
        <w:rPr>
          <w:rFonts w:ascii="Times New Roman" w:hAnsi="Times New Roman" w:cs="Aharoni"/>
          <w:b/>
          <w:sz w:val="40"/>
          <w:szCs w:val="40"/>
        </w:rPr>
        <w:t>Дж. Джойс «</w:t>
      </w:r>
      <w:proofErr w:type="spellStart"/>
      <w:r>
        <w:rPr>
          <w:rFonts w:ascii="Times New Roman" w:hAnsi="Times New Roman" w:cs="Aharoni"/>
          <w:b/>
          <w:sz w:val="40"/>
          <w:szCs w:val="40"/>
        </w:rPr>
        <w:t>Улісс</w:t>
      </w:r>
      <w:proofErr w:type="spellEnd"/>
      <w:r>
        <w:rPr>
          <w:rFonts w:ascii="Times New Roman" w:hAnsi="Times New Roman" w:cs="Aharoni"/>
          <w:b/>
          <w:sz w:val="40"/>
          <w:szCs w:val="40"/>
        </w:rPr>
        <w:t>»</w:t>
      </w:r>
    </w:p>
    <w:p w:rsidR="00D23FE6" w:rsidRDefault="00A81316" w:rsidP="00CB3F06">
      <w:pPr>
        <w:spacing w:after="0"/>
        <w:rPr>
          <w:rFonts w:ascii="Times New Roman" w:hAnsi="Times New Roman" w:cs="Aharoni"/>
          <w:b/>
          <w:sz w:val="40"/>
          <w:szCs w:val="40"/>
        </w:rPr>
      </w:pPr>
      <w:r>
        <w:rPr>
          <w:rFonts w:ascii="Times New Roman" w:hAnsi="Times New Roman" w:cs="Aharoni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-194945</wp:posOffset>
                </wp:positionH>
                <wp:positionV relativeFrom="paragraph">
                  <wp:posOffset>111125</wp:posOffset>
                </wp:positionV>
                <wp:extent cx="5981700" cy="914400"/>
                <wp:effectExtent l="19050" t="323850" r="19050" b="323850"/>
                <wp:wrapNone/>
                <wp:docPr id="13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1700" cy="914400"/>
                        </a:xfrm>
                        <a:prstGeom prst="wave">
                          <a:avLst>
                            <a:gd name="adj1" fmla="val 13005"/>
                            <a:gd name="adj2" fmla="val 0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A2F484" id="_x0000_t64" coordsize="21600,21600" o:spt="64" adj="2809,10800" path="m@28@0c@27@1@26@3@25@0l@21@4c@22@5@23@6@24@4xe"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2 3"/>
                  <v:f eqn="prod @8 4 3"/>
                  <v:f eqn="prod @8 2 1"/>
                  <v:f eqn="sum 21600 0 @9"/>
                  <v:f eqn="sum 21600 0 @10"/>
                  <v:f eqn="sum 21600 0 @11"/>
                  <v:f eqn="prod #1 2 3"/>
                  <v:f eqn="prod #1 4 3"/>
                  <v:f eqn="prod #1 2 1"/>
                  <v:f eqn="sum 21600 0 @15"/>
                  <v:f eqn="sum 21600 0 @16"/>
                  <v:f eqn="sum 21600 0 @17"/>
                  <v:f eqn="if @7 @14 0"/>
                  <v:f eqn="if @7 @13 @15"/>
                  <v:f eqn="if @7 @12 @16"/>
                  <v:f eqn="if @7 21600 @17"/>
                  <v:f eqn="if @7 0 @20"/>
                  <v:f eqn="if @7 @9 @19"/>
                  <v:f eqn="if @7 @10 @18"/>
                  <v:f eqn="if @7 @11 21600"/>
                  <v:f eqn="sum @24 0 @21"/>
                  <v:f eqn="sum @4 0 @0"/>
                  <v:f eqn="max @21 @25"/>
                  <v:f eqn="min @24 @28"/>
                  <v:f eqn="prod @0 2 1"/>
                  <v:f eqn="sum 21600 0 @33"/>
                  <v:f eqn="mid @26 @27"/>
                  <v:f eqn="mid @24 @28"/>
                  <v:f eqn="mid @22 @23"/>
                  <v:f eqn="mid @21 @25"/>
                </v:formulas>
                <v:path o:connecttype="custom" o:connectlocs="@35,@0;@38,10800;@37,@4;@36,10800" o:connectangles="270,180,90,0" textboxrect="@31,@33,@32,@34"/>
                <v:handles>
                  <v:h position="topLeft,#0" yrange="0,4459"/>
                  <v:h position="#1,bottomRight" xrange="8640,12960"/>
                </v:handles>
              </v:shapetype>
              <v:shape id="AutoShape 79" o:spid="_x0000_s1026" type="#_x0000_t64" style="position:absolute;margin-left:-15.35pt;margin-top:8.75pt;width:471pt;height:1in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r4cNwIAAH8EAAAOAAAAZHJzL2Uyb0RvYy54bWysVNtu1DAQfUfiHyy/0yTbLttGzVZVSxES&#10;l0qFD5i1nY3B8Rjbu9ny9YydbEmBJ0QerBnP+MzlzOTy6tAbtlc+aLQNr05KzpQVKLXdNvzL57tX&#10;55yFCFaCQasa/qgCv1q/fHE5uFotsEMjlWcEYkM9uIZ3Mbq6KILoVA/hBJ2yZGzR9xBJ9dtCehgI&#10;vTfFoixfFwN66TwKFQLd3o5Gvs74batE/NS2QUVmGk65xXz6fG7SWawvod56cJ0WUxrwD1n0oC0F&#10;fYK6hQhs5/UfUL0WHgO28URgX2DbaqFyDVRNVf5WzUMHTuVaqDnBPbUp/D9Y8XF/75mWxN0pZxZ6&#10;4uh6FzGHZquL1KDBhZr8Hty9TyUG9x7Ft8As3nRgt+raexw6BZLSqpJ/8exBUgI9ZZvhA0qCB4LP&#10;vTq0vk+A1AV2yJQ8PlGiDpEJulxenFerkpgTZLuozs5ITiGgPr52PsS3CnuWhIYPsE8tgxr270PM&#10;lMipLpBfK87a3hDDezCsOi3L5TQBM5/F3OcYbUKjuMd4uRVotLzTxmTFbzc3xjOCbvhd/qZUw9zN&#10;WDY0fHG+XC1zns+MYY5R5u9vGB53VubRTX1/M8kRtBllStPYiYjU+5HDDcpH4sHjuAW0tSR06H9w&#10;NtAGNDx834FXnJl3lrjM3aaVycrZcrUgFvzcsplbwAqCanjkbBRv4rhmO+f1tqNIVS7XYhqvVsfj&#10;oIxZTcnSlGdyp41MazTXs9ev/8b6JwAAAP//AwBQSwMEFAAGAAgAAAAhAGmwhHTgAAAACgEAAA8A&#10;AABkcnMvZG93bnJldi54bWxMj8tOwzAQRfdI/IM1SOxaO636CnEqRARI7QLRVl27sYmj2uModtvw&#10;9wwrWM7coztnivXgHbuaPrYBJWRjAcxgHXSLjYTD/nW0BBaTQq1cQCPh20RYl/d3hcp1uOGnue5S&#10;w6gEY64k2JS6nPNYW+NVHIfOIGVfofcq0dg3XPfqRuXe8YkQc+5Vi3TBqs68WFOfdxcvwW2XXBw/&#10;qk11jIf3ja0mW35+k/LxYXh+ApbMkP5g+NUndSjJ6RQuqCNzEkZTsSCUgsUMGAGrLJsCO9Fins2A&#10;lwX//0L5AwAA//8DAFBLAQItABQABgAIAAAAIQC2gziS/gAAAOEBAAATAAAAAAAAAAAAAAAAAAAA&#10;AABbQ29udGVudF9UeXBlc10ueG1sUEsBAi0AFAAGAAgAAAAhADj9If/WAAAAlAEAAAsAAAAAAAAA&#10;AAAAAAAALwEAAF9yZWxzLy5yZWxzUEsBAi0AFAAGAAgAAAAhALC6vhw3AgAAfwQAAA4AAAAAAAAA&#10;AAAAAAAALgIAAGRycy9lMm9Eb2MueG1sUEsBAi0AFAAGAAgAAAAhAGmwhHTgAAAACgEAAA8AAAAA&#10;AAAAAAAAAAAAkQQAAGRycy9kb3ducmV2LnhtbFBLBQYAAAAABAAEAPMAAACeBQAAAAA=&#10;" strokeweight="2.25pt"/>
            </w:pict>
          </mc:Fallback>
        </mc:AlternateContent>
      </w:r>
    </w:p>
    <w:p w:rsidR="00BD17CC" w:rsidRDefault="00A81316" w:rsidP="00CB3F06">
      <w:pPr>
        <w:spacing w:after="0"/>
        <w:rPr>
          <w:rFonts w:ascii="Times New Roman" w:hAnsi="Times New Roman" w:cs="Aharoni"/>
          <w:b/>
          <w:sz w:val="40"/>
          <w:szCs w:val="40"/>
        </w:rPr>
      </w:pPr>
      <w:r>
        <w:rPr>
          <w:rFonts w:ascii="Times New Roman" w:hAnsi="Times New Roman" w:cs="Aharoni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-99695</wp:posOffset>
                </wp:positionH>
                <wp:positionV relativeFrom="paragraph">
                  <wp:posOffset>89535</wp:posOffset>
                </wp:positionV>
                <wp:extent cx="5657850" cy="333375"/>
                <wp:effectExtent l="9525" t="9525" r="9525" b="9525"/>
                <wp:wrapNone/>
                <wp:docPr id="12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3F06" w:rsidRDefault="00D23FE6" w:rsidP="00D23FE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Р Е Т Л Е Н Д Б Е К О Н С А У Т Г Е М П Т О Н Ш Е К С П І Р</w:t>
                            </w:r>
                          </w:p>
                          <w:p w:rsidR="00BD17CC" w:rsidRDefault="00BD17CC" w:rsidP="00D23FE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BD17CC" w:rsidRDefault="00BD17CC" w:rsidP="00D23FE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BD17CC" w:rsidRPr="00D23FE6" w:rsidRDefault="00BD17CC" w:rsidP="00D23FE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0" o:spid="_x0000_s1041" type="#_x0000_t202" style="position:absolute;margin-left:-7.85pt;margin-top:7.05pt;width:445.5pt;height:26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BA0SAIAAJEEAAAOAAAAZHJzL2Uyb0RvYy54bWysVNtu2zAMfR+wfxD0vjrJ4jY14hRduw4D&#10;ugvQ7gNkWbaFSaImKbG7ry8lpWmyvQ3TgyBefEgekl5fTVqRnXBegqnp/GxGiTAcWmn6mv54vHu3&#10;osQHZlqmwIiaPglPrzZv36xHW4kFDKBa4QiCGF+NtqZDCLYqCs8HoZk/AysMGjtwmgUUXV+0jo2I&#10;rlWxmM3OixFcax1w4T1qb7ORbhJ+1wkevnWdF4GommJuId0u3U28i82aVb1jdpB8nwb7hyw0kwaD&#10;HqBuWWBk6+RfUFpyBx66cMZBF9B1kotUA1Yzn/1RzcPArEi1IDneHmjy/w+Wf919d0S22LsFJYZp&#10;7NGjmAL5ABNZJX5G6yt0e7DoGCbUo2+q1dt74D89MXAzMNOLa+dgHARrMb95ZLY4+jR2xFc+gjTj&#10;F2gxDtsGSEBT53QkD+kgiI59ejr0JubCUVmelxerEk0cbe/xXJQpBKtevrbOh08CNImPmjrsfUJn&#10;u3sfYjasenGJwTwo2d5JpZLg+uZGObJjOCd36ezRT9yUIWNNL8tFmQk4gYgjKw4gTZ9JUluN1Wbg&#10;+SyePHOox8nM+qTC9NLUR4iU7ElkLQPuiZK6pqsjlMj2R9OmKQ5MqvxGKGX29EfGM/dhaqbc6cRc&#10;bEcD7RM2xEHeC9xjfAzgflMy4k7U1P/aMicoUZ8NNvVyvlzGJUrCsrxYoOCOLc2xhRmOUDUNlOTn&#10;TciLt7VO9gNGygwZuMZB6GTq0WtW+/xx7hMb+x2Ni3UsJ6/XP8nmGQAA//8DAFBLAwQUAAYACAAA&#10;ACEAvSxUj98AAAAJAQAADwAAAGRycy9kb3ducmV2LnhtbEyPwU7DMBBE70j8g7VI3Fon0LolxKkQ&#10;iN5QRUCFoxMvSUS8jmK3DXw9ywmOq3maeZtvJteLI46h86QhnScgkGpvO2o0vL48ztYgQjRkTe8J&#10;NXxhgE1xfpabzPoTPeOxjI3gEgqZ0dDGOGRShrpFZ8LcD0icffjRmcjn2Eg7mhOXu15eJYmSznTE&#10;C60Z8L7F+rM8OA2hTtR+tyj3b5Xc4veNtQ/v2yetLy+mu1sQEaf4B8OvPqtDwU6VP5ANotcwS5cr&#10;RjlYpCAYWK+W1yAqDUopkEUu/39Q/AAAAP//AwBQSwECLQAUAAYACAAAACEAtoM4kv4AAADhAQAA&#10;EwAAAAAAAAAAAAAAAAAAAAAAW0NvbnRlbnRfVHlwZXNdLnhtbFBLAQItABQABgAIAAAAIQA4/SH/&#10;1gAAAJQBAAALAAAAAAAAAAAAAAAAAC8BAABfcmVscy8ucmVsc1BLAQItABQABgAIAAAAIQDlwBA0&#10;SAIAAJEEAAAOAAAAAAAAAAAAAAAAAC4CAABkcnMvZTJvRG9jLnhtbFBLAQItABQABgAIAAAAIQC9&#10;LFSP3wAAAAkBAAAPAAAAAAAAAAAAAAAAAKIEAABkcnMvZG93bnJldi54bWxQSwUGAAAAAAQABADz&#10;AAAArgUAAAAA&#10;" strokecolor="white [3212]">
                <v:textbox>
                  <w:txbxContent>
                    <w:p w:rsidR="00CB3F06" w:rsidRDefault="00D23FE6" w:rsidP="00D23FE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Р Е Т Л Е Н Д Б Е К О Н С А У Т Г Е М П Т О Н Ш Е К С П І Р</w:t>
                      </w:r>
                    </w:p>
                    <w:p w:rsidR="00BD17CC" w:rsidRDefault="00BD17CC" w:rsidP="00D23FE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</w:p>
                    <w:p w:rsidR="00BD17CC" w:rsidRDefault="00BD17CC" w:rsidP="00D23FE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</w:p>
                    <w:p w:rsidR="00BD17CC" w:rsidRPr="00D23FE6" w:rsidRDefault="00BD17CC" w:rsidP="00D23FE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D17CC" w:rsidRDefault="00BD17CC" w:rsidP="00CB3F06">
      <w:pPr>
        <w:spacing w:after="0"/>
        <w:rPr>
          <w:rFonts w:ascii="Times New Roman" w:hAnsi="Times New Roman" w:cs="Aharoni"/>
          <w:b/>
          <w:sz w:val="40"/>
          <w:szCs w:val="40"/>
        </w:rPr>
      </w:pPr>
    </w:p>
    <w:p w:rsidR="00BD17CC" w:rsidRDefault="00BD17CC" w:rsidP="00CB3F06">
      <w:pPr>
        <w:spacing w:after="0"/>
        <w:rPr>
          <w:rFonts w:ascii="Times New Roman" w:hAnsi="Times New Roman" w:cs="Aharoni"/>
          <w:b/>
          <w:sz w:val="40"/>
          <w:szCs w:val="40"/>
        </w:rPr>
      </w:pPr>
      <w:r>
        <w:rPr>
          <w:rFonts w:ascii="Times New Roman" w:hAnsi="Times New Roman" w:cs="Aharoni"/>
          <w:b/>
          <w:sz w:val="40"/>
          <w:szCs w:val="40"/>
        </w:rPr>
        <w:t xml:space="preserve">                    французька</w:t>
      </w:r>
    </w:p>
    <w:p w:rsidR="00BD17CC" w:rsidRDefault="00A81316" w:rsidP="00CB3F06">
      <w:pPr>
        <w:spacing w:after="0"/>
        <w:rPr>
          <w:rFonts w:ascii="Times New Roman" w:hAnsi="Times New Roman" w:cs="Aharoni"/>
          <w:b/>
          <w:sz w:val="40"/>
          <w:szCs w:val="40"/>
        </w:rPr>
      </w:pPr>
      <w:r>
        <w:rPr>
          <w:rFonts w:ascii="Times New Roman" w:hAnsi="Times New Roman" w:cs="Aharoni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4215130</wp:posOffset>
                </wp:positionH>
                <wp:positionV relativeFrom="paragraph">
                  <wp:posOffset>196850</wp:posOffset>
                </wp:positionV>
                <wp:extent cx="1571625" cy="933450"/>
                <wp:effectExtent l="19050" t="19050" r="19050" b="19050"/>
                <wp:wrapNone/>
                <wp:docPr id="11" name="Oval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1625" cy="9334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1154FB9" id="Oval 87" o:spid="_x0000_s1026" style="position:absolute;margin-left:331.9pt;margin-top:15.5pt;width:123.75pt;height:73.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YUlNgIAAGcEAAAOAAAAZHJzL2Uyb0RvYy54bWysVFFv2jAQfp+0/2D5fYRQKDQiVBUd06Su&#10;rdTtBxjHIdYcn3c2BPbrd3aAwfY2LQ+Wz3f+fN93d5nf71vDdgq9BlvyfDDkTFkJlbabkn/7uvow&#10;48wHYSthwKqSH5Tn94v37+adK9QIGjCVQkYg1hedK3kTgiuyzMtGtcIPwClLzhqwFYFM3GQVio7Q&#10;W5ONhsPbrAOsHIJU3tPpY+/ki4Rf10qGl7r2KjBTcsotpBXTuo5rtpiLYoPCNVoe0xD/kEUrtKVH&#10;z1CPIgi2Rf0XVKslgoc6DCS0GdS1lipxIDb58A82b41wKnEhcbw7y+T/H6x83r0i0xXVLufMipZq&#10;9LIThs2mUZvO+YJC3twrRnbePYH87pmFZSPsRj0gQtcoUVFGeYzPri5Ew9NVtu6+QEXIYhsgybSv&#10;sY2AJADbp2ocztVQ+8AkHeaTaX47mnAmyXd3czOepHJlojjddujDJwUti5uSK2O081EwUYjdkw8x&#10;IVGcohIBMLpaaWOSgZv10iAjuiVfpS9xIJ6XYcayruSj2WQ6SdBXztSo6owS9nmKMduWGPfI+TB+&#10;fafROfVjf35ic4ZI2V6hI2xtlVo0ivzxuA9Cm35P7Iw9qh6F7gu2hupAoiP03U7TSZsG8CdnHXV6&#10;yf2PrUDFmflsqXB3+XgcRyMZ48l0RAZeetaXHmElQZU8cNZvl6Efp61DvWnopV4BCw9U7FqnIsRG&#10;6LM6JkvdnNgeJy+Oy6Wdon7/Hxa/AAAA//8DAFBLAwQUAAYACAAAACEAvFBr/uMAAAAKAQAADwAA&#10;AGRycy9kb3ducmV2LnhtbEyPUUvDMBSF3wX/Q7iCL7IltayrtekQ2QbClLmJvmbNta1rktKkW/33&#10;Xp/08XI/zvlOvhhNy07Y+8ZZCdFUAENbOt3YSsLbfjVJgfmgrFatsyjhGz0sisuLXGXane0rnnah&#10;YhRifaYk1CF0Gee+rNEoP3UdWvp9ut6oQGdfcd2rM4Wblt8KkXCjGksNterwscbyuBuMhOen47Be&#10;fWy3y80yfXm/me1nYv0l5fXV+HAPLOAY/mD41Sd1KMjp4AarPWslJElM6kFCHNEmAu6iKAZ2IHKe&#10;CuBFzv9PKH4AAAD//wMAUEsBAi0AFAAGAAgAAAAhALaDOJL+AAAA4QEAABMAAAAAAAAAAAAAAAAA&#10;AAAAAFtDb250ZW50X1R5cGVzXS54bWxQSwECLQAUAAYACAAAACEAOP0h/9YAAACUAQAACwAAAAAA&#10;AAAAAAAAAAAvAQAAX3JlbHMvLnJlbHNQSwECLQAUAAYACAAAACEAMA2FJTYCAABnBAAADgAAAAAA&#10;AAAAAAAAAAAuAgAAZHJzL2Uyb0RvYy54bWxQSwECLQAUAAYACAAAACEAvFBr/uMAAAAKAQAADwAA&#10;AAAAAAAAAAAAAACQBAAAZHJzL2Rvd25yZXYueG1sUEsFBgAAAAAEAAQA8wAAAKAFAAAAAA==&#10;" strokecolor="black [3213]" strokeweight="2.25pt"/>
            </w:pict>
          </mc:Fallback>
        </mc:AlternateContent>
      </w:r>
      <w:r>
        <w:rPr>
          <w:rFonts w:ascii="Times New Roman" w:hAnsi="Times New Roman" w:cs="Aharoni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1967230</wp:posOffset>
                </wp:positionH>
                <wp:positionV relativeFrom="paragraph">
                  <wp:posOffset>25400</wp:posOffset>
                </wp:positionV>
                <wp:extent cx="0" cy="352425"/>
                <wp:effectExtent l="57150" t="19050" r="57150" b="9525"/>
                <wp:wrapNone/>
                <wp:docPr id="10" name="Auto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5242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CEB9E5" id="AutoShape 82" o:spid="_x0000_s1026" type="#_x0000_t32" style="position:absolute;margin-left:154.9pt;margin-top:2pt;width:0;height:27.75pt;flip:y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FLkOQIAAGkEAAAOAAAAZHJzL2Uyb0RvYy54bWysVE2P2jAQvVfqf7Byh3xsoBARVqsEetl2&#10;kXbbu7GdxKpjW7YhoKr/vWOHZUt7qapyMGN75s2bmees7k+9QEdmLFeyjNJpEiEmiaJctmX05WU7&#10;WUTIOiwpFkqyMjozG92v379bDbpgmeqUoMwgAJG2GHQZdc7pIo4t6ViP7VRpJuGyUabHDramjanB&#10;A6D3Is6SZB4PylBtFGHWwmk9XkbrgN80jLinprHMIVFGwM2F1YR179d4vcJFa7DuOLnQwP/Aosdc&#10;QtIrVI0dRgfD/4DqOTHKqsZNiepj1TScsFADVJMmv1Xz3GHNQi3QHKuvbbL/D5Z8Pu4M4hRmB+2R&#10;uIcZPRycCqnRIvMNGrQtwK+SO+NLJCf5rB8V+WaRVFWHZcuC98tZQ3DqI+KbEL+xGtLsh0+Kgg+G&#10;BKFbp8b0qBFcf/WBHhw6gk5hPOfreNjJITIeEji9m2V5NgtpcOERfJw21n1kqkfeKCPrDOZt5yol&#10;JWhAmREdHx+t8/zeAnywVFsuRJCCkGgALstklgQ+VglO/a33s6bdV8KgI/ZqCr8LjRs3ow6SBrSO&#10;Ybq52A5zATZyoU3OcGicYJFP1zMaIcHgAXlr5CekzwilA+OLNQrq+zJZbhabRT7Js/lmkid1PXnY&#10;Vvlkvk0/zOq7uqrq9Icnn+ZFxyll0vN/FXea/514Ls9slOVV3tdOxbfooaVA9vU/kA4q8IMfJbRX&#10;9LwzvjovCNBzcL68Pf9gft0Hr7cvxPonAAAA//8DAFBLAwQUAAYACAAAACEAjBXejdsAAAAIAQAA&#10;DwAAAGRycy9kb3ducmV2LnhtbEyPzU7DMBCE70i8g7VI3KgNpYWGbKqC4ISKROAB3HjzA7Ed2U4T&#10;3p5FHOA4mtHMN/l2tr04UoiddwiXCwWCXOVN5xqE97eni1sQMWlndO8dIXxRhG1xepLrzPjJvdKx&#10;TI3gEhczjdCmNGRSxqolq+PCD+TYq32wOrEMjTRBT1xue3ml1Fpa3TleaPVADy1Vn+VoEcbymW7C&#10;fl2r5fRY34eXTu4+SsTzs3l3ByLRnP7C8IPP6FAw08GPzkTRIyzVhtETwjVfYv9XHxBWmxXIIpf/&#10;DxTfAAAA//8DAFBLAQItABQABgAIAAAAIQC2gziS/gAAAOEBAAATAAAAAAAAAAAAAAAAAAAAAABb&#10;Q29udGVudF9UeXBlc10ueG1sUEsBAi0AFAAGAAgAAAAhADj9If/WAAAAlAEAAAsAAAAAAAAAAAAA&#10;AAAALwEAAF9yZWxzLy5yZWxzUEsBAi0AFAAGAAgAAAAhADlUUuQ5AgAAaQQAAA4AAAAAAAAAAAAA&#10;AAAALgIAAGRycy9lMm9Eb2MueG1sUEsBAi0AFAAGAAgAAAAhAIwV3o3bAAAACAEAAA8AAAAAAAAA&#10;AAAAAAAAkwQAAGRycy9kb3ducmV2LnhtbFBLBQYAAAAABAAEAPMAAACbBQAAAAA=&#10;" strokeweight="1.5pt">
                <v:stroke endarrow="block"/>
              </v:shape>
            </w:pict>
          </mc:Fallback>
        </mc:AlternateContent>
      </w:r>
      <w:r w:rsidR="00BD17CC">
        <w:rPr>
          <w:rFonts w:ascii="Times New Roman" w:hAnsi="Times New Roman" w:cs="Aharoni"/>
          <w:b/>
          <w:sz w:val="40"/>
          <w:szCs w:val="40"/>
        </w:rPr>
        <w:t xml:space="preserve">                              </w:t>
      </w:r>
    </w:p>
    <w:p w:rsidR="00BD17CC" w:rsidRDefault="00A81316" w:rsidP="00CB3F06">
      <w:pPr>
        <w:spacing w:after="0"/>
        <w:rPr>
          <w:rFonts w:ascii="Times New Roman" w:hAnsi="Times New Roman" w:cs="Aharoni"/>
          <w:b/>
          <w:sz w:val="40"/>
          <w:szCs w:val="40"/>
        </w:rPr>
      </w:pPr>
      <w:r>
        <w:rPr>
          <w:rFonts w:ascii="Times New Roman" w:hAnsi="Times New Roman" w:cs="Aharoni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4434205</wp:posOffset>
                </wp:positionH>
                <wp:positionV relativeFrom="paragraph">
                  <wp:posOffset>198755</wp:posOffset>
                </wp:positionV>
                <wp:extent cx="1038225" cy="338455"/>
                <wp:effectExtent l="9525" t="13970" r="9525" b="9525"/>
                <wp:wrapNone/>
                <wp:docPr id="9" name="Text 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338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17CC" w:rsidRPr="00BD17CC" w:rsidRDefault="00BD17CC" w:rsidP="00BD17C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BD17CC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Шекспір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8" o:spid="_x0000_s1042" type="#_x0000_t202" style="position:absolute;margin-left:349.15pt;margin-top:15.65pt;width:81.75pt;height:26.6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5xiSAIAAJAEAAAOAAAAZHJzL2Uyb0RvYy54bWysVNtu2zAMfR+wfxD0vjjXzjXiFF26DAO6&#10;C9DuA2RZtoVJoiYpsbOvHyWnabq+DfODIInU4eEh6fXNoBU5COclmJLOJlNKhOFQS9OW9Mfj7l1O&#10;iQ/M1EyBESU9Ck9vNm/frHtbiDl0oGrhCIIYX/S2pF0ItsgyzzuhmZ+AFQaNDTjNAh5dm9WO9Yiu&#10;VTafTq+yHlxtHXDhPd7ejUa6SfhNI3j41jReBKJKitxCWl1aq7hmmzUrWsdsJ/mJBvsHFppJg0HP&#10;UHcsMLJ38hWUltyBhyZMOOgMmkZykXLAbGbTv7J56JgVKRcUx9uzTP7/wfKvh++OyLqk15QYprFE&#10;j2II5AMMJM+jPL31BXo9WPQLA95jmVOq3t4D/+mJgW3HTCtunYO+E6xGerP4Mrt4OuL4CFL1X6DG&#10;OGwfIAENjdNRO1SDIDqW6XguTeTCY8jpIp/PV5RwtC0W+XK1SiFY8fTaOh8+CdAkbkrqsPQJnR3u&#10;fYhsWPHkEoN5ULLeSaXSwbXVVjlyYNgmu/Sd0F+4KUN6FGqFPF5DxI4VZ5CqHUVSe43ZjsCzafwi&#10;MCvwHhtzvE9XSC81fYRIZF9E1jLgmCipS5pfoES1P5o6IQYm1bhHKGVO8kfFR+3DUA2p0LOrSCHW&#10;poL6iAVxMI4FjjFuOnC/KelxJErqf+2ZE5SozwaLej1bLuMMpcNy9X6OB3dpqS4tzHCEKmmgZNxu&#10;wzh3e+tk22GkUSEDt9gIjUw1emZ14o9tn9Q4jWicq8tz8nr+kWz+AAAA//8DAFBLAwQUAAYACAAA&#10;ACEATJPxht8AAAAJAQAADwAAAGRycy9kb3ducmV2LnhtbEyPQU/DMAyF70j8h8hI3FhaNkVdaToh&#10;ELshREHbjmlj2orGqZpsK/x6zAlOtvWenr9XbGY3iBNOofekIV0kIJAab3tqNby/Pd1kIEI0ZM3g&#10;CTV8YYBNeXlRmNz6M73iqYqt4BAKudHQxTjmUoamQ2fCwo9IrH34yZnI59RKO5kzh7tB3iaJks70&#10;xB86M+JDh81ndXQaQpOo3cuq2u1rucXvtbWPh+2z1tdX8/0diIhz/DPDLz6jQ8lMtT+SDWLQoNbZ&#10;kq0alilPNmQq5S41LysFsizk/wblDwAAAP//AwBQSwECLQAUAAYACAAAACEAtoM4kv4AAADhAQAA&#10;EwAAAAAAAAAAAAAAAAAAAAAAW0NvbnRlbnRfVHlwZXNdLnhtbFBLAQItABQABgAIAAAAIQA4/SH/&#10;1gAAAJQBAAALAAAAAAAAAAAAAAAAAC8BAABfcmVscy8ucmVsc1BLAQItABQABgAIAAAAIQDh55xi&#10;SAIAAJAEAAAOAAAAAAAAAAAAAAAAAC4CAABkcnMvZTJvRG9jLnhtbFBLAQItABQABgAIAAAAIQBM&#10;k/GG3wAAAAkBAAAPAAAAAAAAAAAAAAAAAKIEAABkcnMvZG93bnJldi54bWxQSwUGAAAAAAQABADz&#10;AAAArgUAAAAA&#10;" strokecolor="white [3212]">
                <v:textbox>
                  <w:txbxContent>
                    <w:p w:rsidR="00BD17CC" w:rsidRPr="00BD17CC" w:rsidRDefault="00BD17CC" w:rsidP="00BD17C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BD17CC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Шекспір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Aharoni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1167130</wp:posOffset>
                </wp:positionH>
                <wp:positionV relativeFrom="paragraph">
                  <wp:posOffset>289560</wp:posOffset>
                </wp:positionV>
                <wp:extent cx="752475" cy="409575"/>
                <wp:effectExtent l="47625" t="9525" r="9525" b="57150"/>
                <wp:wrapNone/>
                <wp:docPr id="8" name="Auto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52475" cy="40957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784FA4" id="AutoShape 86" o:spid="_x0000_s1026" type="#_x0000_t32" style="position:absolute;margin-left:91.9pt;margin-top:22.8pt;width:59.25pt;height:32.25pt;flip:x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7ZePgIAAG0EAAAOAAAAZHJzL2Uyb0RvYy54bWysVMGO2jAQvVfqP1i+QxIaWIgIq1UC7WHb&#10;Iu32A4ztEKuObdmGgKr+e8cO0NJeqqoczNieefNm5jnLx1Mn0ZFbJ7QqcTZOMeKKaibUvsRfXjej&#10;OUbOE8WI1IqX+Mwdfly9fbPsTcEnutWScYsARLmiNyVuvTdFkjja8o64sTZcwWWjbUc8bO0+YZb0&#10;gN7JZJKms6TXlhmrKXcOTuvhEq8iftNw6j83jeMeyRIDNx9XG9ddWJPVkhR7S0wr6IUG+QcWHREK&#10;kt6gauIJOljxB1QnqNVON35MdZfophGUxxqgmiz9rZqXlhgea4HmOHNrk/t/sPTTcWuRYCWGQSnS&#10;wYieDl7HzGg+C/3pjSvArVJbGyqkJ/VinjX96pDSVUvUnkfv17OB4CxEJHchYeMMZNn1HzUDHwIJ&#10;YrNOje1QI4X5EAIDODQEneJ0zrfp8JNHFA4fppP8YYoRhas8XUzBDrlIEWBCsLHOv+e6Q8EosfOW&#10;iH3rK60U6EDbIQU5Pjs/BF4DQrDSGyElnJNCKtQDoUU6TSMpp6Vg4TZcOrvfVdKiIwmKir8LjTs3&#10;qw+KRbSWE7a+2J4ICTbysVfeCuie5Dik6zjDSHJ4RMEa+EkVMkL9wPhiDaL6tkgX6/l6no/yyWw9&#10;ytO6Hj1tqnw022QP0/pdXVV19j2Qz/KiFYxxFfhfBZ7lfyegy1MbpHmT+K1TyT16nAWQvf5H0lEK&#10;YfqDjnaanbc2VBdUAZqOzpf3Fx7Nr/vo9fMrsfoBAAD//wMAUEsDBBQABgAIAAAAIQD3nMGk3QAA&#10;AAoBAAAPAAAAZHJzL2Rvd25yZXYueG1sTI/NTsMwEITvSLyDtUjcqJ0GQhXiVAXBCYFE4AHcZPMD&#10;8TqynSa8PcsJjqMZzXxT7Fc7ihP6MDjSkGwUCKTaNQN1Gj7en652IEI01JjREWr4xgD78vysMHnj&#10;FnrDUxU7wSUUcqOhj3HKpQx1j9aEjZuQ2Gudtyay9J1svFm43I5yq1QmrRmIF3oz4UOP9Vc1Ww1z&#10;9Yy3/iVrVbo8tvf+dZCHz0rry4v1cAci4hr/wvCLz+hQMtPRzdQEMbLepYweNVzfZCA4kKptCuLI&#10;TqISkGUh/18ofwAAAP//AwBQSwECLQAUAAYACAAAACEAtoM4kv4AAADhAQAAEwAAAAAAAAAAAAAA&#10;AAAAAAAAW0NvbnRlbnRfVHlwZXNdLnhtbFBLAQItABQABgAIAAAAIQA4/SH/1gAAAJQBAAALAAAA&#10;AAAAAAAAAAAAAC8BAABfcmVscy8ucmVsc1BLAQItABQABgAIAAAAIQA267ZePgIAAG0EAAAOAAAA&#10;AAAAAAAAAAAAAC4CAABkcnMvZTJvRG9jLnhtbFBLAQItABQABgAIAAAAIQD3nMGk3QAAAAoBAAAP&#10;AAAAAAAAAAAAAAAAAJgEAABkcnMvZG93bnJldi54bWxQSwUGAAAAAAQABADzAAAAogUAAAAA&#10;" strokeweight="1.5pt">
                <v:stroke endarrow="block"/>
              </v:shape>
            </w:pict>
          </mc:Fallback>
        </mc:AlternateContent>
      </w:r>
      <w:r>
        <w:rPr>
          <w:rFonts w:ascii="Times New Roman" w:hAnsi="Times New Roman" w:cs="Aharoni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1967230</wp:posOffset>
                </wp:positionH>
                <wp:positionV relativeFrom="paragraph">
                  <wp:posOffset>289560</wp:posOffset>
                </wp:positionV>
                <wp:extent cx="866775" cy="409575"/>
                <wp:effectExtent l="9525" t="9525" r="47625" b="57150"/>
                <wp:wrapNone/>
                <wp:docPr id="7" name="Auto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66775" cy="40957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A82383" id="AutoShape 85" o:spid="_x0000_s1026" type="#_x0000_t32" style="position:absolute;margin-left:154.9pt;margin-top:22.8pt;width:68.25pt;height:32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/NhNwIAAGMEAAAOAAAAZHJzL2Uyb0RvYy54bWysVM2O2jAQvlfqO1i+s0lo+IsIq1UCvWy7&#10;SLt9AGM7xKpjW7YhoKrv3rEJtLSXqioHM/b8fTPzTZaPp06iI7dOaFXi7CHFiCuqmVD7En9524zm&#10;GDlPFCNSK17iM3f4cfX+3bI3BR/rVkvGLYIgyhW9KXHrvSmSxNGWd8Q9aMMVKBttO+LhavcJs6SH&#10;6J1Mxmk6TXptmbGacufgtb4o8SrGbxpO/UvTOO6RLDFg8/G08dyFM1ktSbG3xLSCDjDIP6DoiFCQ&#10;9BaqJp6ggxV/hOoEtdrpxj9Q3SW6aQTlsQaoJkt/q+a1JYbHWqA5ztza5P5fWPr5uLVIsBLPMFKk&#10;gxE9HbyOmdF8EvrTG1eAWaW2NlRIT+rVPGv61SGlq5aoPY/Wb2cDzlnwSO5cwsUZyLLrP2kGNgQS&#10;xGadGtuFkNAGdIozOd9mwk8eUXicT6ez2QQjCqo8XUxADhlIcXU21vmPXHcoCCV23hKxb32llYLp&#10;a5vFVOT47PzF8eoQMiu9EVLCOymkQj3gX6STNHo4LQUL2qB0dr+rpEVHEngUfwOMOzOrD4rFaC0n&#10;bD3InggJMvKxQ94K6JnkOKTrOMNIclidIF3wSRUyQv2AeJAuVPq2SBfr+Xqej/LxdD3K07oePW2q&#10;fDTdZLNJ/aGuqjr7HsBnedEKxrgK+K+0zvK/o82wYBdC3oh961RyHz3OAsBe/yPoSIAw8wt7dpqd&#10;tzZUF7gATI7Gw9aFVfn1Hq1+fhtWPwAAAP//AwBQSwMEFAAGAAgAAAAhABcZmSTgAAAACgEAAA8A&#10;AABkcnMvZG93bnJldi54bWxMj8FOwzAQRO9I/IO1SNyoHRoiGuJUERIHyolC26sbb5OUeB1itzF/&#10;j3uC42qeZt4Wy2B6dsbRdZYkJDMBDKm2uqNGwufHy90jMOcVadVbQgk/6GBZXl8VKtd2onc8r33D&#10;Ygm5XElovR9yzl3dolFuZgekmB3saJSP59hwPaoplpue3wuRcaM6igutGvC5xfprfTISzPbttToe&#10;w1Sttqvvw26zCVYnUt7ehOoJmMfg/2C46Ed1KKPT3p5IO9ZLmItFVPcS0ocMWATSNJsD20cyEQnw&#10;suD/Xyh/AQAA//8DAFBLAQItABQABgAIAAAAIQC2gziS/gAAAOEBAAATAAAAAAAAAAAAAAAAAAAA&#10;AABbQ29udGVudF9UeXBlc10ueG1sUEsBAi0AFAAGAAgAAAAhADj9If/WAAAAlAEAAAsAAAAAAAAA&#10;AAAAAAAALwEAAF9yZWxzLy5yZWxzUEsBAi0AFAAGAAgAAAAhADcn82E3AgAAYwQAAA4AAAAAAAAA&#10;AAAAAAAALgIAAGRycy9lMm9Eb2MueG1sUEsBAi0AFAAGAAgAAAAhABcZmSTgAAAACgEAAA8AAAAA&#10;AAAAAAAAAAAAkQQAAGRycy9kb3ducmV2LnhtbFBLBQYAAAAABAAEAPMAAACeBQAAAAA=&#10;" strokeweight="1.5pt">
                <v:stroke endarrow="block"/>
              </v:shape>
            </w:pict>
          </mc:Fallback>
        </mc:AlternateContent>
      </w:r>
      <w:r>
        <w:rPr>
          <w:rFonts w:ascii="Times New Roman" w:hAnsi="Times New Roman" w:cs="Aharoni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2300605</wp:posOffset>
                </wp:positionH>
                <wp:positionV relativeFrom="paragraph">
                  <wp:posOffset>175260</wp:posOffset>
                </wp:positionV>
                <wp:extent cx="409575" cy="0"/>
                <wp:effectExtent l="9525" t="57150" r="19050" b="57150"/>
                <wp:wrapNone/>
                <wp:docPr id="6" name="Auto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95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D584E0" id="AutoShape 84" o:spid="_x0000_s1026" type="#_x0000_t32" style="position:absolute;margin-left:181.15pt;margin-top:13.8pt;width:32.25pt;height:0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8rQNAIAAF4EAAAOAAAAZHJzL2Uyb0RvYy54bWysVM1u2zAMvg/YOwi6p7Y7J02MOkVhJ7t0&#10;W4F2D6BIcixMFgVJjRMMe/dRys/a7TIM80GmzL+P5Eff3u0HTXbSeQWmpsVVTok0HIQy25p+fV5P&#10;5pT4wIxgGoys6UF6erd8/+52tJW8hh60kI5gEOOr0da0D8FWWeZ5Lwfmr8BKg8oO3MACXt02E46N&#10;GH3Q2XWez7IRnLAOuPQev7ZHJV2m+F0nefjSdV4GomuK2EI6XTo38cyWt6zaOmZ7xU8w2D+gGJgy&#10;mPQSqmWBkRen/gg1KO7AQxeuOAwZdJ3iMtWA1RT5b9U89czKVAs2x9tLm/z/C8s/7x4dUaKmM0oM&#10;G3BE9y8BUmYyL2N/RusrNGvMo4sV8r15sg/Av3lioOmZ2cpk/Xyw6FxEj+yNS7x4i1k24ycQaMMw&#10;QWrWvnNDDIltIPs0k8NlJnIfCMePZb6Y3kwp4WdVxqqzn3U+fJQwkCjU1AfH1LYPDRiDgwdXpCxs&#10;9+BDRMWqs0NMamCttE7z14aMCH2RT/Pk4UErEbXRzrvtptGO7FikUHpSjah5bebgxYgUrZdMrE5y&#10;YEqjTEJqTnAK26UljekGKSjRErcmSkd82sSMWDoiPklHFn1f5IvVfDUvJ+X1bDUp87ad3K+bcjJb&#10;FzfT9kPbNG3xI4IvyqpXQkgT8Z8ZXZR/x5jTbh25eOH0pVPZ2+ippQj2/E6g0+zjuI/E2YA4PLpY&#10;XaQBkjgZnxYubsnre7L69VtY/gQAAP//AwBQSwMEFAAGAAgAAAAhAG8YK+XeAAAACQEAAA8AAABk&#10;cnMvZG93bnJldi54bWxMj8FOwzAMhu9IvENkJG4sXYcKKk2nCokD48TGxjVrvLajcUqTreHtMeIA&#10;R9uffn9/sYy2F2ccfedIwXyWgECqnemoUfC2ebq5B+GDJqN7R6jgCz0sy8uLQufGTfSK53VoBIeQ&#10;z7WCNoQhl9LXLVrtZ25A4tvBjVYHHsdGmlFPHG57mSZJJq3uiD+0esDHFuuP9ckqsLuX5+p4jFO1&#10;2q0+D+/bbXRmrtT1VaweQASM4Q+GH31Wh5Kd9u5ExotewSJLF4wqSO8yEAzcphl32f8uZFnI/w3K&#10;bwAAAP//AwBQSwECLQAUAAYACAAAACEAtoM4kv4AAADhAQAAEwAAAAAAAAAAAAAAAAAAAAAAW0Nv&#10;bnRlbnRfVHlwZXNdLnhtbFBLAQItABQABgAIAAAAIQA4/SH/1gAAAJQBAAALAAAAAAAAAAAAAAAA&#10;AC8BAABfcmVscy8ucmVsc1BLAQItABQABgAIAAAAIQAGP8rQNAIAAF4EAAAOAAAAAAAAAAAAAAAA&#10;AC4CAABkcnMvZTJvRG9jLnhtbFBLAQItABQABgAIAAAAIQBvGCvl3gAAAAkBAAAPAAAAAAAAAAAA&#10;AAAAAI4EAABkcnMvZG93bnJldi54bWxQSwUGAAAAAAQABADzAAAAmQUAAAAA&#10;" strokeweight="1.5pt">
                <v:stroke endarrow="block"/>
              </v:shape>
            </w:pict>
          </mc:Fallback>
        </mc:AlternateContent>
      </w:r>
      <w:r>
        <w:rPr>
          <w:rFonts w:ascii="Times New Roman" w:hAnsi="Times New Roman" w:cs="Aharoni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995680</wp:posOffset>
                </wp:positionH>
                <wp:positionV relativeFrom="paragraph">
                  <wp:posOffset>175260</wp:posOffset>
                </wp:positionV>
                <wp:extent cx="609600" cy="9525"/>
                <wp:effectExtent l="28575" t="66675" r="9525" b="47625"/>
                <wp:wrapNone/>
                <wp:docPr id="3" name="Auto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09600" cy="952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FA8FE8" id="AutoShape 83" o:spid="_x0000_s1026" type="#_x0000_t32" style="position:absolute;margin-left:78.4pt;margin-top:13.8pt;width:48pt;height:.75pt;flip:x y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kQ8QQIAAHUEAAAOAAAAZHJzL2Uyb0RvYy54bWysVMFu2zAMvQ/YPwi6p7bTJEuMOkVhJ9uh&#10;2wK0212R5FiYLAmSGicY9u8jlTRdt8swzAeZski+R+rRN7eHXpO99EFZU9HiKqdEGm6FMruKfnlc&#10;j+aUhMiMYNoaWdGjDPR2+fbNzeBKObad1UJ6AklMKAdX0S5GV2ZZ4J3sWbiyTho4bK3vWYSt32XC&#10;swGy9zob5/ksG6wXzlsuQ4CvzemQLlP+tpU8fm7bICPRFQVuMa0+rVtcs+UNK3eeuU7xMw32Dyx6&#10;pgyAXlI1LDLy5NUfqXrFvQ22jVfc9pltW8VlqgGqKfLfqnnomJOpFmhOcJc2hf+Xln/abzxRoqLX&#10;lBjWwxXdPUWbkMn8GvszuFCCW202HivkB/Pg7i3/FoixdcfMTibvx6OD4AIjslchuAkOULbDRyvA&#10;hwFAatah9T1ptXIfMDBZX9FCGGgNOaR7Ol7uSR4i4fBxli9mOdwmh6PFdDxNmKzEdBjqfIjvpe0J&#10;GhUN0TO162JtjQE9WH8CYPv7EJHsSwAGG7tWWidZaEMGoLPIp3miFKxWAk/RL/jdttae7BkqKz1n&#10;Gq/cvH0yImXrJBOrsx2Z0mCTmHoWvYIuakkRrpeCEi1hmNA68dMGEaF6YHy2TuL6vsgXq/lqPhlN&#10;xrPVaJI3zehuXU9Gs3XxbtpcN3XdFD+QfDEpOyWENMj/WejF5O+EdB65k0QvUr90KnudPbUUyD6/&#10;E+kkCVTBSU9bK44bj9WhOkDbyfk8hzg8v+6T18vfYvkTAAD//wMAUEsDBBQABgAIAAAAIQDxY5LY&#10;3wAAAAkBAAAPAAAAZHJzL2Rvd25yZXYueG1sTI9LT8MwEITvSPwHa5G4UaeRGmiIUxUkTiAhykNw&#10;c+PNQ7HXUeyk4d+znOC2szua/abYLc6KGcfQeVKwXiUgkCpvOmoUvL0+XN2ACFGT0dYTKvjGALvy&#10;/KzQufEnesH5EBvBIRRyraCNccilDFWLToeVH5D4VvvR6chybKQZ9YnDnZVpkmTS6Y74Q6sHvG+x&#10;6g+TU7DU9tHG53Hb7+++pqf+fe4/PmulLi+W/S2IiEv8M8MvPqNDyUxHP5EJwrLeZIweFaTXGQg2&#10;pJuUF0cetmuQZSH/Nyh/AAAA//8DAFBLAQItABQABgAIAAAAIQC2gziS/gAAAOEBAAATAAAAAAAA&#10;AAAAAAAAAAAAAABbQ29udGVudF9UeXBlc10ueG1sUEsBAi0AFAAGAAgAAAAhADj9If/WAAAAlAEA&#10;AAsAAAAAAAAAAAAAAAAALwEAAF9yZWxzLy5yZWxzUEsBAi0AFAAGAAgAAAAhAEqCRDxBAgAAdQQA&#10;AA4AAAAAAAAAAAAAAAAALgIAAGRycy9lMm9Eb2MueG1sUEsBAi0AFAAGAAgAAAAhAPFjktjfAAAA&#10;CQEAAA8AAAAAAAAAAAAAAAAAmwQAAGRycy9kb3ducmV2LnhtbFBLBQYAAAAABAAEAPMAAACnBQAA&#10;AAA=&#10;" strokeweight="1.5pt">
                <v:stroke endarrow="block"/>
              </v:shape>
            </w:pict>
          </mc:Fallback>
        </mc:AlternateContent>
      </w:r>
      <w:r w:rsidR="00BD17CC">
        <w:rPr>
          <w:rFonts w:ascii="Times New Roman" w:hAnsi="Times New Roman" w:cs="Aharoni"/>
          <w:b/>
          <w:sz w:val="40"/>
          <w:szCs w:val="40"/>
        </w:rPr>
        <w:t xml:space="preserve">грецька            мова        італійська     </w:t>
      </w:r>
    </w:p>
    <w:p w:rsidR="00BD17CC" w:rsidRDefault="00BD17CC" w:rsidP="00CB3F06">
      <w:pPr>
        <w:spacing w:after="0"/>
        <w:rPr>
          <w:rFonts w:ascii="Times New Roman" w:hAnsi="Times New Roman" w:cs="Aharoni"/>
          <w:b/>
          <w:sz w:val="40"/>
          <w:szCs w:val="40"/>
        </w:rPr>
      </w:pPr>
      <w:r>
        <w:rPr>
          <w:rFonts w:ascii="Times New Roman" w:hAnsi="Times New Roman" w:cs="Aharoni"/>
          <w:b/>
          <w:sz w:val="40"/>
          <w:szCs w:val="40"/>
        </w:rPr>
        <w:t xml:space="preserve">                                 </w:t>
      </w:r>
    </w:p>
    <w:p w:rsidR="00BD17CC" w:rsidRDefault="00BD17CC" w:rsidP="00CB3F06">
      <w:pPr>
        <w:spacing w:after="0"/>
        <w:rPr>
          <w:rFonts w:ascii="Times New Roman" w:hAnsi="Times New Roman" w:cs="Aharoni"/>
          <w:b/>
          <w:sz w:val="40"/>
          <w:szCs w:val="40"/>
        </w:rPr>
      </w:pPr>
      <w:r>
        <w:rPr>
          <w:rFonts w:ascii="Times New Roman" w:hAnsi="Times New Roman" w:cs="Aharoni"/>
          <w:b/>
          <w:sz w:val="40"/>
          <w:szCs w:val="40"/>
        </w:rPr>
        <w:t xml:space="preserve">            латина            іспанська        </w:t>
      </w:r>
    </w:p>
    <w:p w:rsidR="00BD17CC" w:rsidRDefault="00BD17CC" w:rsidP="00CB3F06">
      <w:pPr>
        <w:spacing w:after="0"/>
        <w:rPr>
          <w:rFonts w:ascii="Times New Roman" w:hAnsi="Times New Roman" w:cs="Aharoni"/>
          <w:b/>
          <w:sz w:val="40"/>
          <w:szCs w:val="40"/>
        </w:rPr>
      </w:pPr>
      <w:r>
        <w:rPr>
          <w:rFonts w:ascii="Times New Roman" w:hAnsi="Times New Roman" w:cs="Aharoni"/>
          <w:b/>
          <w:sz w:val="40"/>
          <w:szCs w:val="40"/>
        </w:rPr>
        <w:t xml:space="preserve">          </w:t>
      </w:r>
    </w:p>
    <w:p w:rsidR="00BD17CC" w:rsidRPr="00A8644D" w:rsidRDefault="00702DEC" w:rsidP="00CB3F06">
      <w:pPr>
        <w:spacing w:after="0"/>
        <w:rPr>
          <w:rFonts w:ascii="Times New Roman" w:hAnsi="Times New Roman" w:cs="Aharoni"/>
          <w:b/>
          <w:i/>
          <w:sz w:val="28"/>
          <w:szCs w:val="28"/>
          <w:u w:val="single"/>
        </w:rPr>
      </w:pPr>
      <w:r>
        <w:rPr>
          <w:rFonts w:ascii="Times New Roman" w:hAnsi="Times New Roman" w:cs="Aharoni"/>
          <w:b/>
          <w:i/>
          <w:sz w:val="28"/>
          <w:szCs w:val="28"/>
          <w:u w:val="single"/>
          <w:lang w:val="en-US"/>
        </w:rPr>
        <w:t>V</w:t>
      </w:r>
      <w:r w:rsidRPr="00A8644D">
        <w:rPr>
          <w:rFonts w:ascii="Times New Roman" w:hAnsi="Times New Roman" w:cs="Aharoni"/>
          <w:b/>
          <w:i/>
          <w:sz w:val="28"/>
          <w:szCs w:val="28"/>
          <w:u w:val="single"/>
        </w:rPr>
        <w:t>І. Підсумки уроку. Оцінювання учнів.</w:t>
      </w:r>
    </w:p>
    <w:p w:rsidR="00702DEC" w:rsidRDefault="00702DEC" w:rsidP="00CB3F06">
      <w:pPr>
        <w:spacing w:after="0"/>
        <w:rPr>
          <w:rFonts w:ascii="Times New Roman" w:hAnsi="Times New Roman" w:cs="Aharoni"/>
          <w:b/>
          <w:i/>
          <w:sz w:val="28"/>
          <w:szCs w:val="28"/>
          <w:u w:val="single"/>
        </w:rPr>
      </w:pPr>
    </w:p>
    <w:p w:rsidR="00702DEC" w:rsidRDefault="00702DEC" w:rsidP="00CB3F06">
      <w:pPr>
        <w:spacing w:after="0"/>
        <w:rPr>
          <w:rFonts w:ascii="Times New Roman" w:hAnsi="Times New Roman" w:cs="Aharoni"/>
          <w:b/>
          <w:sz w:val="28"/>
          <w:szCs w:val="28"/>
        </w:rPr>
      </w:pPr>
      <w:r>
        <w:rPr>
          <w:rFonts w:ascii="Times New Roman" w:hAnsi="Times New Roman" w:cs="Aharoni"/>
          <w:b/>
          <w:i/>
          <w:sz w:val="28"/>
          <w:szCs w:val="28"/>
          <w:u w:val="single"/>
          <w:lang w:val="en-US"/>
        </w:rPr>
        <w:t>V</w:t>
      </w:r>
      <w:r w:rsidRPr="00A8644D">
        <w:rPr>
          <w:rFonts w:ascii="Times New Roman" w:hAnsi="Times New Roman" w:cs="Aharoni"/>
          <w:b/>
          <w:i/>
          <w:sz w:val="28"/>
          <w:szCs w:val="28"/>
          <w:u w:val="single"/>
          <w:lang w:val="ru-RU"/>
        </w:rPr>
        <w:t xml:space="preserve">ІІ. </w:t>
      </w:r>
      <w:proofErr w:type="spellStart"/>
      <w:r w:rsidRPr="00A8644D">
        <w:rPr>
          <w:rFonts w:ascii="Times New Roman" w:hAnsi="Times New Roman" w:cs="Aharoni"/>
          <w:b/>
          <w:i/>
          <w:sz w:val="28"/>
          <w:szCs w:val="28"/>
          <w:u w:val="single"/>
          <w:lang w:val="ru-RU"/>
        </w:rPr>
        <w:t>Домашнє</w:t>
      </w:r>
      <w:proofErr w:type="spellEnd"/>
      <w:r w:rsidRPr="00A8644D">
        <w:rPr>
          <w:rFonts w:ascii="Times New Roman" w:hAnsi="Times New Roman" w:cs="Aharoni"/>
          <w:b/>
          <w:i/>
          <w:sz w:val="28"/>
          <w:szCs w:val="28"/>
          <w:u w:val="single"/>
          <w:lang w:val="ru-RU"/>
        </w:rPr>
        <w:t xml:space="preserve"> </w:t>
      </w:r>
      <w:proofErr w:type="spellStart"/>
      <w:r w:rsidRPr="00A8644D">
        <w:rPr>
          <w:rFonts w:ascii="Times New Roman" w:hAnsi="Times New Roman" w:cs="Aharoni"/>
          <w:b/>
          <w:i/>
          <w:sz w:val="28"/>
          <w:szCs w:val="28"/>
          <w:u w:val="single"/>
          <w:lang w:val="ru-RU"/>
        </w:rPr>
        <w:t>завдання</w:t>
      </w:r>
      <w:proofErr w:type="spellEnd"/>
      <w:r w:rsidRPr="00A8644D">
        <w:rPr>
          <w:rFonts w:ascii="Times New Roman" w:hAnsi="Times New Roman" w:cs="Aharoni"/>
          <w:b/>
          <w:i/>
          <w:sz w:val="28"/>
          <w:szCs w:val="28"/>
          <w:u w:val="single"/>
          <w:lang w:val="ru-RU"/>
        </w:rPr>
        <w:t>.</w:t>
      </w:r>
    </w:p>
    <w:p w:rsidR="00702DEC" w:rsidRDefault="00702DEC" w:rsidP="00CB3F06">
      <w:pPr>
        <w:spacing w:after="0"/>
        <w:rPr>
          <w:rFonts w:ascii="Times New Roman" w:hAnsi="Times New Roman" w:cs="Aharoni"/>
          <w:sz w:val="28"/>
          <w:szCs w:val="28"/>
        </w:rPr>
      </w:pPr>
      <w:r>
        <w:rPr>
          <w:rFonts w:ascii="Times New Roman" w:hAnsi="Times New Roman" w:cs="Aharoni"/>
          <w:sz w:val="28"/>
          <w:szCs w:val="28"/>
        </w:rPr>
        <w:t xml:space="preserve">Підготувати розповідь про В.Шекспіра. Прочитати І дію «Гамлета» (для учнів </w:t>
      </w:r>
      <w:proofErr w:type="spellStart"/>
      <w:r>
        <w:rPr>
          <w:rFonts w:ascii="Times New Roman" w:hAnsi="Times New Roman" w:cs="Aharoni"/>
          <w:sz w:val="28"/>
          <w:szCs w:val="28"/>
        </w:rPr>
        <w:t>середньго</w:t>
      </w:r>
      <w:proofErr w:type="spellEnd"/>
      <w:r>
        <w:rPr>
          <w:rFonts w:ascii="Times New Roman" w:hAnsi="Times New Roman" w:cs="Aharoni"/>
          <w:sz w:val="28"/>
          <w:szCs w:val="28"/>
        </w:rPr>
        <w:t xml:space="preserve"> та достатнього рівнів навчальних досягнень).</w:t>
      </w:r>
    </w:p>
    <w:p w:rsidR="00BD17CC" w:rsidRPr="00562A7D" w:rsidRDefault="00702DEC" w:rsidP="00562A7D">
      <w:pPr>
        <w:spacing w:after="0"/>
        <w:rPr>
          <w:rFonts w:ascii="Times New Roman" w:hAnsi="Times New Roman" w:cs="Aharoni"/>
          <w:sz w:val="28"/>
          <w:szCs w:val="28"/>
        </w:rPr>
      </w:pPr>
      <w:r>
        <w:rPr>
          <w:rFonts w:ascii="Times New Roman" w:hAnsi="Times New Roman" w:cs="Aharoni"/>
          <w:sz w:val="28"/>
          <w:szCs w:val="28"/>
        </w:rPr>
        <w:t>Написати твір-мініатюру «Мій погляд на В. Шекспіра» (для учнів високого рівня навчальних досягнень).</w:t>
      </w:r>
    </w:p>
    <w:p w:rsidR="00CB3F06" w:rsidRPr="00ED059C" w:rsidRDefault="00CB3F06" w:rsidP="00CB3F06">
      <w:pPr>
        <w:spacing w:after="0"/>
        <w:rPr>
          <w:rFonts w:ascii="Times New Roman" w:hAnsi="Times New Roman" w:cs="Aharoni"/>
          <w:b/>
          <w:sz w:val="40"/>
          <w:szCs w:val="40"/>
        </w:rPr>
      </w:pPr>
    </w:p>
    <w:sectPr w:rsidR="00CB3F06" w:rsidRPr="00ED059C" w:rsidSect="000F6F31">
      <w:pgSz w:w="11906" w:h="16838"/>
      <w:pgMar w:top="850" w:right="850" w:bottom="850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C21B7"/>
    <w:multiLevelType w:val="hybridMultilevel"/>
    <w:tmpl w:val="9C7A9D06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C378E"/>
    <w:multiLevelType w:val="hybridMultilevel"/>
    <w:tmpl w:val="35FA227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D16801"/>
    <w:multiLevelType w:val="hybridMultilevel"/>
    <w:tmpl w:val="7AE2ADD2"/>
    <w:lvl w:ilvl="0" w:tplc="0422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3" w15:restartNumberingAfterBreak="0">
    <w:nsid w:val="23FB17FB"/>
    <w:multiLevelType w:val="hybridMultilevel"/>
    <w:tmpl w:val="F508C4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0E3523"/>
    <w:multiLevelType w:val="hybridMultilevel"/>
    <w:tmpl w:val="B6043BCA"/>
    <w:lvl w:ilvl="0" w:tplc="416C544E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9F2D09"/>
    <w:multiLevelType w:val="hybridMultilevel"/>
    <w:tmpl w:val="A69C46BA"/>
    <w:lvl w:ilvl="0" w:tplc="1C962FEA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527012"/>
    <w:multiLevelType w:val="hybridMultilevel"/>
    <w:tmpl w:val="3560206A"/>
    <w:lvl w:ilvl="0" w:tplc="042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5A3E86"/>
    <w:multiLevelType w:val="hybridMultilevel"/>
    <w:tmpl w:val="A28C6F0A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E35D1D"/>
    <w:multiLevelType w:val="hybridMultilevel"/>
    <w:tmpl w:val="D1F2D578"/>
    <w:lvl w:ilvl="0" w:tplc="0422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1" w:tplc="0422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9" w15:restartNumberingAfterBreak="0">
    <w:nsid w:val="5EE544CB"/>
    <w:multiLevelType w:val="hybridMultilevel"/>
    <w:tmpl w:val="50D8CE7C"/>
    <w:lvl w:ilvl="0" w:tplc="042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47682C"/>
    <w:multiLevelType w:val="hybridMultilevel"/>
    <w:tmpl w:val="01BCFD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315D7A"/>
    <w:multiLevelType w:val="hybridMultilevel"/>
    <w:tmpl w:val="1DE8BF2A"/>
    <w:lvl w:ilvl="0" w:tplc="0422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2" w15:restartNumberingAfterBreak="0">
    <w:nsid w:val="721D0AA6"/>
    <w:multiLevelType w:val="hybridMultilevel"/>
    <w:tmpl w:val="8DE4D88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7D2579"/>
    <w:multiLevelType w:val="hybridMultilevel"/>
    <w:tmpl w:val="B2FAAA4C"/>
    <w:lvl w:ilvl="0" w:tplc="0422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1"/>
  </w:num>
  <w:num w:numId="4">
    <w:abstractNumId w:val="8"/>
  </w:num>
  <w:num w:numId="5">
    <w:abstractNumId w:val="2"/>
  </w:num>
  <w:num w:numId="6">
    <w:abstractNumId w:val="11"/>
  </w:num>
  <w:num w:numId="7">
    <w:abstractNumId w:val="4"/>
  </w:num>
  <w:num w:numId="8">
    <w:abstractNumId w:val="5"/>
  </w:num>
  <w:num w:numId="9">
    <w:abstractNumId w:val="10"/>
  </w:num>
  <w:num w:numId="10">
    <w:abstractNumId w:val="9"/>
  </w:num>
  <w:num w:numId="11">
    <w:abstractNumId w:val="6"/>
  </w:num>
  <w:num w:numId="12">
    <w:abstractNumId w:val="12"/>
  </w:num>
  <w:num w:numId="13">
    <w:abstractNumId w:val="7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7BD"/>
    <w:rsid w:val="00012F86"/>
    <w:rsid w:val="00097DB6"/>
    <w:rsid w:val="000F6F31"/>
    <w:rsid w:val="0010113A"/>
    <w:rsid w:val="00137402"/>
    <w:rsid w:val="001435D9"/>
    <w:rsid w:val="00155035"/>
    <w:rsid w:val="0016727A"/>
    <w:rsid w:val="00167A42"/>
    <w:rsid w:val="00172E32"/>
    <w:rsid w:val="001827BD"/>
    <w:rsid w:val="001A5FD3"/>
    <w:rsid w:val="002016EF"/>
    <w:rsid w:val="002020E5"/>
    <w:rsid w:val="002135A6"/>
    <w:rsid w:val="002204D9"/>
    <w:rsid w:val="00263C96"/>
    <w:rsid w:val="00286BD9"/>
    <w:rsid w:val="00295310"/>
    <w:rsid w:val="002A4764"/>
    <w:rsid w:val="002B1359"/>
    <w:rsid w:val="002B4B5C"/>
    <w:rsid w:val="002D3D3E"/>
    <w:rsid w:val="002F3B07"/>
    <w:rsid w:val="00301C75"/>
    <w:rsid w:val="003657D1"/>
    <w:rsid w:val="003B448D"/>
    <w:rsid w:val="003D7EC5"/>
    <w:rsid w:val="004943F9"/>
    <w:rsid w:val="004C669C"/>
    <w:rsid w:val="004C7EEC"/>
    <w:rsid w:val="00562A7D"/>
    <w:rsid w:val="005874D1"/>
    <w:rsid w:val="005F32E2"/>
    <w:rsid w:val="00635DA4"/>
    <w:rsid w:val="0065406C"/>
    <w:rsid w:val="0066629C"/>
    <w:rsid w:val="006871B7"/>
    <w:rsid w:val="006B602F"/>
    <w:rsid w:val="006D0854"/>
    <w:rsid w:val="006D19FC"/>
    <w:rsid w:val="00702DEC"/>
    <w:rsid w:val="00774EAD"/>
    <w:rsid w:val="00781397"/>
    <w:rsid w:val="00797281"/>
    <w:rsid w:val="007B286E"/>
    <w:rsid w:val="00810774"/>
    <w:rsid w:val="00813F70"/>
    <w:rsid w:val="00842471"/>
    <w:rsid w:val="008D5B9B"/>
    <w:rsid w:val="008D6E3D"/>
    <w:rsid w:val="008E40B0"/>
    <w:rsid w:val="00960B3F"/>
    <w:rsid w:val="009857B4"/>
    <w:rsid w:val="009926CF"/>
    <w:rsid w:val="009C16B8"/>
    <w:rsid w:val="009C2EEB"/>
    <w:rsid w:val="00A1579A"/>
    <w:rsid w:val="00A557A1"/>
    <w:rsid w:val="00A62C00"/>
    <w:rsid w:val="00A81316"/>
    <w:rsid w:val="00A8644D"/>
    <w:rsid w:val="00A8707E"/>
    <w:rsid w:val="00A90A4B"/>
    <w:rsid w:val="00AC4780"/>
    <w:rsid w:val="00AE2D25"/>
    <w:rsid w:val="00B00EAC"/>
    <w:rsid w:val="00B05EE8"/>
    <w:rsid w:val="00B43E01"/>
    <w:rsid w:val="00B4633B"/>
    <w:rsid w:val="00BD17CC"/>
    <w:rsid w:val="00BE0EA7"/>
    <w:rsid w:val="00BF3081"/>
    <w:rsid w:val="00BF3199"/>
    <w:rsid w:val="00C16899"/>
    <w:rsid w:val="00C73D17"/>
    <w:rsid w:val="00C80773"/>
    <w:rsid w:val="00C81C3F"/>
    <w:rsid w:val="00C870A2"/>
    <w:rsid w:val="00C87C3D"/>
    <w:rsid w:val="00CB3F06"/>
    <w:rsid w:val="00D23FE6"/>
    <w:rsid w:val="00D46383"/>
    <w:rsid w:val="00D853B7"/>
    <w:rsid w:val="00DA24BB"/>
    <w:rsid w:val="00DA413A"/>
    <w:rsid w:val="00DD708F"/>
    <w:rsid w:val="00DF4C22"/>
    <w:rsid w:val="00E42DFF"/>
    <w:rsid w:val="00E56927"/>
    <w:rsid w:val="00E6756D"/>
    <w:rsid w:val="00E723F1"/>
    <w:rsid w:val="00ED059C"/>
    <w:rsid w:val="00F20EDD"/>
    <w:rsid w:val="00F538EA"/>
    <w:rsid w:val="00F602B5"/>
    <w:rsid w:val="00F91E82"/>
    <w:rsid w:val="00F9712F"/>
    <w:rsid w:val="00FA7137"/>
    <w:rsid w:val="00FB424F"/>
    <w:rsid w:val="00FF7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7">
      <o:colormenu v:ext="edit" fillcolor="none [3213]" strokecolor="none [3213]"/>
    </o:shapedefaults>
    <o:shapelayout v:ext="edit">
      <o:idmap v:ext="edit" data="1"/>
      <o:rules v:ext="edit">
        <o:r id="V:Rule5" type="arc" idref="#_x0000_s1115"/>
        <o:r id="V:Rule6" type="arc" idref="#_x0000_s1114"/>
        <o:r id="V:Rule28" type="connector" idref="#_x0000_s1037"/>
        <o:r id="V:Rule29" type="connector" idref="#_x0000_s1107"/>
        <o:r id="V:Rule30" type="connector" idref="#_x0000_s1051"/>
        <o:r id="V:Rule31" type="connector" idref="#_x0000_s1077"/>
        <o:r id="V:Rule32" type="connector" idref="#_x0000_s1099"/>
        <o:r id="V:Rule33" type="connector" idref="#_x0000_s1081"/>
        <o:r id="V:Rule34" type="connector" idref="#_x0000_s1100"/>
        <o:r id="V:Rule35" type="connector" idref="#_x0000_s1110"/>
        <o:r id="V:Rule36" type="connector" idref="#_x0000_s1106"/>
        <o:r id="V:Rule37" type="connector" idref="#_x0000_s1108"/>
        <o:r id="V:Rule38" type="connector" idref="#_x0000_s1102"/>
        <o:r id="V:Rule39" type="connector" idref="#_x0000_s1076"/>
        <o:r id="V:Rule40" type="connector" idref="#_x0000_s1082"/>
        <o:r id="V:Rule41" type="connector" idref="#_x0000_s1078"/>
        <o:r id="V:Rule42" type="connector" idref="#_x0000_s1089"/>
        <o:r id="V:Rule43" type="connector" idref="#_x0000_s1091"/>
        <o:r id="V:Rule44" type="connector" idref="#_x0000_s1042"/>
        <o:r id="V:Rule45" type="connector" idref="#_x0000_s1035"/>
        <o:r id="V:Rule46" type="connector" idref="#_x0000_s1098"/>
        <o:r id="V:Rule47" type="connector" idref="#_x0000_s1097"/>
        <o:r id="V:Rule48" type="connector" idref="#_x0000_s1052"/>
        <o:r id="V:Rule49" type="connector" idref="#_x0000_s1101"/>
        <o:r id="V:Rule50" type="connector" idref="#_x0000_s1036"/>
        <o:r id="V:Rule51" type="connector" idref="#_x0000_s1109"/>
        <o:r id="V:Rule52" type="connector" idref="#_x0000_s1050"/>
      </o:rules>
    </o:shapelayout>
  </w:shapeDefaults>
  <w:decimalSymbol w:val=","/>
  <w:listSeparator w:val=";"/>
  <w14:docId w14:val="260A91D2"/>
  <w15:docId w15:val="{1C2F8A43-1899-499E-B99C-D66BFF888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7A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32E2"/>
    <w:pPr>
      <w:ind w:left="720"/>
      <w:contextualSpacing/>
    </w:pPr>
  </w:style>
  <w:style w:type="table" w:styleId="a4">
    <w:name w:val="Table Grid"/>
    <w:basedOn w:val="a1"/>
    <w:uiPriority w:val="59"/>
    <w:rsid w:val="005874D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A4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DA41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gif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C05638-122A-44D4-8023-F44FF3828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12925</Words>
  <Characters>7368</Characters>
  <Application>Microsoft Office Word</Application>
  <DocSecurity>0</DocSecurity>
  <Lines>61</Lines>
  <Paragraphs>40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20253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Наталя</dc:creator>
  <cp:keywords/>
  <dc:description/>
  <cp:lastModifiedBy>Методист</cp:lastModifiedBy>
  <cp:revision>2</cp:revision>
  <dcterms:created xsi:type="dcterms:W3CDTF">2020-09-25T08:58:00Z</dcterms:created>
  <dcterms:modified xsi:type="dcterms:W3CDTF">2020-09-25T08:58:00Z</dcterms:modified>
</cp:coreProperties>
</file>